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A5ADF" w14:textId="2A78677B" w:rsidR="00E70A81" w:rsidRDefault="00E70A81" w:rsidP="008E66A9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9509" behindDoc="0" locked="0" layoutInCell="1" allowOverlap="1" wp14:anchorId="78ADCCA8" wp14:editId="41DD69B1">
            <wp:simplePos x="0" y="0"/>
            <wp:positionH relativeFrom="margin">
              <wp:align>right</wp:align>
            </wp:positionH>
            <wp:positionV relativeFrom="paragraph">
              <wp:posOffset>-68580</wp:posOffset>
            </wp:positionV>
            <wp:extent cx="921412" cy="556589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412" cy="556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8485" behindDoc="0" locked="0" layoutInCell="1" allowOverlap="1" wp14:anchorId="7C5AE9A0" wp14:editId="48D53F46">
            <wp:simplePos x="0" y="0"/>
            <wp:positionH relativeFrom="margin">
              <wp:posOffset>7924800</wp:posOffset>
            </wp:positionH>
            <wp:positionV relativeFrom="paragraph">
              <wp:posOffset>-99060</wp:posOffset>
            </wp:positionV>
            <wp:extent cx="871629" cy="685800"/>
            <wp:effectExtent l="0" t="0" r="508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629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66A9">
        <w:rPr>
          <w:rFonts w:cstheme="minorHAnsi"/>
          <w:sz w:val="24"/>
          <w:szCs w:val="24"/>
        </w:rPr>
        <w:t xml:space="preserve">                                                                                  </w:t>
      </w:r>
      <w:r w:rsidR="00AB303F">
        <w:rPr>
          <w:rFonts w:cstheme="minorHAnsi"/>
          <w:sz w:val="24"/>
          <w:szCs w:val="24"/>
        </w:rPr>
        <w:t xml:space="preserve">            </w:t>
      </w:r>
      <w:r w:rsidR="008E66A9">
        <w:rPr>
          <w:rFonts w:cstheme="minorHAnsi"/>
          <w:sz w:val="24"/>
          <w:szCs w:val="24"/>
        </w:rPr>
        <w:t xml:space="preserve">  </w:t>
      </w:r>
      <w:r w:rsidR="00FC696C" w:rsidRPr="00FC696C">
        <w:rPr>
          <w:rFonts w:cstheme="minorHAnsi"/>
          <w:sz w:val="24"/>
          <w:szCs w:val="24"/>
        </w:rPr>
        <w:t xml:space="preserve">  </w:t>
      </w:r>
      <w:r w:rsidR="00AB303F">
        <w:rPr>
          <w:rFonts w:cstheme="minorHAnsi"/>
          <w:b/>
          <w:sz w:val="24"/>
          <w:szCs w:val="24"/>
        </w:rPr>
        <w:t>Daisy</w:t>
      </w:r>
      <w:r>
        <w:rPr>
          <w:rFonts w:cstheme="minorHAnsi"/>
          <w:b/>
          <w:sz w:val="24"/>
          <w:szCs w:val="24"/>
        </w:rPr>
        <w:t xml:space="preserve"> Nursery</w:t>
      </w:r>
      <w:r w:rsidR="00FC696C" w:rsidRPr="00FC696C">
        <w:rPr>
          <w:rFonts w:cstheme="minorHAnsi"/>
          <w:b/>
          <w:sz w:val="24"/>
          <w:szCs w:val="24"/>
        </w:rPr>
        <w:t xml:space="preserve"> Long Term overview 202</w:t>
      </w:r>
      <w:r w:rsidR="00DC0D05">
        <w:rPr>
          <w:rFonts w:cstheme="minorHAnsi"/>
          <w:b/>
          <w:sz w:val="24"/>
          <w:szCs w:val="24"/>
        </w:rPr>
        <w:t>6-27</w:t>
      </w:r>
      <w:r w:rsidR="00FC696C" w:rsidRPr="00FC696C">
        <w:rPr>
          <w:rFonts w:cstheme="minorHAnsi"/>
          <w:sz w:val="24"/>
          <w:szCs w:val="24"/>
        </w:rPr>
        <w:t xml:space="preserve">  </w:t>
      </w:r>
      <w:r w:rsidR="00487BDD">
        <w:rPr>
          <w:rFonts w:cstheme="minorHAnsi"/>
          <w:sz w:val="24"/>
          <w:szCs w:val="24"/>
        </w:rPr>
        <w:t xml:space="preserve">     </w:t>
      </w:r>
    </w:p>
    <w:p w14:paraId="79EC2604" w14:textId="37E93A32" w:rsidR="008F4D6D" w:rsidRPr="00FC696C" w:rsidRDefault="00487BDD" w:rsidP="008E66A9">
      <w:pPr>
        <w:rPr>
          <w:rFonts w:cstheme="minorHAnsi"/>
        </w:rPr>
      </w:pPr>
      <w:r>
        <w:rPr>
          <w:rFonts w:cstheme="minorHAnsi"/>
          <w:sz w:val="24"/>
          <w:szCs w:val="24"/>
        </w:rPr>
        <w:t xml:space="preserve">                                                  </w:t>
      </w:r>
      <w:r w:rsidR="00FC696C" w:rsidRPr="00FC696C">
        <w:rPr>
          <w:rFonts w:cstheme="minorHAnsi"/>
          <w:sz w:val="24"/>
          <w:szCs w:val="24"/>
        </w:rPr>
        <w:t xml:space="preserve">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1917"/>
        <w:gridCol w:w="2038"/>
        <w:gridCol w:w="2047"/>
        <w:gridCol w:w="2084"/>
        <w:gridCol w:w="2142"/>
        <w:gridCol w:w="2052"/>
      </w:tblGrid>
      <w:tr w:rsidR="00142D29" w14:paraId="1A9081BF" w14:textId="77777777" w:rsidTr="009430B5">
        <w:tc>
          <w:tcPr>
            <w:tcW w:w="1135" w:type="dxa"/>
          </w:tcPr>
          <w:p w14:paraId="631C94DE" w14:textId="7CE9605D" w:rsidR="0023635F" w:rsidRDefault="0023635F" w:rsidP="00B4064E">
            <w:pPr>
              <w:jc w:val="center"/>
            </w:pPr>
          </w:p>
        </w:tc>
        <w:tc>
          <w:tcPr>
            <w:tcW w:w="1973" w:type="dxa"/>
          </w:tcPr>
          <w:p w14:paraId="2EA8F1CD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1917" w:type="dxa"/>
          </w:tcPr>
          <w:p w14:paraId="225114F9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2038" w:type="dxa"/>
          </w:tcPr>
          <w:p w14:paraId="1B9E6395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2047" w:type="dxa"/>
          </w:tcPr>
          <w:p w14:paraId="265F1DC7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2084" w:type="dxa"/>
          </w:tcPr>
          <w:p w14:paraId="2A061C2F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2142" w:type="dxa"/>
          </w:tcPr>
          <w:p w14:paraId="4773F617" w14:textId="2301DD8B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052" w:type="dxa"/>
          </w:tcPr>
          <w:p w14:paraId="46B4A0FA" w14:textId="77777777" w:rsidR="0023635F" w:rsidRPr="00C97B9A" w:rsidRDefault="0023635F" w:rsidP="00B4064E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DE5CE3" w14:paraId="62D51CD2" w14:textId="77777777" w:rsidTr="00856AA3">
        <w:tc>
          <w:tcPr>
            <w:tcW w:w="1135" w:type="dxa"/>
          </w:tcPr>
          <w:p w14:paraId="1A440F27" w14:textId="1811511C" w:rsidR="00367AFD" w:rsidRPr="00010C7D" w:rsidRDefault="00367AFD" w:rsidP="00010C7D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1BAD4FA5" w14:textId="59DDC7C4" w:rsidR="00922960" w:rsidRPr="001271C7" w:rsidRDefault="008F09B9" w:rsidP="008F09B9">
            <w:pPr>
              <w:jc w:val="center"/>
              <w:rPr>
                <w:sz w:val="20"/>
                <w:szCs w:val="20"/>
              </w:rPr>
            </w:pPr>
            <w:r w:rsidRPr="00F5480F">
              <w:rPr>
                <w:b/>
                <w:bCs/>
                <w:sz w:val="20"/>
                <w:szCs w:val="20"/>
              </w:rPr>
              <w:t>Me in My World</w:t>
            </w:r>
            <w:r w:rsidR="009C0815">
              <w:rPr>
                <w:sz w:val="20"/>
                <w:szCs w:val="20"/>
              </w:rPr>
              <w:t xml:space="preserve"> -</w:t>
            </w:r>
            <w:r w:rsidR="00367AFD">
              <w:rPr>
                <w:sz w:val="20"/>
                <w:szCs w:val="20"/>
              </w:rPr>
              <w:t xml:space="preserve"> </w:t>
            </w:r>
            <w:r w:rsidR="009C0815">
              <w:rPr>
                <w:sz w:val="20"/>
                <w:szCs w:val="20"/>
              </w:rPr>
              <w:t>All About Me</w:t>
            </w:r>
            <w:r w:rsidR="00405803">
              <w:rPr>
                <w:sz w:val="20"/>
                <w:szCs w:val="20"/>
              </w:rPr>
              <w:t>!</w:t>
            </w:r>
          </w:p>
        </w:tc>
      </w:tr>
      <w:tr w:rsidR="00FC696C" w:rsidRPr="001F308F" w14:paraId="0C65D4FF" w14:textId="77777777" w:rsidTr="009430B5">
        <w:tc>
          <w:tcPr>
            <w:tcW w:w="1135" w:type="dxa"/>
          </w:tcPr>
          <w:p w14:paraId="5C603C06" w14:textId="77777777" w:rsidR="00FC696C" w:rsidRPr="0076318F" w:rsidRDefault="00FC696C" w:rsidP="00FC696C">
            <w:pPr>
              <w:rPr>
                <w:rFonts w:cstheme="minorHAnsi"/>
                <w:b/>
                <w:bCs/>
              </w:rPr>
            </w:pPr>
            <w:r w:rsidRPr="0076318F">
              <w:rPr>
                <w:rFonts w:cstheme="minorHAnsi"/>
                <w:b/>
                <w:bCs/>
              </w:rPr>
              <w:t>Autumn 1</w:t>
            </w:r>
          </w:p>
          <w:p w14:paraId="721A956C" w14:textId="77777777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0ABBACE" w14:textId="0E37F348" w:rsidR="00CB00DB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Starting points and spotlights</w:t>
            </w:r>
          </w:p>
          <w:p w14:paraId="1115723C" w14:textId="77777777" w:rsidR="00CB00DB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0E33B89" w14:textId="3FAA4120" w:rsidR="00FC696C" w:rsidRDefault="006D4DDA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</w:t>
            </w:r>
            <w:r w:rsidR="00FC696C">
              <w:rPr>
                <w:rFonts w:cstheme="minorHAnsi"/>
                <w:b/>
                <w:bCs/>
                <w:sz w:val="16"/>
                <w:szCs w:val="16"/>
              </w:rPr>
              <w:t>/</w:t>
            </w:r>
          </w:p>
          <w:p w14:paraId="286FAE71" w14:textId="03845DD9" w:rsidR="00FC696C" w:rsidRPr="0076318F" w:rsidRDefault="00CB00DB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34CE3795" w14:textId="5D5A81D7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39BC3C4" w14:textId="2E641B6B" w:rsidR="00FC696C" w:rsidRDefault="00356F5A" w:rsidP="00FC696C">
            <w:pPr>
              <w:rPr>
                <w:rFonts w:cstheme="minorHAnsi"/>
                <w:sz w:val="18"/>
                <w:szCs w:val="18"/>
              </w:rPr>
            </w:pPr>
            <w:r w:rsidRPr="00982996">
              <w:rPr>
                <w:rFonts w:cstheme="minorHAnsi"/>
                <w:sz w:val="18"/>
                <w:szCs w:val="18"/>
              </w:rPr>
              <w:t>Begins to settle into Daisy Nursery</w:t>
            </w:r>
            <w:r w:rsidR="00B576A3" w:rsidRPr="00982996">
              <w:rPr>
                <w:rFonts w:cstheme="minorHAnsi"/>
                <w:sz w:val="18"/>
                <w:szCs w:val="18"/>
              </w:rPr>
              <w:t>.</w:t>
            </w:r>
          </w:p>
          <w:p w14:paraId="54A13AFE" w14:textId="5AD4B2C5" w:rsidR="006D7F77" w:rsidRPr="00982996" w:rsidRDefault="005E2066" w:rsidP="00FC696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Separates from carer with </w:t>
            </w:r>
            <w:r w:rsidR="000F6F05">
              <w:rPr>
                <w:rFonts w:cstheme="minorHAnsi"/>
                <w:sz w:val="18"/>
                <w:szCs w:val="18"/>
              </w:rPr>
              <w:t>e</w:t>
            </w:r>
            <w:r w:rsidR="007C0DDF">
              <w:rPr>
                <w:rFonts w:cstheme="minorHAnsi"/>
                <w:sz w:val="18"/>
                <w:szCs w:val="18"/>
              </w:rPr>
              <w:t>n</w:t>
            </w:r>
            <w:r w:rsidR="000F6F05">
              <w:rPr>
                <w:rFonts w:cstheme="minorHAnsi"/>
                <w:sz w:val="18"/>
                <w:szCs w:val="18"/>
              </w:rPr>
              <w:t>couragement.</w:t>
            </w:r>
          </w:p>
          <w:p w14:paraId="00D2C9F6" w14:textId="5CCAC7C2" w:rsidR="00D63C73" w:rsidRPr="00982996" w:rsidRDefault="00B576A3" w:rsidP="00FC696C">
            <w:pPr>
              <w:rPr>
                <w:rFonts w:cstheme="minorHAnsi"/>
                <w:sz w:val="18"/>
                <w:szCs w:val="18"/>
              </w:rPr>
            </w:pPr>
            <w:r w:rsidRPr="00982996">
              <w:rPr>
                <w:rFonts w:cstheme="minorHAnsi"/>
                <w:sz w:val="18"/>
                <w:szCs w:val="18"/>
              </w:rPr>
              <w:t>Begins to engage with others</w:t>
            </w:r>
            <w:r w:rsidR="00A252EF" w:rsidRPr="00982996">
              <w:rPr>
                <w:rFonts w:cstheme="minorHAnsi"/>
                <w:sz w:val="18"/>
                <w:szCs w:val="18"/>
              </w:rPr>
              <w:t xml:space="preserve"> through gestures, gaze and talk.</w:t>
            </w:r>
          </w:p>
          <w:p w14:paraId="657850AF" w14:textId="77777777" w:rsidR="00E864F7" w:rsidRDefault="00E864F7" w:rsidP="00FC696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Knows their name.</w:t>
            </w:r>
          </w:p>
          <w:p w14:paraId="14255D9E" w14:textId="6D154EAE" w:rsidR="00D63C73" w:rsidRPr="00982996" w:rsidRDefault="00E96EEA" w:rsidP="00FC696C">
            <w:pPr>
              <w:rPr>
                <w:rFonts w:cstheme="minorHAnsi"/>
                <w:sz w:val="18"/>
                <w:szCs w:val="18"/>
              </w:rPr>
            </w:pPr>
            <w:r w:rsidRPr="00982996">
              <w:rPr>
                <w:rFonts w:cstheme="minorHAnsi"/>
                <w:sz w:val="18"/>
                <w:szCs w:val="18"/>
              </w:rPr>
              <w:t>Like to do things for themselves</w:t>
            </w:r>
            <w:r w:rsidR="00A252EF" w:rsidRPr="00982996">
              <w:rPr>
                <w:rFonts w:cstheme="minorHAnsi"/>
                <w:sz w:val="18"/>
                <w:szCs w:val="18"/>
              </w:rPr>
              <w:t>.</w:t>
            </w:r>
          </w:p>
          <w:p w14:paraId="5A0394CF" w14:textId="78CFA53A" w:rsidR="0054459E" w:rsidRPr="00982996" w:rsidRDefault="00C00758" w:rsidP="00FC696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</w:t>
            </w:r>
            <w:r w:rsidR="00E96EEA" w:rsidRPr="00982996">
              <w:rPr>
                <w:rFonts w:cstheme="minorHAnsi"/>
                <w:sz w:val="18"/>
                <w:szCs w:val="18"/>
              </w:rPr>
              <w:t>how emotions</w:t>
            </w:r>
            <w:r w:rsidR="005440EF" w:rsidRPr="00982996">
              <w:rPr>
                <w:rFonts w:cstheme="minorHAnsi"/>
                <w:sz w:val="18"/>
                <w:szCs w:val="18"/>
              </w:rPr>
              <w:t xml:space="preserve"> and seek comfort from a trusted adult. </w:t>
            </w:r>
          </w:p>
        </w:tc>
        <w:tc>
          <w:tcPr>
            <w:tcW w:w="1917" w:type="dxa"/>
            <w:shd w:val="clear" w:color="auto" w:fill="auto"/>
          </w:tcPr>
          <w:p w14:paraId="3F12945D" w14:textId="42D1FD1F" w:rsidR="00FC696C" w:rsidRPr="00982996" w:rsidRDefault="000C346E" w:rsidP="00FC696C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 xml:space="preserve">Listen and </w:t>
            </w:r>
            <w:r w:rsidR="004F6284" w:rsidRPr="00982996">
              <w:rPr>
                <w:sz w:val="18"/>
                <w:szCs w:val="18"/>
              </w:rPr>
              <w:t xml:space="preserve">respond to a simple instruction. </w:t>
            </w:r>
          </w:p>
          <w:p w14:paraId="4C476F99" w14:textId="4AD03CBF" w:rsidR="004F6284" w:rsidRPr="00982996" w:rsidRDefault="004F6284" w:rsidP="00FC696C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 xml:space="preserve">Anticipate </w:t>
            </w:r>
            <w:r w:rsidR="00C21337" w:rsidRPr="00982996">
              <w:rPr>
                <w:sz w:val="18"/>
                <w:szCs w:val="18"/>
              </w:rPr>
              <w:t>next word or action in a song.</w:t>
            </w:r>
          </w:p>
          <w:p w14:paraId="5CE3DE05" w14:textId="59BC604C" w:rsidR="005D206E" w:rsidRPr="00982996" w:rsidRDefault="005D206E" w:rsidP="00FC696C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 xml:space="preserve">Begin to </w:t>
            </w:r>
            <w:r w:rsidR="00235B45" w:rsidRPr="00982996">
              <w:rPr>
                <w:sz w:val="18"/>
                <w:szCs w:val="18"/>
              </w:rPr>
              <w:t xml:space="preserve">put two words together, </w:t>
            </w:r>
            <w:proofErr w:type="spellStart"/>
            <w:proofErr w:type="gramStart"/>
            <w:r w:rsidR="00235B45" w:rsidRPr="00982996">
              <w:rPr>
                <w:sz w:val="18"/>
                <w:szCs w:val="18"/>
              </w:rPr>
              <w:t>eg</w:t>
            </w:r>
            <w:proofErr w:type="spellEnd"/>
            <w:proofErr w:type="gramEnd"/>
            <w:r w:rsidR="00235B45" w:rsidRPr="00982996">
              <w:rPr>
                <w:sz w:val="18"/>
                <w:szCs w:val="18"/>
              </w:rPr>
              <w:t xml:space="preserve"> ‘More milk.’</w:t>
            </w:r>
          </w:p>
          <w:p w14:paraId="626DCAFC" w14:textId="7D4CBB0C" w:rsidR="00ED6DBA" w:rsidRPr="00982996" w:rsidRDefault="00C036D7" w:rsidP="00FC696C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Begins to ask questions.</w:t>
            </w:r>
          </w:p>
          <w:p w14:paraId="0DADE766" w14:textId="57CBA395" w:rsidR="003039F6" w:rsidRPr="00982996" w:rsidRDefault="00FA416E" w:rsidP="00FC696C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Repeats words and finds objects on request</w:t>
            </w:r>
          </w:p>
        </w:tc>
        <w:tc>
          <w:tcPr>
            <w:tcW w:w="2038" w:type="dxa"/>
            <w:shd w:val="clear" w:color="auto" w:fill="auto"/>
          </w:tcPr>
          <w:p w14:paraId="5F378B7B" w14:textId="1E4251DE" w:rsidR="00FC696C" w:rsidRPr="00982996" w:rsidRDefault="00641BA0" w:rsidP="002315BA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Large body movements</w:t>
            </w:r>
            <w:r w:rsidR="00982996" w:rsidRPr="00982996">
              <w:rPr>
                <w:sz w:val="18"/>
                <w:szCs w:val="18"/>
              </w:rPr>
              <w:t>, such as waving, rolling, crawling and walking.</w:t>
            </w:r>
          </w:p>
          <w:p w14:paraId="2467B0A9" w14:textId="0EBDB8C2" w:rsidR="00982996" w:rsidRPr="00982996" w:rsidRDefault="00982996" w:rsidP="002315BA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 xml:space="preserve">Clap hands and stamp feet to music. </w:t>
            </w:r>
          </w:p>
          <w:p w14:paraId="067867D1" w14:textId="5ECFBF93" w:rsidR="003039F6" w:rsidRPr="00982996" w:rsidRDefault="003039F6" w:rsidP="002315BA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Climbs over</w:t>
            </w:r>
            <w:r w:rsidR="00982996" w:rsidRPr="00982996">
              <w:rPr>
                <w:sz w:val="18"/>
                <w:szCs w:val="18"/>
              </w:rPr>
              <w:t xml:space="preserve"> objects.</w:t>
            </w:r>
          </w:p>
          <w:p w14:paraId="68BF9268" w14:textId="434244DF" w:rsidR="003039F6" w:rsidRPr="00982996" w:rsidRDefault="003039F6" w:rsidP="002315BA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Climbs stairs</w:t>
            </w:r>
            <w:r w:rsidR="00D14F04">
              <w:rPr>
                <w:sz w:val="18"/>
                <w:szCs w:val="18"/>
              </w:rPr>
              <w:t>.</w:t>
            </w:r>
          </w:p>
          <w:p w14:paraId="5CC49901" w14:textId="4F43EDE8" w:rsidR="003039F6" w:rsidRPr="00982996" w:rsidRDefault="00B55117" w:rsidP="002315BA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Uses a spoon or fork</w:t>
            </w:r>
            <w:r w:rsidR="00D14F04">
              <w:rPr>
                <w:sz w:val="18"/>
                <w:szCs w:val="18"/>
              </w:rPr>
              <w:t>.</w:t>
            </w:r>
          </w:p>
          <w:p w14:paraId="431F6793" w14:textId="1F659111" w:rsidR="00F14AD9" w:rsidRPr="00982996" w:rsidRDefault="00F14AD9" w:rsidP="002315BA">
            <w:pPr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auto"/>
          </w:tcPr>
          <w:p w14:paraId="712EC1BF" w14:textId="4A60ABEC" w:rsidR="00FC696C" w:rsidRPr="00B64AA4" w:rsidRDefault="00D04977" w:rsidP="00B876DD">
            <w:pPr>
              <w:rPr>
                <w:sz w:val="18"/>
                <w:szCs w:val="18"/>
              </w:rPr>
            </w:pPr>
            <w:r w:rsidRPr="00B64AA4">
              <w:rPr>
                <w:sz w:val="18"/>
                <w:szCs w:val="18"/>
              </w:rPr>
              <w:t xml:space="preserve">Listen to simple stories and </w:t>
            </w:r>
            <w:r w:rsidR="00B64AA4" w:rsidRPr="00B64AA4">
              <w:rPr>
                <w:sz w:val="18"/>
                <w:szCs w:val="18"/>
              </w:rPr>
              <w:t xml:space="preserve">look at the pictures to </w:t>
            </w:r>
            <w:r w:rsidRPr="00B64AA4">
              <w:rPr>
                <w:sz w:val="18"/>
                <w:szCs w:val="18"/>
              </w:rPr>
              <w:t xml:space="preserve">begin to understand </w:t>
            </w:r>
            <w:r w:rsidR="00B64AA4" w:rsidRPr="00B64AA4">
              <w:rPr>
                <w:sz w:val="18"/>
                <w:szCs w:val="18"/>
              </w:rPr>
              <w:t xml:space="preserve">what is happening. </w:t>
            </w:r>
          </w:p>
          <w:p w14:paraId="0E5B8054" w14:textId="6A0735EB" w:rsidR="00B55117" w:rsidRPr="00B64AA4" w:rsidRDefault="00B55117" w:rsidP="00B876DD">
            <w:pPr>
              <w:rPr>
                <w:sz w:val="18"/>
                <w:szCs w:val="18"/>
              </w:rPr>
            </w:pPr>
            <w:r w:rsidRPr="00B64AA4">
              <w:rPr>
                <w:sz w:val="18"/>
                <w:szCs w:val="18"/>
              </w:rPr>
              <w:t>Enjoys songs and rhymes</w:t>
            </w:r>
            <w:r w:rsidR="001F7159">
              <w:rPr>
                <w:sz w:val="18"/>
                <w:szCs w:val="18"/>
              </w:rPr>
              <w:t>.</w:t>
            </w:r>
          </w:p>
          <w:p w14:paraId="094A9308" w14:textId="77777777" w:rsidR="00B55117" w:rsidRDefault="00B55117" w:rsidP="00B876DD">
            <w:pPr>
              <w:rPr>
                <w:sz w:val="16"/>
                <w:szCs w:val="16"/>
              </w:rPr>
            </w:pPr>
          </w:p>
          <w:p w14:paraId="1E311155" w14:textId="1D0A1436" w:rsidR="000A6618" w:rsidRPr="00C20ADE" w:rsidRDefault="000A6618" w:rsidP="00B876DD">
            <w:pPr>
              <w:rPr>
                <w:sz w:val="16"/>
                <w:szCs w:val="16"/>
              </w:rPr>
            </w:pPr>
          </w:p>
        </w:tc>
        <w:tc>
          <w:tcPr>
            <w:tcW w:w="2084" w:type="dxa"/>
            <w:shd w:val="clear" w:color="auto" w:fill="auto"/>
          </w:tcPr>
          <w:p w14:paraId="3485F54C" w14:textId="2B6C0A9D" w:rsidR="00672D36" w:rsidRPr="00B64AA4" w:rsidRDefault="00672D36" w:rsidP="00FC696C">
            <w:pPr>
              <w:rPr>
                <w:sz w:val="18"/>
                <w:szCs w:val="18"/>
              </w:rPr>
            </w:pPr>
            <w:r w:rsidRPr="00B64AA4">
              <w:rPr>
                <w:sz w:val="18"/>
                <w:szCs w:val="18"/>
              </w:rPr>
              <w:t xml:space="preserve">Takes part in finger rhymes </w:t>
            </w:r>
            <w:r w:rsidR="00B64AA4">
              <w:rPr>
                <w:sz w:val="18"/>
                <w:szCs w:val="18"/>
              </w:rPr>
              <w:t>and number songs.</w:t>
            </w:r>
          </w:p>
          <w:p w14:paraId="251662F1" w14:textId="77777777" w:rsidR="00D520A9" w:rsidRDefault="001A0C2E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Explore natural materials to notice similarities and differences</w:t>
            </w:r>
            <w:r w:rsidR="00E90F50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="00E90F50">
              <w:rPr>
                <w:sz w:val="18"/>
                <w:szCs w:val="18"/>
              </w:rPr>
              <w:t>eg</w:t>
            </w:r>
            <w:proofErr w:type="spellEnd"/>
            <w:proofErr w:type="gramEnd"/>
            <w:r w:rsidR="00E90F50">
              <w:rPr>
                <w:sz w:val="18"/>
                <w:szCs w:val="18"/>
              </w:rPr>
              <w:t xml:space="preserve"> Autumnal objects</w:t>
            </w:r>
            <w:r w:rsidR="009430B5">
              <w:rPr>
                <w:sz w:val="18"/>
                <w:szCs w:val="18"/>
              </w:rPr>
              <w:t xml:space="preserve"> – different sized leaves.</w:t>
            </w:r>
          </w:p>
          <w:p w14:paraId="349946D7" w14:textId="54775BF7" w:rsidR="00D520A9" w:rsidRPr="00D520A9" w:rsidRDefault="00D520A9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Find their way around the environment. </w:t>
            </w:r>
          </w:p>
        </w:tc>
        <w:tc>
          <w:tcPr>
            <w:tcW w:w="2142" w:type="dxa"/>
            <w:shd w:val="clear" w:color="auto" w:fill="auto"/>
          </w:tcPr>
          <w:p w14:paraId="1B801D52" w14:textId="77777777" w:rsidR="00FC696C" w:rsidRDefault="001A0C2E" w:rsidP="00052D18">
            <w:pPr>
              <w:rPr>
                <w:color w:val="0070C0"/>
                <w:sz w:val="18"/>
                <w:szCs w:val="18"/>
              </w:rPr>
            </w:pPr>
            <w:r w:rsidRPr="0006656A">
              <w:rPr>
                <w:color w:val="0070C0"/>
                <w:sz w:val="18"/>
                <w:szCs w:val="18"/>
              </w:rPr>
              <w:t>Use their senses to e</w:t>
            </w:r>
            <w:r w:rsidR="00EC5D5E" w:rsidRPr="0006656A">
              <w:rPr>
                <w:color w:val="0070C0"/>
                <w:sz w:val="18"/>
                <w:szCs w:val="18"/>
              </w:rPr>
              <w:t>xplore</w:t>
            </w:r>
            <w:r w:rsidRPr="0006656A">
              <w:rPr>
                <w:color w:val="0070C0"/>
                <w:sz w:val="18"/>
                <w:szCs w:val="18"/>
              </w:rPr>
              <w:t xml:space="preserve"> the world around them</w:t>
            </w:r>
            <w:r w:rsidR="00C53D47" w:rsidRPr="0006656A">
              <w:rPr>
                <w:color w:val="0070C0"/>
                <w:sz w:val="18"/>
                <w:szCs w:val="18"/>
              </w:rPr>
              <w:t>.</w:t>
            </w:r>
            <w:r w:rsidR="005D5BE3" w:rsidRPr="0006656A">
              <w:rPr>
                <w:color w:val="0070C0"/>
                <w:sz w:val="18"/>
                <w:szCs w:val="18"/>
              </w:rPr>
              <w:t xml:space="preserve"> Notice and explore the different weathers</w:t>
            </w:r>
            <w:r w:rsidR="00E90F50" w:rsidRPr="0006656A">
              <w:rPr>
                <w:color w:val="0070C0"/>
                <w:sz w:val="18"/>
                <w:szCs w:val="18"/>
              </w:rPr>
              <w:t xml:space="preserve"> and changing season – Autumn. </w:t>
            </w:r>
          </w:p>
          <w:p w14:paraId="23C7CCC9" w14:textId="77777777" w:rsidR="0006656A" w:rsidRDefault="00C459A6" w:rsidP="00052D18">
            <w:pPr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Make sense of space and environment through</w:t>
            </w:r>
            <w:r w:rsidR="006D4051">
              <w:rPr>
                <w:color w:val="00B050"/>
                <w:sz w:val="18"/>
                <w:szCs w:val="18"/>
              </w:rPr>
              <w:t xml:space="preserve"> small world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  <w:r w:rsidR="006D4051">
              <w:rPr>
                <w:color w:val="00B050"/>
                <w:sz w:val="18"/>
                <w:szCs w:val="18"/>
              </w:rPr>
              <w:t>trains and cars</w:t>
            </w:r>
            <w:r>
              <w:rPr>
                <w:color w:val="00B050"/>
                <w:sz w:val="18"/>
                <w:szCs w:val="18"/>
              </w:rPr>
              <w:t>.</w:t>
            </w:r>
          </w:p>
          <w:p w14:paraId="0C88763B" w14:textId="571818A7" w:rsidR="00C459A6" w:rsidRPr="0006656A" w:rsidRDefault="009C5B08" w:rsidP="00052D18">
            <w:pPr>
              <w:rPr>
                <w:color w:val="00B050"/>
                <w:sz w:val="18"/>
                <w:szCs w:val="18"/>
              </w:rPr>
            </w:pPr>
            <w:r w:rsidRPr="00D2001F">
              <w:rPr>
                <w:color w:val="7030A0"/>
                <w:sz w:val="18"/>
                <w:szCs w:val="18"/>
              </w:rPr>
              <w:t xml:space="preserve">Our family and who I live with at home. </w:t>
            </w:r>
            <w:r w:rsidR="00D6190C">
              <w:rPr>
                <w:color w:val="7030A0"/>
                <w:sz w:val="18"/>
                <w:szCs w:val="18"/>
              </w:rPr>
              <w:t>How some people celebrate Diwali.</w:t>
            </w:r>
          </w:p>
        </w:tc>
        <w:tc>
          <w:tcPr>
            <w:tcW w:w="2052" w:type="dxa"/>
            <w:shd w:val="clear" w:color="auto" w:fill="auto"/>
          </w:tcPr>
          <w:p w14:paraId="0ABC39A7" w14:textId="77777777" w:rsidR="00FC696C" w:rsidRPr="004438AC" w:rsidRDefault="00C036D7" w:rsidP="00FC696C">
            <w:pPr>
              <w:rPr>
                <w:color w:val="FF0000"/>
                <w:sz w:val="18"/>
                <w:szCs w:val="18"/>
              </w:rPr>
            </w:pPr>
            <w:r w:rsidRPr="004438AC">
              <w:rPr>
                <w:color w:val="FF0000"/>
                <w:sz w:val="18"/>
                <w:szCs w:val="18"/>
              </w:rPr>
              <w:t>Responds to familiar songs and rhymes</w:t>
            </w:r>
            <w:r w:rsidR="00C53D47" w:rsidRPr="004438AC">
              <w:rPr>
                <w:color w:val="FF0000"/>
                <w:sz w:val="18"/>
                <w:szCs w:val="18"/>
              </w:rPr>
              <w:t>.</w:t>
            </w:r>
          </w:p>
          <w:p w14:paraId="71FC627A" w14:textId="77777777" w:rsidR="00C53D47" w:rsidRDefault="00C53D47" w:rsidP="00C53D47">
            <w:pPr>
              <w:rPr>
                <w:color w:val="D60093"/>
                <w:sz w:val="18"/>
                <w:szCs w:val="18"/>
              </w:rPr>
            </w:pPr>
            <w:r w:rsidRPr="004438AC">
              <w:rPr>
                <w:color w:val="D60093"/>
                <w:sz w:val="18"/>
                <w:szCs w:val="18"/>
              </w:rPr>
              <w:t>Build with a range of resources.</w:t>
            </w:r>
          </w:p>
          <w:p w14:paraId="7499BDDA" w14:textId="64F7E77C" w:rsidR="00B25091" w:rsidRDefault="00B25091" w:rsidP="00C53D47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>Explore paint with hands</w:t>
            </w:r>
            <w:r w:rsidR="000618E9">
              <w:rPr>
                <w:color w:val="D60093"/>
                <w:sz w:val="18"/>
                <w:szCs w:val="18"/>
              </w:rPr>
              <w:t>.</w:t>
            </w:r>
          </w:p>
          <w:p w14:paraId="4F3EBF7E" w14:textId="54DFBAE3" w:rsidR="004438AC" w:rsidRPr="00B25091" w:rsidRDefault="009C4A7E" w:rsidP="00C53D47">
            <w:pPr>
              <w:rPr>
                <w:sz w:val="18"/>
                <w:szCs w:val="18"/>
              </w:rPr>
            </w:pPr>
            <w:r w:rsidRPr="00B25091">
              <w:rPr>
                <w:sz w:val="18"/>
                <w:szCs w:val="18"/>
              </w:rPr>
              <w:t xml:space="preserve">Use role play to recreate known experiences.  </w:t>
            </w:r>
          </w:p>
          <w:p w14:paraId="0FB0CAEE" w14:textId="5CA6EC18" w:rsidR="00C53D47" w:rsidRPr="00C53D47" w:rsidRDefault="00C53D47" w:rsidP="00FC696C">
            <w:pPr>
              <w:rPr>
                <w:sz w:val="18"/>
                <w:szCs w:val="18"/>
              </w:rPr>
            </w:pPr>
          </w:p>
        </w:tc>
      </w:tr>
      <w:tr w:rsidR="00FC696C" w:rsidRPr="001F308F" w14:paraId="6CD5C782" w14:textId="77777777" w:rsidTr="009430B5">
        <w:tc>
          <w:tcPr>
            <w:tcW w:w="1135" w:type="dxa"/>
            <w:shd w:val="clear" w:color="auto" w:fill="D9D9D9" w:themeFill="background1" w:themeFillShade="D9"/>
          </w:tcPr>
          <w:p w14:paraId="6599F0B7" w14:textId="77777777" w:rsidR="00FC696C" w:rsidRPr="0076318F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5DB48E5F" w14:textId="00761572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="00F034E4">
              <w:rPr>
                <w:rFonts w:cstheme="minorHAnsi"/>
                <w:b/>
                <w:bCs/>
                <w:sz w:val="16"/>
                <w:szCs w:val="16"/>
                <w:u w:val="single"/>
              </w:rPr>
              <w:t xml:space="preserve"> or have heard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72C6AFF2" w14:textId="77777777" w:rsidR="00FC696C" w:rsidRDefault="00FC696C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935B391" w14:textId="4B58C429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560E0F9A" w14:textId="77777777" w:rsidR="00FC696C" w:rsidRPr="00E70B21" w:rsidRDefault="00593AF7" w:rsidP="00B876DD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The routines of Daisy Nursery.</w:t>
            </w:r>
          </w:p>
          <w:p w14:paraId="57D5B725" w14:textId="7C00CF79" w:rsidR="00593AF7" w:rsidRPr="00E70B21" w:rsidRDefault="00593AF7" w:rsidP="00B876DD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Which adult to seek for comfort and help. 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4697C07E" w14:textId="77777777" w:rsidR="00C75DD9" w:rsidRPr="00E70B21" w:rsidRDefault="00C75DD9" w:rsidP="00C75DD9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Know and say approximately 50 words.</w:t>
            </w:r>
          </w:p>
          <w:p w14:paraId="3CDFE42D" w14:textId="1498479A" w:rsidR="00C06642" w:rsidRPr="00E70B21" w:rsidRDefault="00C06642" w:rsidP="00B876DD">
            <w:pPr>
              <w:rPr>
                <w:sz w:val="18"/>
                <w:szCs w:val="18"/>
              </w:rPr>
            </w:pPr>
          </w:p>
        </w:tc>
        <w:tc>
          <w:tcPr>
            <w:tcW w:w="2038" w:type="dxa"/>
            <w:shd w:val="clear" w:color="auto" w:fill="D9D9D9" w:themeFill="background1" w:themeFillShade="D9"/>
          </w:tcPr>
          <w:p w14:paraId="7441751A" w14:textId="63CA28FF" w:rsidR="00E00B6E" w:rsidRPr="00E70B21" w:rsidRDefault="00B104C1" w:rsidP="00C200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</w:t>
            </w:r>
            <w:r w:rsidR="00830DDC">
              <w:rPr>
                <w:sz w:val="18"/>
                <w:szCs w:val="18"/>
              </w:rPr>
              <w:t>move their bodies for different purposes.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8F7BED1" w14:textId="77777777" w:rsidR="00FC696C" w:rsidRPr="00E70B21" w:rsidRDefault="001F7159" w:rsidP="00FC696C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The Nursery Rhymes:</w:t>
            </w:r>
          </w:p>
          <w:p w14:paraId="0E6EE619" w14:textId="77777777" w:rsidR="001F7159" w:rsidRPr="00E70B21" w:rsidRDefault="001F7159" w:rsidP="00FC696C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Twinkle </w:t>
            </w:r>
            <w:proofErr w:type="spellStart"/>
            <w:r w:rsidRPr="00E70B21">
              <w:rPr>
                <w:sz w:val="18"/>
                <w:szCs w:val="18"/>
              </w:rPr>
              <w:t>Twinkl</w:t>
            </w:r>
            <w:r w:rsidR="00F034E4" w:rsidRPr="00E70B21">
              <w:rPr>
                <w:sz w:val="18"/>
                <w:szCs w:val="18"/>
              </w:rPr>
              <w:t>e</w:t>
            </w:r>
            <w:proofErr w:type="spellEnd"/>
            <w:r w:rsidR="00F034E4" w:rsidRPr="00E70B21">
              <w:rPr>
                <w:sz w:val="18"/>
                <w:szCs w:val="18"/>
              </w:rPr>
              <w:t>…</w:t>
            </w:r>
          </w:p>
          <w:p w14:paraId="2F6B1E3F" w14:textId="77777777" w:rsidR="00F034E4" w:rsidRPr="00E70B21" w:rsidRDefault="00F034E4" w:rsidP="00FC696C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Baa </w:t>
            </w:r>
            <w:proofErr w:type="spellStart"/>
            <w:r w:rsidRPr="00E70B21">
              <w:rPr>
                <w:sz w:val="18"/>
                <w:szCs w:val="18"/>
              </w:rPr>
              <w:t>Baa</w:t>
            </w:r>
            <w:proofErr w:type="spellEnd"/>
            <w:r w:rsidRPr="00E70B21">
              <w:rPr>
                <w:sz w:val="18"/>
                <w:szCs w:val="18"/>
              </w:rPr>
              <w:t xml:space="preserve"> Black Sheep</w:t>
            </w:r>
          </w:p>
          <w:p w14:paraId="0E364FB9" w14:textId="2B0C489E" w:rsidR="00722ED5" w:rsidRPr="00E70B21" w:rsidRDefault="002C30DC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‘Hello Song’</w:t>
            </w:r>
          </w:p>
        </w:tc>
        <w:tc>
          <w:tcPr>
            <w:tcW w:w="2084" w:type="dxa"/>
            <w:shd w:val="clear" w:color="auto" w:fill="D9D9D9" w:themeFill="background1" w:themeFillShade="D9"/>
          </w:tcPr>
          <w:p w14:paraId="22250C23" w14:textId="42CC9A1D" w:rsidR="00FC696C" w:rsidRPr="00E70B21" w:rsidRDefault="00722ED5" w:rsidP="000362F6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The number songs:</w:t>
            </w:r>
          </w:p>
          <w:p w14:paraId="7F984730" w14:textId="77777777" w:rsidR="00722ED5" w:rsidRPr="00E70B21" w:rsidRDefault="00383A8F" w:rsidP="000362F6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All the Leave are Falling Down.</w:t>
            </w:r>
          </w:p>
          <w:p w14:paraId="549D27A0" w14:textId="218D7FC1" w:rsidR="00383A8F" w:rsidRPr="00E70B21" w:rsidRDefault="00383A8F" w:rsidP="000362F6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>Five Little Leaves So Bright Today.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2E96D8EE" w14:textId="77777777" w:rsidR="00052D18" w:rsidRDefault="00EB52DD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name of different weathers.</w:t>
            </w:r>
          </w:p>
          <w:p w14:paraId="2C06008A" w14:textId="03D1599D" w:rsidR="00D6190C" w:rsidRPr="00E70B21" w:rsidRDefault="0053606A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Some people celebrate Diwali.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066A7DD2" w14:textId="77777777" w:rsidR="00341659" w:rsidRDefault="00341659" w:rsidP="00341659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Begin to sing a few words. </w:t>
            </w:r>
          </w:p>
          <w:p w14:paraId="452A64D1" w14:textId="77777777" w:rsidR="00341659" w:rsidRDefault="00341659" w:rsidP="00BD7081">
            <w:pPr>
              <w:rPr>
                <w:sz w:val="18"/>
                <w:szCs w:val="18"/>
              </w:rPr>
            </w:pPr>
          </w:p>
          <w:p w14:paraId="7D4F78AF" w14:textId="52DEB528" w:rsidR="00FC696C" w:rsidRPr="00E70B21" w:rsidRDefault="00FC696C" w:rsidP="00BD7081">
            <w:pPr>
              <w:rPr>
                <w:sz w:val="18"/>
                <w:szCs w:val="18"/>
              </w:rPr>
            </w:pPr>
          </w:p>
        </w:tc>
      </w:tr>
      <w:tr w:rsidR="00FC696C" w:rsidRPr="001F308F" w14:paraId="0C523CC8" w14:textId="77777777" w:rsidTr="009430B5">
        <w:trPr>
          <w:trHeight w:val="52"/>
        </w:trPr>
        <w:tc>
          <w:tcPr>
            <w:tcW w:w="1135" w:type="dxa"/>
            <w:shd w:val="clear" w:color="auto" w:fill="D9D9D9" w:themeFill="background1" w:themeFillShade="D9"/>
          </w:tcPr>
          <w:p w14:paraId="540A4C55" w14:textId="2F37B2D5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7F662798" w14:textId="32CB3DF8" w:rsidR="00B05F5A" w:rsidRDefault="00B05F5A" w:rsidP="00FC696C">
            <w:pPr>
              <w:rPr>
                <w:noProof/>
                <w:sz w:val="18"/>
                <w:szCs w:val="18"/>
                <w:lang w:eastAsia="en-GB"/>
              </w:rPr>
            </w:pPr>
            <w:r>
              <w:rPr>
                <w:noProof/>
                <w:sz w:val="18"/>
                <w:szCs w:val="18"/>
                <w:lang w:eastAsia="en-GB"/>
              </w:rPr>
              <w:t>Solit</w:t>
            </w:r>
            <w:r w:rsidR="001D10EB">
              <w:rPr>
                <w:noProof/>
                <w:sz w:val="18"/>
                <w:szCs w:val="18"/>
                <w:lang w:eastAsia="en-GB"/>
              </w:rPr>
              <w:t>a</w:t>
            </w:r>
            <w:r>
              <w:rPr>
                <w:noProof/>
                <w:sz w:val="18"/>
                <w:szCs w:val="18"/>
                <w:lang w:eastAsia="en-GB"/>
              </w:rPr>
              <w:t>ry Play.</w:t>
            </w:r>
          </w:p>
          <w:p w14:paraId="3A40AD72" w14:textId="77777777" w:rsidR="00AB303F" w:rsidRPr="00E70B21" w:rsidRDefault="00AB303F" w:rsidP="00FC696C">
            <w:pPr>
              <w:rPr>
                <w:noProof/>
                <w:sz w:val="18"/>
                <w:szCs w:val="18"/>
                <w:lang w:eastAsia="en-GB"/>
              </w:rPr>
            </w:pPr>
          </w:p>
          <w:p w14:paraId="72E35A75" w14:textId="77777777" w:rsidR="00AB303F" w:rsidRPr="00E70B21" w:rsidRDefault="00AB303F" w:rsidP="00FC696C">
            <w:pPr>
              <w:rPr>
                <w:noProof/>
                <w:sz w:val="18"/>
                <w:szCs w:val="18"/>
                <w:lang w:eastAsia="en-GB"/>
              </w:rPr>
            </w:pPr>
          </w:p>
          <w:p w14:paraId="0C8D1021" w14:textId="67B1FE44" w:rsidR="00AB303F" w:rsidRPr="00E70B21" w:rsidRDefault="00AB303F" w:rsidP="00FC696C">
            <w:pPr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17" w:type="dxa"/>
            <w:shd w:val="clear" w:color="auto" w:fill="D9D9D9" w:themeFill="background1" w:themeFillShade="D9"/>
          </w:tcPr>
          <w:p w14:paraId="4CDCBEF5" w14:textId="77777777" w:rsidR="00C06642" w:rsidRDefault="003542C6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Know more words.</w:t>
            </w:r>
          </w:p>
          <w:p w14:paraId="3FFBDE9E" w14:textId="77777777" w:rsidR="003542C6" w:rsidRDefault="00E01C7E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Put two words together.</w:t>
            </w:r>
          </w:p>
          <w:p w14:paraId="1AB06BA7" w14:textId="6CFA9EA1" w:rsidR="00CD7A83" w:rsidRPr="00E70B21" w:rsidRDefault="00CD7A83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Listen and respond.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1F118245" w14:textId="77777777" w:rsidR="00FC696C" w:rsidRDefault="00830DDC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Climb over </w:t>
            </w:r>
            <w:r w:rsidR="007C511B">
              <w:rPr>
                <w:sz w:val="18"/>
                <w:szCs w:val="18"/>
              </w:rPr>
              <w:t>objects.</w:t>
            </w:r>
          </w:p>
          <w:p w14:paraId="7D1E98D7" w14:textId="3D43EE6A" w:rsidR="00EA5858" w:rsidRPr="00E70B21" w:rsidRDefault="00EA5858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Core strength.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1727B116" w14:textId="77777777" w:rsidR="00FF073B" w:rsidRDefault="0069380D" w:rsidP="00B876DD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How to hold a book and turn the pages. </w:t>
            </w:r>
          </w:p>
          <w:p w14:paraId="68C1672D" w14:textId="77777777" w:rsidR="00B71C81" w:rsidRPr="00AD0177" w:rsidRDefault="00B71C81" w:rsidP="00B71C81">
            <w:pPr>
              <w:jc w:val="center"/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>Preliterate mark making</w:t>
            </w:r>
          </w:p>
          <w:p w14:paraId="44F20629" w14:textId="77777777" w:rsidR="00CD20B7" w:rsidRDefault="00CD20B7" w:rsidP="00CD20B7">
            <w:pPr>
              <w:rPr>
                <w:b/>
                <w:bCs/>
                <w:sz w:val="18"/>
                <w:szCs w:val="18"/>
              </w:rPr>
            </w:pPr>
            <w:r w:rsidRPr="00E277EA">
              <w:rPr>
                <w:b/>
                <w:bCs/>
                <w:sz w:val="18"/>
                <w:szCs w:val="18"/>
              </w:rPr>
              <w:t xml:space="preserve">Pencil grip 1. </w:t>
            </w:r>
          </w:p>
          <w:p w14:paraId="19DA72A2" w14:textId="141C2798" w:rsidR="00B71C81" w:rsidRPr="00E70B21" w:rsidRDefault="00B71C81" w:rsidP="00B876DD">
            <w:pPr>
              <w:rPr>
                <w:sz w:val="18"/>
                <w:szCs w:val="18"/>
              </w:rPr>
            </w:pPr>
          </w:p>
        </w:tc>
        <w:tc>
          <w:tcPr>
            <w:tcW w:w="2084" w:type="dxa"/>
            <w:shd w:val="clear" w:color="auto" w:fill="D9D9D9" w:themeFill="background1" w:themeFillShade="D9"/>
          </w:tcPr>
          <w:p w14:paraId="0978E949" w14:textId="77777777" w:rsidR="00FC696C" w:rsidRDefault="00A621E2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Noticing and exploring all around.</w:t>
            </w:r>
          </w:p>
          <w:p w14:paraId="6C6C7482" w14:textId="5492CF41" w:rsidR="00EA5858" w:rsidRPr="00E70B21" w:rsidRDefault="00EA5858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224948">
              <w:rPr>
                <w:sz w:val="18"/>
                <w:szCs w:val="18"/>
              </w:rPr>
              <w:t>atching.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4CB9C441" w14:textId="77777777" w:rsidR="008E04D8" w:rsidRDefault="00B34D8E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Scooping and digging sand.</w:t>
            </w:r>
          </w:p>
          <w:p w14:paraId="17BEA042" w14:textId="599EF5FC" w:rsidR="00B34D8E" w:rsidRPr="00E70B21" w:rsidRDefault="00B34D8E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Pouring</w:t>
            </w:r>
            <w:r w:rsidR="001275BE">
              <w:rPr>
                <w:sz w:val="18"/>
                <w:szCs w:val="18"/>
              </w:rPr>
              <w:t>, filling, emptying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44A321A2" w14:textId="414E1227" w:rsidR="00341659" w:rsidRDefault="00341659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build by placing or stacking.</w:t>
            </w:r>
          </w:p>
          <w:p w14:paraId="0716AF5D" w14:textId="08A348C9" w:rsidR="00E70B21" w:rsidRPr="00E70B21" w:rsidRDefault="00E70B21" w:rsidP="00B876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Begin to recreate experiences through role play.</w:t>
            </w:r>
            <w:r w:rsidR="00BF2CF2">
              <w:rPr>
                <w:sz w:val="18"/>
                <w:szCs w:val="18"/>
              </w:rPr>
              <w:t xml:space="preserve"> Painting</w:t>
            </w:r>
          </w:p>
        </w:tc>
      </w:tr>
      <w:tr w:rsidR="00FC696C" w:rsidRPr="001F308F" w14:paraId="44909FAC" w14:textId="77777777" w:rsidTr="009430B5">
        <w:trPr>
          <w:trHeight w:val="1158"/>
        </w:trPr>
        <w:tc>
          <w:tcPr>
            <w:tcW w:w="1135" w:type="dxa"/>
            <w:shd w:val="clear" w:color="auto" w:fill="D9D9D9" w:themeFill="background1" w:themeFillShade="D9"/>
          </w:tcPr>
          <w:p w14:paraId="45C44B6F" w14:textId="1ECCC83E" w:rsidR="00FC696C" w:rsidRPr="001F308F" w:rsidRDefault="00FC696C" w:rsidP="00FC696C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4E2BFC5D" w14:textId="193B2BEA" w:rsidR="00600921" w:rsidRDefault="00600921" w:rsidP="00301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Hello, Mummy, Daddy</w:t>
            </w:r>
            <w:r w:rsidR="00FF1011">
              <w:rPr>
                <w:sz w:val="18"/>
                <w:szCs w:val="18"/>
              </w:rPr>
              <w:t xml:space="preserve"> other family members. </w:t>
            </w:r>
          </w:p>
          <w:p w14:paraId="16B47D81" w14:textId="2AD9243A" w:rsidR="00D831B1" w:rsidRDefault="00D831B1" w:rsidP="00301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Key person names.</w:t>
            </w:r>
          </w:p>
          <w:p w14:paraId="7D5004AF" w14:textId="5FBC45C6" w:rsidR="00600921" w:rsidRPr="00E70B21" w:rsidRDefault="004076BB" w:rsidP="003016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Friend, share, take turns</w:t>
            </w:r>
            <w:r w:rsidR="00B47F97">
              <w:rPr>
                <w:sz w:val="18"/>
                <w:szCs w:val="18"/>
              </w:rPr>
              <w:t xml:space="preserve">, kind, smile, wait. 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74928821" w14:textId="77777777" w:rsidR="00095BC1" w:rsidRDefault="00B47F97" w:rsidP="00AA28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Listen, quiet, loud</w:t>
            </w:r>
            <w:r w:rsidR="00774074">
              <w:rPr>
                <w:sz w:val="18"/>
                <w:szCs w:val="18"/>
              </w:rPr>
              <w:t>.</w:t>
            </w:r>
          </w:p>
          <w:p w14:paraId="2F1CE73C" w14:textId="77777777" w:rsidR="00A71175" w:rsidRDefault="00A71175" w:rsidP="00AA28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More, gone, go.</w:t>
            </w:r>
          </w:p>
          <w:p w14:paraId="01D0ACBB" w14:textId="7D42C7D3" w:rsidR="00A71175" w:rsidRPr="00E70B21" w:rsidRDefault="00A71175" w:rsidP="00AA28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Car, ball, drink, coat, 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35F46D8D" w14:textId="26AA1460" w:rsidR="00FC696C" w:rsidRDefault="00774074" w:rsidP="00AA28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Arms, legs, climb, dance, move</w:t>
            </w:r>
            <w:r w:rsidR="005D22A7">
              <w:rPr>
                <w:sz w:val="18"/>
                <w:szCs w:val="18"/>
              </w:rPr>
              <w:t>.</w:t>
            </w:r>
          </w:p>
          <w:p w14:paraId="15A945FA" w14:textId="77777777" w:rsidR="005D22A7" w:rsidRDefault="00C47036" w:rsidP="00AA28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</w:t>
            </w:r>
            <w:r w:rsidR="005D22A7">
              <w:rPr>
                <w:sz w:val="18"/>
                <w:szCs w:val="18"/>
              </w:rPr>
              <w:t>t, nappy, toilet, potty.</w:t>
            </w:r>
          </w:p>
          <w:p w14:paraId="3D7F3EDA" w14:textId="69EFA46E" w:rsidR="00C47036" w:rsidRPr="00C47036" w:rsidRDefault="00C47036" w:rsidP="00C470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Up, down, in, out.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559AFE86" w14:textId="21DC229B" w:rsidR="00FC696C" w:rsidRPr="00E70B21" w:rsidRDefault="00FC696C" w:rsidP="00FC696C">
            <w:pPr>
              <w:rPr>
                <w:sz w:val="18"/>
                <w:szCs w:val="18"/>
              </w:rPr>
            </w:pPr>
            <w:r w:rsidRPr="00E70B21">
              <w:rPr>
                <w:sz w:val="18"/>
                <w:szCs w:val="18"/>
              </w:rPr>
              <w:t xml:space="preserve"> </w:t>
            </w:r>
            <w:r w:rsidR="00774074">
              <w:rPr>
                <w:sz w:val="18"/>
                <w:szCs w:val="18"/>
              </w:rPr>
              <w:t xml:space="preserve">Story, pictures, </w:t>
            </w:r>
            <w:r w:rsidR="00ED58DE">
              <w:rPr>
                <w:sz w:val="18"/>
                <w:szCs w:val="18"/>
              </w:rPr>
              <w:t xml:space="preserve">song, rhyme, Nursery Rhymes. </w:t>
            </w:r>
          </w:p>
        </w:tc>
        <w:tc>
          <w:tcPr>
            <w:tcW w:w="2084" w:type="dxa"/>
            <w:shd w:val="clear" w:color="auto" w:fill="D9D9D9" w:themeFill="background1" w:themeFillShade="D9"/>
          </w:tcPr>
          <w:p w14:paraId="38482A87" w14:textId="77777777" w:rsidR="006731E2" w:rsidRDefault="00ED58DE" w:rsidP="00AB3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Some number names 1-5 – counting for ordinality.</w:t>
            </w:r>
          </w:p>
          <w:p w14:paraId="3623368B" w14:textId="02A18F79" w:rsidR="00ED58DE" w:rsidRPr="00E70B21" w:rsidRDefault="00ED58DE" w:rsidP="00AB30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Noticing words, </w:t>
            </w:r>
            <w:proofErr w:type="spellStart"/>
            <w:proofErr w:type="gramStart"/>
            <w:r>
              <w:rPr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big, little</w:t>
            </w:r>
            <w:r w:rsidR="00224948">
              <w:rPr>
                <w:sz w:val="18"/>
                <w:szCs w:val="18"/>
              </w:rPr>
              <w:t>, small. Fat, thin.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512B2AE6" w14:textId="77777777" w:rsidR="00FC696C" w:rsidRDefault="00EB52DD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Rain, sun, cloud, cold, rainbow. </w:t>
            </w:r>
          </w:p>
          <w:p w14:paraId="7FF0407E" w14:textId="2E00B07D" w:rsidR="00BF2CF2" w:rsidRPr="00E70B21" w:rsidRDefault="00BF2CF2" w:rsidP="00FC69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Hot, moon, light, colour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3EE72559" w14:textId="5C51C013" w:rsidR="0026013A" w:rsidRPr="00E70B21" w:rsidRDefault="00ED58DE" w:rsidP="00B979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Play, house, </w:t>
            </w:r>
            <w:r w:rsidR="00E27DDA">
              <w:rPr>
                <w:sz w:val="18"/>
                <w:szCs w:val="18"/>
              </w:rPr>
              <w:t>tea set, kitchen</w:t>
            </w:r>
            <w:r w:rsidR="00C60672">
              <w:rPr>
                <w:sz w:val="18"/>
                <w:szCs w:val="18"/>
              </w:rPr>
              <w:t>, drink, cup, spoon.</w:t>
            </w:r>
          </w:p>
        </w:tc>
      </w:tr>
      <w:tr w:rsidR="009B0B7D" w:rsidRPr="001F308F" w14:paraId="20AA7830" w14:textId="77777777" w:rsidTr="0094567E">
        <w:trPr>
          <w:trHeight w:val="1158"/>
        </w:trPr>
        <w:tc>
          <w:tcPr>
            <w:tcW w:w="1135" w:type="dxa"/>
            <w:shd w:val="clear" w:color="auto" w:fill="auto"/>
          </w:tcPr>
          <w:p w14:paraId="3B23AD6E" w14:textId="656751A6" w:rsidR="009B0B7D" w:rsidRPr="0076318F" w:rsidRDefault="009B0B7D" w:rsidP="00FC696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40A1F7C1" w14:textId="2300269C" w:rsidR="0094567E" w:rsidRPr="0094567E" w:rsidRDefault="0089172C" w:rsidP="0054459E">
            <w:pPr>
              <w:tabs>
                <w:tab w:val="right" w:pos="5324"/>
              </w:tabs>
              <w:rPr>
                <w:noProof/>
                <w:lang w:eastAsia="en-GB"/>
              </w:rPr>
            </w:pPr>
            <w:r w:rsidRPr="0089172C">
              <w:rPr>
                <w:noProof/>
                <w:sz w:val="15"/>
                <w:szCs w:val="15"/>
              </w:rPr>
              <w:drawing>
                <wp:inline distT="0" distB="0" distL="0" distR="0" wp14:anchorId="7F569C14" wp14:editId="205F6EB1">
                  <wp:extent cx="740026" cy="662940"/>
                  <wp:effectExtent l="0" t="0" r="3175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263" cy="66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42F25">
              <w:rPr>
                <w:sz w:val="15"/>
                <w:szCs w:val="15"/>
              </w:rPr>
              <w:t xml:space="preserve"> </w:t>
            </w:r>
            <w:r w:rsidR="00961727">
              <w:rPr>
                <w:sz w:val="15"/>
                <w:szCs w:val="15"/>
              </w:rPr>
              <w:t xml:space="preserve">  </w:t>
            </w:r>
            <w:r w:rsidR="00842F25">
              <w:rPr>
                <w:sz w:val="15"/>
                <w:szCs w:val="15"/>
              </w:rPr>
              <w:t xml:space="preserve"> </w:t>
            </w:r>
            <w:r w:rsidR="00A47064">
              <w:rPr>
                <w:sz w:val="15"/>
                <w:szCs w:val="15"/>
              </w:rPr>
              <w:t xml:space="preserve">    </w:t>
            </w:r>
            <w:r w:rsidR="0070292B">
              <w:rPr>
                <w:sz w:val="15"/>
                <w:szCs w:val="15"/>
              </w:rPr>
              <w:t xml:space="preserve"> </w:t>
            </w:r>
            <w:r w:rsidR="00420C79" w:rsidRPr="00420C79">
              <w:rPr>
                <w:noProof/>
                <w:sz w:val="15"/>
                <w:szCs w:val="15"/>
              </w:rPr>
              <w:drawing>
                <wp:inline distT="0" distB="0" distL="0" distR="0" wp14:anchorId="019789B7" wp14:editId="31FEA004">
                  <wp:extent cx="609600" cy="695806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827" cy="70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20C79">
              <w:rPr>
                <w:sz w:val="15"/>
                <w:szCs w:val="15"/>
              </w:rPr>
              <w:t xml:space="preserve"> </w:t>
            </w:r>
            <w:r w:rsidR="00A47064">
              <w:rPr>
                <w:sz w:val="15"/>
                <w:szCs w:val="15"/>
              </w:rPr>
              <w:t xml:space="preserve">        </w:t>
            </w:r>
            <w:r w:rsidR="00420C79">
              <w:rPr>
                <w:sz w:val="15"/>
                <w:szCs w:val="15"/>
              </w:rPr>
              <w:t xml:space="preserve">   </w:t>
            </w:r>
            <w:r w:rsidR="003F52F6" w:rsidRPr="003F52F6">
              <w:rPr>
                <w:noProof/>
                <w:sz w:val="15"/>
                <w:szCs w:val="15"/>
              </w:rPr>
              <w:drawing>
                <wp:inline distT="0" distB="0" distL="0" distR="0" wp14:anchorId="682A7278" wp14:editId="289A372A">
                  <wp:extent cx="581262" cy="731520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272" cy="73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F52F6">
              <w:rPr>
                <w:sz w:val="15"/>
                <w:szCs w:val="15"/>
              </w:rPr>
              <w:t xml:space="preserve"> </w:t>
            </w:r>
            <w:r w:rsidR="008D267C">
              <w:rPr>
                <w:sz w:val="15"/>
                <w:szCs w:val="15"/>
              </w:rPr>
              <w:t xml:space="preserve"> </w:t>
            </w:r>
            <w:r w:rsidR="00A47064">
              <w:rPr>
                <w:sz w:val="15"/>
                <w:szCs w:val="15"/>
              </w:rPr>
              <w:t xml:space="preserve">       </w:t>
            </w:r>
            <w:r w:rsidR="008D267C">
              <w:rPr>
                <w:sz w:val="15"/>
                <w:szCs w:val="15"/>
              </w:rPr>
              <w:t xml:space="preserve">  </w:t>
            </w:r>
            <w:r w:rsidR="003F52F6">
              <w:rPr>
                <w:sz w:val="15"/>
                <w:szCs w:val="15"/>
              </w:rPr>
              <w:t xml:space="preserve"> </w:t>
            </w:r>
            <w:r w:rsidR="008D267C" w:rsidRPr="008D267C">
              <w:rPr>
                <w:noProof/>
                <w:sz w:val="15"/>
                <w:szCs w:val="15"/>
              </w:rPr>
              <w:drawing>
                <wp:inline distT="0" distB="0" distL="0" distR="0" wp14:anchorId="70561D91" wp14:editId="74DFB10A">
                  <wp:extent cx="759446" cy="739140"/>
                  <wp:effectExtent l="0" t="0" r="3175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001" cy="748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267C">
              <w:rPr>
                <w:sz w:val="15"/>
                <w:szCs w:val="15"/>
              </w:rPr>
              <w:t xml:space="preserve"> </w:t>
            </w:r>
            <w:r w:rsidR="00A47064">
              <w:rPr>
                <w:sz w:val="15"/>
                <w:szCs w:val="15"/>
              </w:rPr>
              <w:t xml:space="preserve">   </w:t>
            </w:r>
            <w:r w:rsidR="008D267C">
              <w:rPr>
                <w:sz w:val="15"/>
                <w:szCs w:val="15"/>
              </w:rPr>
              <w:t xml:space="preserve">   </w:t>
            </w:r>
            <w:r w:rsidR="004D7CFF" w:rsidRPr="004D7CFF">
              <w:rPr>
                <w:noProof/>
                <w:sz w:val="15"/>
                <w:szCs w:val="15"/>
              </w:rPr>
              <w:drawing>
                <wp:inline distT="0" distB="0" distL="0" distR="0" wp14:anchorId="3CD6A98E" wp14:editId="7491B5D1">
                  <wp:extent cx="575657" cy="777915"/>
                  <wp:effectExtent l="0" t="0" r="0" b="317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027" cy="782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267C">
              <w:rPr>
                <w:sz w:val="15"/>
                <w:szCs w:val="15"/>
              </w:rPr>
              <w:t xml:space="preserve"> </w:t>
            </w:r>
            <w:r w:rsidR="007D65B7">
              <w:rPr>
                <w:sz w:val="15"/>
                <w:szCs w:val="15"/>
              </w:rPr>
              <w:t xml:space="preserve">   </w:t>
            </w:r>
            <w:r w:rsidR="004D7CFF">
              <w:rPr>
                <w:sz w:val="15"/>
                <w:szCs w:val="15"/>
              </w:rPr>
              <w:t xml:space="preserve">   </w:t>
            </w:r>
            <w:r w:rsidR="007173DB">
              <w:rPr>
                <w:sz w:val="15"/>
                <w:szCs w:val="15"/>
              </w:rPr>
              <w:t xml:space="preserve">  </w:t>
            </w:r>
            <w:r w:rsidR="007173DB" w:rsidRPr="007173DB">
              <w:rPr>
                <w:noProof/>
                <w:sz w:val="15"/>
                <w:szCs w:val="15"/>
              </w:rPr>
              <w:drawing>
                <wp:inline distT="0" distB="0" distL="0" distR="0" wp14:anchorId="167E01FA" wp14:editId="1B8E7D30">
                  <wp:extent cx="776547" cy="787562"/>
                  <wp:effectExtent l="0" t="0" r="508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072" cy="791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173DB">
              <w:rPr>
                <w:noProof/>
                <w:sz w:val="15"/>
                <w:szCs w:val="15"/>
              </w:rPr>
              <w:t xml:space="preserve">        </w:t>
            </w:r>
            <w:r w:rsidR="00FF7DDE" w:rsidRPr="00FF7DDE">
              <w:rPr>
                <w:noProof/>
                <w:sz w:val="15"/>
                <w:szCs w:val="15"/>
              </w:rPr>
              <w:drawing>
                <wp:inline distT="0" distB="0" distL="0" distR="0" wp14:anchorId="42A3BD42" wp14:editId="021B7368">
                  <wp:extent cx="690067" cy="755073"/>
                  <wp:effectExtent l="0" t="0" r="0" b="698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506" cy="76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173DB">
              <w:rPr>
                <w:noProof/>
                <w:sz w:val="15"/>
                <w:szCs w:val="15"/>
              </w:rPr>
              <w:t xml:space="preserve">     </w:t>
            </w:r>
            <w:r w:rsidR="00FF7DDE">
              <w:rPr>
                <w:noProof/>
                <w:sz w:val="15"/>
                <w:szCs w:val="15"/>
              </w:rPr>
              <w:t xml:space="preserve">    </w:t>
            </w:r>
            <w:r w:rsidR="007B3D75" w:rsidRPr="007B3D75">
              <w:rPr>
                <w:noProof/>
                <w:sz w:val="15"/>
                <w:szCs w:val="15"/>
              </w:rPr>
              <w:drawing>
                <wp:inline distT="0" distB="0" distL="0" distR="0" wp14:anchorId="73F5BFBE" wp14:editId="4699401D">
                  <wp:extent cx="765464" cy="791859"/>
                  <wp:effectExtent l="0" t="0" r="0" b="825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748" cy="79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173DB">
              <w:rPr>
                <w:noProof/>
                <w:sz w:val="15"/>
                <w:szCs w:val="15"/>
              </w:rPr>
              <w:t xml:space="preserve"> </w:t>
            </w:r>
            <w:r w:rsidR="007B3D75">
              <w:rPr>
                <w:noProof/>
                <w:sz w:val="15"/>
                <w:szCs w:val="15"/>
              </w:rPr>
              <w:t xml:space="preserve">     </w:t>
            </w:r>
            <w:r w:rsidR="00793339" w:rsidRPr="00AE1992">
              <w:rPr>
                <w:noProof/>
                <w:sz w:val="15"/>
                <w:szCs w:val="15"/>
              </w:rPr>
              <w:drawing>
                <wp:inline distT="0" distB="0" distL="0" distR="0" wp14:anchorId="254B8E42" wp14:editId="62201974">
                  <wp:extent cx="768927" cy="802542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521" cy="80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13C496" w14:textId="1BA4B6BA" w:rsidR="00FA6ABA" w:rsidRDefault="00FA6ABA" w:rsidP="00FA6ABA"/>
    <w:p w14:paraId="76C29734" w14:textId="77777777" w:rsidR="0054459E" w:rsidRDefault="0054459E" w:rsidP="00FA6ABA"/>
    <w:p w14:paraId="09B0EDEC" w14:textId="77777777" w:rsidR="00043154" w:rsidRDefault="00043154" w:rsidP="00FA6ABA"/>
    <w:p w14:paraId="184BC0BF" w14:textId="7FC816BF" w:rsidR="0054459E" w:rsidRDefault="00E70A81" w:rsidP="00FA6ABA">
      <w:r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73605" behindDoc="0" locked="0" layoutInCell="1" allowOverlap="1" wp14:anchorId="5B27E096" wp14:editId="4DB51E90">
            <wp:simplePos x="0" y="0"/>
            <wp:positionH relativeFrom="margin">
              <wp:posOffset>8732632</wp:posOffset>
            </wp:positionH>
            <wp:positionV relativeFrom="paragraph">
              <wp:posOffset>-82434</wp:posOffset>
            </wp:positionV>
            <wp:extent cx="861060" cy="520133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520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71557" behindDoc="0" locked="0" layoutInCell="1" allowOverlap="1" wp14:anchorId="4B799C65" wp14:editId="7B9CAA4D">
            <wp:simplePos x="0" y="0"/>
            <wp:positionH relativeFrom="margin">
              <wp:posOffset>7696200</wp:posOffset>
            </wp:positionH>
            <wp:positionV relativeFrom="paragraph">
              <wp:posOffset>-83820</wp:posOffset>
            </wp:positionV>
            <wp:extent cx="769620" cy="605539"/>
            <wp:effectExtent l="0" t="0" r="0" b="444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262" cy="6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508E2" w14:textId="117D5EFE" w:rsidR="0054459E" w:rsidRPr="00E70A81" w:rsidRDefault="0054459E" w:rsidP="0054459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</w:t>
      </w:r>
      <w:r w:rsidRPr="00FC696C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b/>
          <w:sz w:val="24"/>
          <w:szCs w:val="24"/>
        </w:rPr>
        <w:t>Daisy</w:t>
      </w:r>
      <w:r w:rsidR="00E70A81">
        <w:rPr>
          <w:rFonts w:cstheme="minorHAnsi"/>
          <w:b/>
          <w:sz w:val="24"/>
          <w:szCs w:val="24"/>
        </w:rPr>
        <w:t xml:space="preserve"> Nursery</w:t>
      </w:r>
      <w:r w:rsidRPr="00FC696C">
        <w:rPr>
          <w:rFonts w:cstheme="minorHAnsi"/>
          <w:b/>
          <w:sz w:val="24"/>
          <w:szCs w:val="24"/>
        </w:rPr>
        <w:t xml:space="preserve"> Long Term overview 202</w:t>
      </w:r>
      <w:r>
        <w:rPr>
          <w:rFonts w:cstheme="minorHAnsi"/>
          <w:b/>
          <w:sz w:val="24"/>
          <w:szCs w:val="24"/>
        </w:rPr>
        <w:t>5</w:t>
      </w:r>
      <w:r w:rsidRPr="00FC696C">
        <w:rPr>
          <w:rFonts w:cstheme="minorHAnsi"/>
          <w:b/>
          <w:sz w:val="24"/>
          <w:szCs w:val="24"/>
        </w:rPr>
        <w:t>-202</w:t>
      </w:r>
      <w:r>
        <w:rPr>
          <w:rFonts w:cstheme="minorHAnsi"/>
          <w:b/>
          <w:sz w:val="24"/>
          <w:szCs w:val="24"/>
        </w:rPr>
        <w:t>6</w:t>
      </w:r>
      <w:r w:rsidRPr="00FC696C">
        <w:rPr>
          <w:rFonts w:cstheme="minorHAnsi"/>
          <w:sz w:val="24"/>
          <w:szCs w:val="24"/>
        </w:rPr>
        <w:t xml:space="preserve">    </w:t>
      </w:r>
      <w:r>
        <w:rPr>
          <w:rFonts w:cstheme="minorHAnsi"/>
          <w:sz w:val="24"/>
          <w:szCs w:val="24"/>
        </w:rPr>
        <w:t xml:space="preserve">                                                       </w:t>
      </w:r>
      <w:r w:rsidRPr="00FC696C">
        <w:rPr>
          <w:rFonts w:cstheme="minorHAnsi"/>
          <w:sz w:val="24"/>
          <w:szCs w:val="24"/>
        </w:rPr>
        <w:t xml:space="preserve">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1917"/>
        <w:gridCol w:w="2038"/>
        <w:gridCol w:w="2047"/>
        <w:gridCol w:w="2084"/>
        <w:gridCol w:w="2142"/>
        <w:gridCol w:w="2052"/>
      </w:tblGrid>
      <w:tr w:rsidR="0054459E" w14:paraId="1BA5B1D7" w14:textId="77777777" w:rsidTr="00BC6B76">
        <w:tc>
          <w:tcPr>
            <w:tcW w:w="1135" w:type="dxa"/>
          </w:tcPr>
          <w:p w14:paraId="6AD27694" w14:textId="77777777" w:rsidR="0054459E" w:rsidRDefault="0054459E" w:rsidP="003A1BF3">
            <w:pPr>
              <w:jc w:val="center"/>
            </w:pPr>
          </w:p>
        </w:tc>
        <w:tc>
          <w:tcPr>
            <w:tcW w:w="1973" w:type="dxa"/>
          </w:tcPr>
          <w:p w14:paraId="271BF99D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1917" w:type="dxa"/>
          </w:tcPr>
          <w:p w14:paraId="7743BA99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2038" w:type="dxa"/>
          </w:tcPr>
          <w:p w14:paraId="7C5A731E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2047" w:type="dxa"/>
          </w:tcPr>
          <w:p w14:paraId="34FF49B3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2084" w:type="dxa"/>
          </w:tcPr>
          <w:p w14:paraId="40BB1EFC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2142" w:type="dxa"/>
          </w:tcPr>
          <w:p w14:paraId="65A083E9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052" w:type="dxa"/>
          </w:tcPr>
          <w:p w14:paraId="59F15DBB" w14:textId="0E6D7A91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54459E" w14:paraId="3E882001" w14:textId="77777777" w:rsidTr="003A1BF3">
        <w:tc>
          <w:tcPr>
            <w:tcW w:w="1135" w:type="dxa"/>
          </w:tcPr>
          <w:p w14:paraId="3EA455F4" w14:textId="77777777" w:rsidR="0054459E" w:rsidRPr="00010C7D" w:rsidRDefault="0054459E" w:rsidP="003A1BF3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41824B1B" w14:textId="66C976C1" w:rsidR="0054459E" w:rsidRPr="00F5480F" w:rsidRDefault="00F5480F" w:rsidP="003A1BF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Changes and Celebrations – </w:t>
            </w:r>
            <w:r>
              <w:rPr>
                <w:sz w:val="20"/>
                <w:szCs w:val="20"/>
              </w:rPr>
              <w:t>Autumn, Diwali and Christmas</w:t>
            </w:r>
            <w:r w:rsidR="00405803">
              <w:rPr>
                <w:sz w:val="20"/>
                <w:szCs w:val="20"/>
              </w:rPr>
              <w:t>!</w:t>
            </w:r>
          </w:p>
        </w:tc>
      </w:tr>
      <w:tr w:rsidR="0054459E" w:rsidRPr="001F308F" w14:paraId="673AAA86" w14:textId="77777777" w:rsidTr="00BC6B76">
        <w:tc>
          <w:tcPr>
            <w:tcW w:w="1135" w:type="dxa"/>
          </w:tcPr>
          <w:p w14:paraId="07408E00" w14:textId="56F9CAAD" w:rsidR="0054459E" w:rsidRPr="0076318F" w:rsidRDefault="0054459E" w:rsidP="003A1BF3">
            <w:pPr>
              <w:rPr>
                <w:rFonts w:cstheme="minorHAnsi"/>
                <w:b/>
                <w:bCs/>
              </w:rPr>
            </w:pPr>
            <w:r w:rsidRPr="0076318F">
              <w:rPr>
                <w:rFonts w:cstheme="minorHAnsi"/>
                <w:b/>
                <w:bCs/>
              </w:rPr>
              <w:t xml:space="preserve">Autumn </w:t>
            </w:r>
            <w:r>
              <w:rPr>
                <w:rFonts w:cstheme="minorHAnsi"/>
                <w:b/>
                <w:bCs/>
              </w:rPr>
              <w:t>2</w:t>
            </w:r>
          </w:p>
          <w:p w14:paraId="52943BFD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BCE3646" w14:textId="69554329" w:rsidR="0054459E" w:rsidRDefault="006D4DDA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</w:t>
            </w:r>
            <w:r w:rsidR="0054459E">
              <w:rPr>
                <w:rFonts w:cstheme="minorHAnsi"/>
                <w:b/>
                <w:bCs/>
                <w:sz w:val="16"/>
                <w:szCs w:val="16"/>
              </w:rPr>
              <w:t>potlights</w:t>
            </w:r>
          </w:p>
          <w:p w14:paraId="5104DB58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25F967C" w14:textId="20E62364" w:rsidR="0054459E" w:rsidRDefault="006D4DDA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</w:t>
            </w:r>
            <w:r w:rsidR="0054459E">
              <w:rPr>
                <w:rFonts w:cstheme="minorHAnsi"/>
                <w:b/>
                <w:bCs/>
                <w:sz w:val="16"/>
                <w:szCs w:val="16"/>
              </w:rPr>
              <w:t>/</w:t>
            </w:r>
          </w:p>
          <w:p w14:paraId="681CF2E1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399E87CB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1CC395C" w14:textId="6ECB83BB" w:rsidR="0054459E" w:rsidRPr="00C00758" w:rsidRDefault="00C00758" w:rsidP="003A1BF3">
            <w:pPr>
              <w:rPr>
                <w:rFonts w:cstheme="minorHAnsi"/>
                <w:sz w:val="18"/>
                <w:szCs w:val="18"/>
              </w:rPr>
            </w:pPr>
            <w:r w:rsidRPr="00C00758">
              <w:rPr>
                <w:rFonts w:cstheme="minorHAnsi"/>
                <w:sz w:val="18"/>
                <w:szCs w:val="18"/>
              </w:rPr>
              <w:t xml:space="preserve">Continue to settle within the Daisy environment. </w:t>
            </w:r>
          </w:p>
          <w:p w14:paraId="62C14441" w14:textId="6F54D1C2" w:rsidR="0054459E" w:rsidRPr="00332C45" w:rsidRDefault="00992D43" w:rsidP="003A1BF3">
            <w:pPr>
              <w:rPr>
                <w:rFonts w:cstheme="minorHAnsi"/>
                <w:sz w:val="18"/>
                <w:szCs w:val="18"/>
              </w:rPr>
            </w:pPr>
            <w:r w:rsidRPr="00C00758">
              <w:rPr>
                <w:sz w:val="18"/>
                <w:szCs w:val="18"/>
              </w:rPr>
              <w:t xml:space="preserve">Play with increasing confidence on their own and with other children, because they </w:t>
            </w:r>
            <w:r w:rsidRPr="00332C45">
              <w:rPr>
                <w:sz w:val="18"/>
                <w:szCs w:val="18"/>
              </w:rPr>
              <w:t>know their key person is nearby and available</w:t>
            </w:r>
            <w:r w:rsidR="003D574D" w:rsidRPr="00332C45">
              <w:rPr>
                <w:sz w:val="18"/>
                <w:szCs w:val="18"/>
              </w:rPr>
              <w:t>.</w:t>
            </w:r>
          </w:p>
          <w:p w14:paraId="2B64568B" w14:textId="775EA49A" w:rsidR="0054459E" w:rsidRPr="00332C45" w:rsidRDefault="001C0E19" w:rsidP="003A1BF3">
            <w:pPr>
              <w:rPr>
                <w:rFonts w:cstheme="minorHAnsi"/>
                <w:sz w:val="18"/>
                <w:szCs w:val="18"/>
              </w:rPr>
            </w:pPr>
            <w:r w:rsidRPr="00332C45">
              <w:rPr>
                <w:rFonts w:cstheme="minorHAnsi"/>
                <w:sz w:val="18"/>
                <w:szCs w:val="18"/>
              </w:rPr>
              <w:t xml:space="preserve">Beginning to show an awareness of </w:t>
            </w:r>
            <w:r w:rsidR="00332C45" w:rsidRPr="00332C45">
              <w:rPr>
                <w:rFonts w:cstheme="minorHAnsi"/>
                <w:sz w:val="18"/>
                <w:szCs w:val="18"/>
              </w:rPr>
              <w:t xml:space="preserve">bladder and bowel movements. </w:t>
            </w:r>
          </w:p>
          <w:p w14:paraId="4358DFAC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03C728EB" w14:textId="77777777" w:rsidR="0054459E" w:rsidRPr="00A31D45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917" w:type="dxa"/>
            <w:shd w:val="clear" w:color="auto" w:fill="auto"/>
          </w:tcPr>
          <w:p w14:paraId="709F3BD8" w14:textId="58FCEE5A" w:rsidR="0054459E" w:rsidRPr="00F80B6D" w:rsidRDefault="00E95BD4" w:rsidP="003A1BF3">
            <w:pPr>
              <w:rPr>
                <w:sz w:val="18"/>
                <w:szCs w:val="18"/>
              </w:rPr>
            </w:pPr>
            <w:r w:rsidRPr="00F80B6D">
              <w:rPr>
                <w:sz w:val="18"/>
                <w:szCs w:val="18"/>
              </w:rPr>
              <w:t>Begin to u</w:t>
            </w:r>
            <w:r w:rsidR="00D26792" w:rsidRPr="00F80B6D">
              <w:rPr>
                <w:sz w:val="18"/>
                <w:szCs w:val="18"/>
              </w:rPr>
              <w:t>nderstand longer sentences</w:t>
            </w:r>
            <w:r w:rsidRPr="00F80B6D">
              <w:rPr>
                <w:sz w:val="18"/>
                <w:szCs w:val="18"/>
              </w:rPr>
              <w:t xml:space="preserve">, </w:t>
            </w:r>
            <w:proofErr w:type="spellStart"/>
            <w:r w:rsidRPr="00F80B6D">
              <w:rPr>
                <w:sz w:val="18"/>
                <w:szCs w:val="18"/>
              </w:rPr>
              <w:t>eg</w:t>
            </w:r>
            <w:proofErr w:type="spellEnd"/>
            <w:r w:rsidR="00F80B6D" w:rsidRPr="00F80B6D">
              <w:rPr>
                <w:sz w:val="18"/>
                <w:szCs w:val="18"/>
              </w:rPr>
              <w:t xml:space="preserve">, </w:t>
            </w:r>
            <w:r w:rsidR="00D26792" w:rsidRPr="00F80B6D">
              <w:rPr>
                <w:sz w:val="18"/>
                <w:szCs w:val="18"/>
              </w:rPr>
              <w:t>‘</w:t>
            </w:r>
            <w:r w:rsidR="00F80B6D" w:rsidRPr="00F80B6D">
              <w:rPr>
                <w:sz w:val="18"/>
                <w:szCs w:val="18"/>
              </w:rPr>
              <w:t>F</w:t>
            </w:r>
            <w:r w:rsidR="00D26792" w:rsidRPr="00F80B6D">
              <w:rPr>
                <w:sz w:val="18"/>
                <w:szCs w:val="18"/>
              </w:rPr>
              <w:t>ind your coat’.</w:t>
            </w:r>
          </w:p>
          <w:p w14:paraId="1D7CBAFB" w14:textId="179641A8" w:rsidR="001D3259" w:rsidRDefault="001D3259" w:rsidP="003A1BF3">
            <w:pPr>
              <w:rPr>
                <w:sz w:val="18"/>
                <w:szCs w:val="18"/>
              </w:rPr>
            </w:pPr>
            <w:r w:rsidRPr="00F80B6D">
              <w:rPr>
                <w:sz w:val="18"/>
                <w:szCs w:val="18"/>
              </w:rPr>
              <w:t xml:space="preserve">Understand simple questions about ‘who’, ‘what’ and ‘where’ </w:t>
            </w:r>
          </w:p>
          <w:p w14:paraId="2C573C33" w14:textId="1B3D078C" w:rsidR="00301F28" w:rsidRDefault="00301F2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Listens and responds to </w:t>
            </w:r>
            <w:r w:rsidR="0088132E">
              <w:rPr>
                <w:sz w:val="18"/>
                <w:szCs w:val="18"/>
              </w:rPr>
              <w:t xml:space="preserve">different sounds in the environment. </w:t>
            </w:r>
          </w:p>
          <w:p w14:paraId="35AD9966" w14:textId="03618550" w:rsidR="00D14F04" w:rsidRPr="00F80B6D" w:rsidRDefault="00D14F0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put 2 or 3 words together. </w:t>
            </w:r>
          </w:p>
          <w:p w14:paraId="27C7D252" w14:textId="77777777" w:rsidR="0054459E" w:rsidRPr="00A31D45" w:rsidRDefault="0054459E" w:rsidP="003A1BF3">
            <w:pPr>
              <w:rPr>
                <w:sz w:val="15"/>
                <w:szCs w:val="15"/>
              </w:rPr>
            </w:pPr>
          </w:p>
        </w:tc>
        <w:tc>
          <w:tcPr>
            <w:tcW w:w="2038" w:type="dxa"/>
            <w:shd w:val="clear" w:color="auto" w:fill="auto"/>
          </w:tcPr>
          <w:p w14:paraId="7DCF6086" w14:textId="47C11D5A" w:rsidR="00D14F04" w:rsidRPr="00982996" w:rsidRDefault="00821906" w:rsidP="00D14F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Walks and runs </w:t>
            </w:r>
            <w:r w:rsidR="004A76B7">
              <w:rPr>
                <w:sz w:val="18"/>
                <w:szCs w:val="18"/>
              </w:rPr>
              <w:t xml:space="preserve">over different level surfaces – </w:t>
            </w:r>
            <w:proofErr w:type="spellStart"/>
            <w:proofErr w:type="gramStart"/>
            <w:r w:rsidR="004A76B7">
              <w:rPr>
                <w:sz w:val="18"/>
                <w:szCs w:val="18"/>
              </w:rPr>
              <w:t>eg</w:t>
            </w:r>
            <w:proofErr w:type="spellEnd"/>
            <w:proofErr w:type="gramEnd"/>
            <w:r w:rsidR="004A76B7">
              <w:rPr>
                <w:sz w:val="18"/>
                <w:szCs w:val="18"/>
              </w:rPr>
              <w:t xml:space="preserve"> outside obstacles.</w:t>
            </w:r>
          </w:p>
          <w:p w14:paraId="5F2E273F" w14:textId="5CA1EDBD" w:rsidR="00D14F04" w:rsidRPr="00982996" w:rsidRDefault="00D14F04" w:rsidP="00D14F04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Climbs stairs</w:t>
            </w:r>
            <w:r w:rsidR="00AF37C0">
              <w:rPr>
                <w:sz w:val="18"/>
                <w:szCs w:val="18"/>
              </w:rPr>
              <w:t>, with both feet on each step</w:t>
            </w:r>
            <w:r w:rsidR="004A76B7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4A76B7">
              <w:rPr>
                <w:sz w:val="18"/>
                <w:szCs w:val="18"/>
              </w:rPr>
              <w:t>eg</w:t>
            </w:r>
            <w:proofErr w:type="spellEnd"/>
            <w:proofErr w:type="gramEnd"/>
            <w:r w:rsidR="004A76B7">
              <w:rPr>
                <w:sz w:val="18"/>
                <w:szCs w:val="18"/>
              </w:rPr>
              <w:t xml:space="preserve"> on slid</w:t>
            </w:r>
            <w:r w:rsidR="00AF37C0">
              <w:rPr>
                <w:sz w:val="18"/>
                <w:szCs w:val="18"/>
              </w:rPr>
              <w:t>e.</w:t>
            </w:r>
          </w:p>
          <w:p w14:paraId="11BA9168" w14:textId="3209410A" w:rsidR="003F74E1" w:rsidRPr="00982996" w:rsidRDefault="003F74E1" w:rsidP="00D14F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Holds tools with thumb and all fingers.</w:t>
            </w:r>
          </w:p>
          <w:p w14:paraId="1FD8B46B" w14:textId="77777777" w:rsidR="00CE7638" w:rsidRDefault="00CE7638" w:rsidP="00CE7638">
            <w:pPr>
              <w:rPr>
                <w:sz w:val="18"/>
                <w:szCs w:val="18"/>
              </w:rPr>
            </w:pPr>
            <w:r w:rsidRPr="00982996">
              <w:rPr>
                <w:sz w:val="18"/>
                <w:szCs w:val="18"/>
              </w:rPr>
              <w:t>Uses a spoon or fork</w:t>
            </w:r>
            <w:r>
              <w:rPr>
                <w:sz w:val="18"/>
                <w:szCs w:val="18"/>
              </w:rPr>
              <w:t>.</w:t>
            </w:r>
          </w:p>
          <w:p w14:paraId="442E5A2A" w14:textId="77777777" w:rsidR="0054459E" w:rsidRDefault="00CE7638" w:rsidP="003A1BF3">
            <w:pPr>
              <w:rPr>
                <w:sz w:val="18"/>
                <w:szCs w:val="18"/>
              </w:rPr>
            </w:pPr>
            <w:r w:rsidRPr="00CE7638">
              <w:rPr>
                <w:sz w:val="18"/>
                <w:szCs w:val="18"/>
              </w:rPr>
              <w:t xml:space="preserve">Holds a cup with two hands. </w:t>
            </w:r>
          </w:p>
          <w:p w14:paraId="37DC4937" w14:textId="61E4F637" w:rsidR="001C0E19" w:rsidRPr="00CE7638" w:rsidRDefault="001C0E1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Take off simple clothes, </w:t>
            </w:r>
            <w:proofErr w:type="spellStart"/>
            <w:proofErr w:type="gramStart"/>
            <w:r>
              <w:rPr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hat. </w:t>
            </w:r>
          </w:p>
        </w:tc>
        <w:tc>
          <w:tcPr>
            <w:tcW w:w="2047" w:type="dxa"/>
            <w:shd w:val="clear" w:color="auto" w:fill="auto"/>
          </w:tcPr>
          <w:p w14:paraId="29ADE350" w14:textId="66E3703A" w:rsidR="0054459E" w:rsidRPr="0015235B" w:rsidRDefault="00FB4021" w:rsidP="003A1BF3">
            <w:pPr>
              <w:rPr>
                <w:sz w:val="18"/>
                <w:szCs w:val="18"/>
              </w:rPr>
            </w:pPr>
            <w:r w:rsidRPr="0015235B">
              <w:rPr>
                <w:sz w:val="18"/>
                <w:szCs w:val="18"/>
              </w:rPr>
              <w:t>Say some of the words in songs and rhymes</w:t>
            </w:r>
            <w:r w:rsidR="0015235B">
              <w:rPr>
                <w:sz w:val="18"/>
                <w:szCs w:val="18"/>
              </w:rPr>
              <w:t>.</w:t>
            </w:r>
          </w:p>
          <w:p w14:paraId="05B27B1B" w14:textId="6FE5F346" w:rsidR="0015235B" w:rsidRDefault="00A3173A" w:rsidP="003A1BF3">
            <w:pPr>
              <w:rPr>
                <w:sz w:val="18"/>
                <w:szCs w:val="18"/>
              </w:rPr>
            </w:pPr>
            <w:r w:rsidRPr="0015235B">
              <w:rPr>
                <w:sz w:val="18"/>
                <w:szCs w:val="18"/>
              </w:rPr>
              <w:t>Enjoy sharing books with an adult</w:t>
            </w:r>
            <w:r w:rsidR="0015235B">
              <w:rPr>
                <w:sz w:val="18"/>
                <w:szCs w:val="18"/>
              </w:rPr>
              <w:t xml:space="preserve"> and </w:t>
            </w:r>
            <w:r w:rsidRPr="0015235B">
              <w:rPr>
                <w:sz w:val="18"/>
                <w:szCs w:val="18"/>
              </w:rPr>
              <w:t>respond</w:t>
            </w:r>
            <w:r w:rsidR="0015235B">
              <w:rPr>
                <w:sz w:val="18"/>
                <w:szCs w:val="18"/>
              </w:rPr>
              <w:t>s</w:t>
            </w:r>
            <w:r w:rsidRPr="0015235B">
              <w:rPr>
                <w:sz w:val="18"/>
                <w:szCs w:val="18"/>
              </w:rPr>
              <w:t xml:space="preserve"> to the pictures</w:t>
            </w:r>
            <w:r w:rsidR="0015235B">
              <w:rPr>
                <w:sz w:val="18"/>
                <w:szCs w:val="18"/>
              </w:rPr>
              <w:t xml:space="preserve"> </w:t>
            </w:r>
            <w:r w:rsidRPr="0015235B">
              <w:rPr>
                <w:sz w:val="18"/>
                <w:szCs w:val="18"/>
              </w:rPr>
              <w:t xml:space="preserve">or the words. </w:t>
            </w:r>
          </w:p>
          <w:p w14:paraId="1716EBB2" w14:textId="77777777" w:rsidR="00086BC6" w:rsidRDefault="00A3173A" w:rsidP="003A1BF3">
            <w:pPr>
              <w:rPr>
                <w:sz w:val="18"/>
                <w:szCs w:val="18"/>
              </w:rPr>
            </w:pPr>
            <w:r w:rsidRPr="0015235B">
              <w:rPr>
                <w:sz w:val="18"/>
                <w:szCs w:val="18"/>
              </w:rPr>
              <w:t xml:space="preserve">Have favourite books </w:t>
            </w:r>
            <w:r w:rsidR="00086BC6">
              <w:rPr>
                <w:sz w:val="18"/>
                <w:szCs w:val="18"/>
              </w:rPr>
              <w:t>and looks at books independently.</w:t>
            </w:r>
          </w:p>
          <w:p w14:paraId="30EF33C7" w14:textId="77777777" w:rsidR="00A3173A" w:rsidRDefault="00A3173A" w:rsidP="003A1BF3">
            <w:pPr>
              <w:rPr>
                <w:sz w:val="18"/>
                <w:szCs w:val="18"/>
              </w:rPr>
            </w:pPr>
            <w:r w:rsidRPr="0015235B">
              <w:rPr>
                <w:sz w:val="18"/>
                <w:szCs w:val="18"/>
              </w:rPr>
              <w:t>Repeat words and phrases from familiar stories.</w:t>
            </w:r>
          </w:p>
          <w:p w14:paraId="18F18A04" w14:textId="2D1B867A" w:rsidR="00121358" w:rsidRPr="00121358" w:rsidRDefault="00121358" w:rsidP="003A1BF3">
            <w:pPr>
              <w:rPr>
                <w:sz w:val="18"/>
                <w:szCs w:val="18"/>
              </w:rPr>
            </w:pPr>
            <w:r w:rsidRPr="00121358">
              <w:rPr>
                <w:sz w:val="18"/>
                <w:szCs w:val="18"/>
              </w:rPr>
              <w:t xml:space="preserve">Enjoys making marks </w:t>
            </w:r>
            <w:r>
              <w:rPr>
                <w:sz w:val="18"/>
                <w:szCs w:val="18"/>
              </w:rPr>
              <w:t>on paper, in sand, foam etc.</w:t>
            </w:r>
          </w:p>
        </w:tc>
        <w:tc>
          <w:tcPr>
            <w:tcW w:w="2084" w:type="dxa"/>
            <w:shd w:val="clear" w:color="auto" w:fill="auto"/>
          </w:tcPr>
          <w:p w14:paraId="3B0F67CF" w14:textId="77777777" w:rsidR="0054459E" w:rsidRDefault="00980284" w:rsidP="003A1BF3">
            <w:pPr>
              <w:rPr>
                <w:sz w:val="18"/>
                <w:szCs w:val="18"/>
              </w:rPr>
            </w:pPr>
            <w:r w:rsidRPr="00980284">
              <w:rPr>
                <w:sz w:val="18"/>
                <w:szCs w:val="18"/>
              </w:rPr>
              <w:t xml:space="preserve">Begin to compare amounts and recognise when the same or different. </w:t>
            </w:r>
          </w:p>
          <w:p w14:paraId="28A5C38C" w14:textId="77777777" w:rsidR="003024A4" w:rsidRDefault="003024A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Make simple constructions.</w:t>
            </w:r>
          </w:p>
          <w:p w14:paraId="392357CE" w14:textId="77777777" w:rsidR="003024A4" w:rsidRDefault="003024A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Complete simple jigsaw and peg puzzles.</w:t>
            </w:r>
          </w:p>
          <w:p w14:paraId="3BADC3C6" w14:textId="7CDCAA38" w:rsidR="00DC20FC" w:rsidRDefault="00DC20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Explore differences in weight and size</w:t>
            </w:r>
            <w:r w:rsidR="00F245E0">
              <w:rPr>
                <w:sz w:val="18"/>
                <w:szCs w:val="18"/>
              </w:rPr>
              <w:t>.</w:t>
            </w:r>
          </w:p>
          <w:p w14:paraId="0548766D" w14:textId="589BF9D3" w:rsidR="00D520A9" w:rsidRPr="00980284" w:rsidRDefault="002022E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toys from different viewpoints. </w:t>
            </w:r>
          </w:p>
        </w:tc>
        <w:tc>
          <w:tcPr>
            <w:tcW w:w="2142" w:type="dxa"/>
            <w:shd w:val="clear" w:color="auto" w:fill="auto"/>
          </w:tcPr>
          <w:p w14:paraId="16A4E8FD" w14:textId="402E06D0" w:rsidR="00E92874" w:rsidRPr="004679F4" w:rsidRDefault="00E92874" w:rsidP="003A1BF3">
            <w:pPr>
              <w:rPr>
                <w:color w:val="0070C0"/>
                <w:sz w:val="18"/>
                <w:szCs w:val="18"/>
              </w:rPr>
            </w:pPr>
            <w:r w:rsidRPr="004679F4">
              <w:rPr>
                <w:color w:val="0070C0"/>
                <w:sz w:val="18"/>
                <w:szCs w:val="18"/>
              </w:rPr>
              <w:t>Use senses and talk about things they observe</w:t>
            </w:r>
            <w:r w:rsidR="00506D58" w:rsidRPr="004679F4">
              <w:rPr>
                <w:color w:val="0070C0"/>
                <w:sz w:val="18"/>
                <w:szCs w:val="18"/>
              </w:rPr>
              <w:t xml:space="preserve"> all around them – in the sky, weather, plants.</w:t>
            </w:r>
          </w:p>
          <w:p w14:paraId="4CBDE667" w14:textId="77777777" w:rsidR="003A36B9" w:rsidRDefault="00590D90" w:rsidP="003A1BF3">
            <w:pPr>
              <w:rPr>
                <w:color w:val="00B050"/>
                <w:sz w:val="18"/>
                <w:szCs w:val="18"/>
              </w:rPr>
            </w:pPr>
            <w:r w:rsidRPr="004679F4">
              <w:rPr>
                <w:color w:val="00B050"/>
                <w:sz w:val="18"/>
                <w:szCs w:val="18"/>
              </w:rPr>
              <w:t xml:space="preserve">Small world reconstruction, </w:t>
            </w:r>
            <w:proofErr w:type="spellStart"/>
            <w:proofErr w:type="gramStart"/>
            <w:r w:rsidRPr="004679F4">
              <w:rPr>
                <w:color w:val="00B050"/>
                <w:sz w:val="18"/>
                <w:szCs w:val="18"/>
              </w:rPr>
              <w:t>eg</w:t>
            </w:r>
            <w:proofErr w:type="spellEnd"/>
            <w:proofErr w:type="gramEnd"/>
            <w:r w:rsidRPr="004679F4">
              <w:rPr>
                <w:color w:val="00B050"/>
                <w:sz w:val="18"/>
                <w:szCs w:val="18"/>
              </w:rPr>
              <w:t xml:space="preserve"> farm, doll’s house. </w:t>
            </w:r>
          </w:p>
          <w:p w14:paraId="06CAA766" w14:textId="23C26888" w:rsidR="00D5336C" w:rsidRDefault="003A36B9" w:rsidP="003A1BF3">
            <w:pPr>
              <w:rPr>
                <w:color w:val="7030A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>T</w:t>
            </w:r>
            <w:r w:rsidR="001051FF" w:rsidRPr="004679F4">
              <w:rPr>
                <w:color w:val="7030A0"/>
                <w:sz w:val="18"/>
                <w:szCs w:val="18"/>
              </w:rPr>
              <w:t>heir family and families</w:t>
            </w:r>
            <w:r w:rsidR="00D5336C">
              <w:rPr>
                <w:color w:val="7030A0"/>
                <w:sz w:val="18"/>
                <w:szCs w:val="18"/>
              </w:rPr>
              <w:t xml:space="preserve"> of others.</w:t>
            </w:r>
          </w:p>
          <w:p w14:paraId="153FB19E" w14:textId="6CC43B65" w:rsidR="00D5336C" w:rsidRPr="00D5336C" w:rsidRDefault="00D5336C" w:rsidP="003A1BF3">
            <w:pPr>
              <w:rPr>
                <w:color w:val="7030A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 xml:space="preserve">How some people celebrate, </w:t>
            </w:r>
            <w:proofErr w:type="spellStart"/>
            <w:proofErr w:type="gramStart"/>
            <w:r>
              <w:rPr>
                <w:color w:val="7030A0"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color w:val="7030A0"/>
                <w:sz w:val="18"/>
                <w:szCs w:val="18"/>
              </w:rPr>
              <w:t xml:space="preserve"> Bonfire Night, </w:t>
            </w:r>
            <w:r w:rsidR="00BC6B76">
              <w:rPr>
                <w:color w:val="7030A0"/>
                <w:sz w:val="18"/>
                <w:szCs w:val="18"/>
              </w:rPr>
              <w:t>Children in Need, Christmas.</w:t>
            </w:r>
          </w:p>
          <w:p w14:paraId="47F3E533" w14:textId="4F1BB3AA" w:rsidR="004679F4" w:rsidRPr="00A31D45" w:rsidRDefault="004679F4" w:rsidP="003A1BF3">
            <w:pPr>
              <w:rPr>
                <w:color w:val="7030A0"/>
                <w:sz w:val="15"/>
                <w:szCs w:val="15"/>
              </w:rPr>
            </w:pPr>
          </w:p>
        </w:tc>
        <w:tc>
          <w:tcPr>
            <w:tcW w:w="2052" w:type="dxa"/>
            <w:shd w:val="clear" w:color="auto" w:fill="auto"/>
          </w:tcPr>
          <w:p w14:paraId="5A00171B" w14:textId="328F53FD" w:rsidR="00934FAD" w:rsidRDefault="00934FAD" w:rsidP="003A1BF3">
            <w:pPr>
              <w:rPr>
                <w:color w:val="FF0000"/>
                <w:sz w:val="18"/>
                <w:szCs w:val="18"/>
              </w:rPr>
            </w:pPr>
            <w:r w:rsidRPr="00934FAD">
              <w:rPr>
                <w:color w:val="FF0000"/>
                <w:sz w:val="18"/>
                <w:szCs w:val="18"/>
              </w:rPr>
              <w:t>Join in with songs and rhymes.</w:t>
            </w:r>
          </w:p>
          <w:p w14:paraId="4686ECD5" w14:textId="7519247F" w:rsidR="0054459E" w:rsidRDefault="006942BF" w:rsidP="003A1BF3">
            <w:pPr>
              <w:rPr>
                <w:color w:val="FF0000"/>
                <w:sz w:val="18"/>
                <w:szCs w:val="18"/>
              </w:rPr>
            </w:pPr>
            <w:r w:rsidRPr="00934FAD">
              <w:rPr>
                <w:color w:val="FF0000"/>
                <w:sz w:val="18"/>
                <w:szCs w:val="18"/>
              </w:rPr>
              <w:t>Move and dance to music</w:t>
            </w:r>
            <w:r w:rsidR="00934FAD">
              <w:rPr>
                <w:color w:val="FF0000"/>
                <w:sz w:val="18"/>
                <w:szCs w:val="18"/>
              </w:rPr>
              <w:t>.</w:t>
            </w:r>
          </w:p>
          <w:p w14:paraId="609A11C6" w14:textId="53C3FF60" w:rsidR="001452EE" w:rsidRDefault="001452EE" w:rsidP="003A1BF3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Explores sounds by tapping, banging etc. </w:t>
            </w:r>
          </w:p>
          <w:p w14:paraId="44BFB234" w14:textId="5547F27D" w:rsidR="00934FAD" w:rsidRDefault="00217CB5" w:rsidP="003A1BF3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>Explore building – stacking.</w:t>
            </w:r>
          </w:p>
          <w:p w14:paraId="47952342" w14:textId="2FC74BF5" w:rsidR="00217CB5" w:rsidRPr="00217CB5" w:rsidRDefault="00217CB5" w:rsidP="003A1BF3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 xml:space="preserve">Explore drawing </w:t>
            </w:r>
            <w:r w:rsidR="004679F4">
              <w:rPr>
                <w:color w:val="D60093"/>
                <w:sz w:val="18"/>
                <w:szCs w:val="18"/>
              </w:rPr>
              <w:t xml:space="preserve">and enclosing. </w:t>
            </w:r>
          </w:p>
          <w:p w14:paraId="30A63CC3" w14:textId="15AC9D94" w:rsidR="00BE03E5" w:rsidRPr="00934FAD" w:rsidRDefault="00934FAD" w:rsidP="003A1BF3">
            <w:pPr>
              <w:rPr>
                <w:sz w:val="18"/>
                <w:szCs w:val="18"/>
              </w:rPr>
            </w:pPr>
            <w:r w:rsidRPr="00934FAD">
              <w:rPr>
                <w:sz w:val="18"/>
                <w:szCs w:val="18"/>
              </w:rPr>
              <w:t xml:space="preserve">Imitate everyday actions through role-play. </w:t>
            </w:r>
          </w:p>
          <w:p w14:paraId="72ACB8CE" w14:textId="5831CE79" w:rsidR="00BE03E5" w:rsidRPr="00A31D45" w:rsidRDefault="00BE03E5" w:rsidP="003A1BF3">
            <w:pPr>
              <w:rPr>
                <w:sz w:val="15"/>
                <w:szCs w:val="15"/>
              </w:rPr>
            </w:pPr>
          </w:p>
        </w:tc>
      </w:tr>
      <w:tr w:rsidR="0054459E" w:rsidRPr="001F308F" w14:paraId="11CD56ED" w14:textId="77777777" w:rsidTr="00793339">
        <w:trPr>
          <w:trHeight w:val="1394"/>
        </w:trPr>
        <w:tc>
          <w:tcPr>
            <w:tcW w:w="1135" w:type="dxa"/>
            <w:shd w:val="clear" w:color="auto" w:fill="D9D9D9" w:themeFill="background1" w:themeFillShade="D9"/>
          </w:tcPr>
          <w:p w14:paraId="50ACC1E7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0E9791FD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67C84CEE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A3C453E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50ACC2E5" w14:textId="77777777" w:rsidR="003D574D" w:rsidRPr="005C05BC" w:rsidRDefault="003D574D" w:rsidP="003D574D">
            <w:pPr>
              <w:rPr>
                <w:sz w:val="18"/>
                <w:szCs w:val="18"/>
              </w:rPr>
            </w:pPr>
            <w:r w:rsidRPr="005C05BC">
              <w:rPr>
                <w:sz w:val="18"/>
                <w:szCs w:val="18"/>
              </w:rPr>
              <w:t>The routines of Daisy Nursery.</w:t>
            </w:r>
          </w:p>
          <w:p w14:paraId="34CD7D9E" w14:textId="62EE1C3A" w:rsidR="003D574D" w:rsidRPr="005C05BC" w:rsidRDefault="006456EF" w:rsidP="003D574D">
            <w:pPr>
              <w:rPr>
                <w:sz w:val="18"/>
                <w:szCs w:val="18"/>
              </w:rPr>
            </w:pPr>
            <w:r w:rsidRPr="005C05BC">
              <w:rPr>
                <w:sz w:val="18"/>
                <w:szCs w:val="18"/>
              </w:rPr>
              <w:t xml:space="preserve">Other children to play alongside. </w:t>
            </w:r>
          </w:p>
          <w:p w14:paraId="45391BE3" w14:textId="30739525" w:rsidR="0054459E" w:rsidRPr="005C05BC" w:rsidRDefault="003D574D" w:rsidP="003D574D">
            <w:pPr>
              <w:rPr>
                <w:sz w:val="18"/>
                <w:szCs w:val="18"/>
              </w:rPr>
            </w:pPr>
            <w:r w:rsidRPr="005C05BC">
              <w:rPr>
                <w:sz w:val="18"/>
                <w:szCs w:val="18"/>
              </w:rPr>
              <w:t>Which adults to seek for comfort and help.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3AEFAE6E" w14:textId="6AC27FBD" w:rsidR="0054459E" w:rsidRPr="005C05BC" w:rsidRDefault="0063095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</w:t>
            </w:r>
            <w:r w:rsidR="00EC13C4">
              <w:rPr>
                <w:sz w:val="18"/>
                <w:szCs w:val="18"/>
              </w:rPr>
              <w:t>o stop and switch attention to listen.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18037912" w14:textId="430E87BD" w:rsidR="0054459E" w:rsidRPr="005C05BC" w:rsidRDefault="00DC27A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travel safely along different heights and surfaces.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B3EB595" w14:textId="0961F244" w:rsidR="00BC6B76" w:rsidRDefault="00255AE5" w:rsidP="00BC6B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Heard the</w:t>
            </w:r>
            <w:r w:rsidR="00BC6B76" w:rsidRPr="00E70B21">
              <w:rPr>
                <w:sz w:val="18"/>
                <w:szCs w:val="18"/>
              </w:rPr>
              <w:t xml:space="preserve"> Nursery Rhymes:</w:t>
            </w:r>
          </w:p>
          <w:p w14:paraId="3C5D1A54" w14:textId="77777777" w:rsidR="008023C5" w:rsidRPr="00E70B21" w:rsidRDefault="008023C5" w:rsidP="008023C5">
            <w:pPr>
              <w:rPr>
                <w:sz w:val="18"/>
                <w:szCs w:val="18"/>
              </w:rPr>
            </w:pPr>
            <w:proofErr w:type="spellStart"/>
            <w:r w:rsidRPr="00E70B21">
              <w:rPr>
                <w:sz w:val="18"/>
                <w:szCs w:val="18"/>
              </w:rPr>
              <w:t>Incy</w:t>
            </w:r>
            <w:proofErr w:type="spellEnd"/>
            <w:r w:rsidRPr="00E70B21">
              <w:rPr>
                <w:sz w:val="18"/>
                <w:szCs w:val="18"/>
              </w:rPr>
              <w:t xml:space="preserve"> </w:t>
            </w:r>
            <w:proofErr w:type="spellStart"/>
            <w:r w:rsidRPr="00E70B21">
              <w:rPr>
                <w:sz w:val="18"/>
                <w:szCs w:val="18"/>
              </w:rPr>
              <w:t>Wincy</w:t>
            </w:r>
            <w:proofErr w:type="spellEnd"/>
            <w:r w:rsidRPr="00E70B21">
              <w:rPr>
                <w:sz w:val="18"/>
                <w:szCs w:val="18"/>
              </w:rPr>
              <w:t xml:space="preserve"> Spider</w:t>
            </w:r>
          </w:p>
          <w:p w14:paraId="169C2C0E" w14:textId="5E8BED4F" w:rsidR="00255AE5" w:rsidRDefault="008023C5" w:rsidP="00BC6B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Head Shoulders Knees and Toes</w:t>
            </w:r>
          </w:p>
          <w:p w14:paraId="117C15AA" w14:textId="77777777" w:rsidR="0054459E" w:rsidRDefault="008023C5" w:rsidP="008A55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 </w:t>
            </w:r>
            <w:r w:rsidR="00793339">
              <w:rPr>
                <w:sz w:val="18"/>
                <w:szCs w:val="18"/>
              </w:rPr>
              <w:t xml:space="preserve">Cheeky </w:t>
            </w:r>
            <w:r>
              <w:rPr>
                <w:sz w:val="18"/>
                <w:szCs w:val="18"/>
              </w:rPr>
              <w:t>Monkeys</w:t>
            </w:r>
          </w:p>
          <w:p w14:paraId="5848697A" w14:textId="144643B6" w:rsidR="00950D78" w:rsidRPr="005C05BC" w:rsidRDefault="00950D78" w:rsidP="008A55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Owl Babies story</w:t>
            </w:r>
          </w:p>
        </w:tc>
        <w:tc>
          <w:tcPr>
            <w:tcW w:w="2084" w:type="dxa"/>
            <w:shd w:val="clear" w:color="auto" w:fill="D9D9D9" w:themeFill="background1" w:themeFillShade="D9"/>
          </w:tcPr>
          <w:p w14:paraId="5EDD489F" w14:textId="77777777" w:rsidR="0054459E" w:rsidRDefault="002273A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When small quantities are the same or different</w:t>
            </w:r>
            <w:r w:rsidR="00B42072">
              <w:rPr>
                <w:sz w:val="18"/>
                <w:szCs w:val="18"/>
              </w:rPr>
              <w:t>.</w:t>
            </w:r>
          </w:p>
          <w:p w14:paraId="6D03412A" w14:textId="6B12CDAC" w:rsidR="00B42072" w:rsidRPr="005C05BC" w:rsidRDefault="00B4207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complete a peg puzzle.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2DAC627E" w14:textId="77777777" w:rsidR="0054459E" w:rsidRDefault="002C559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the weather has changed in the Autumn.</w:t>
            </w:r>
          </w:p>
          <w:p w14:paraId="30E7CBEA" w14:textId="009C055A" w:rsidR="00D6190C" w:rsidRPr="005C05BC" w:rsidRDefault="00D6190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some people celebrate Bonfire Night and Christmas.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52A7A74A" w14:textId="608B89DE" w:rsidR="0054459E" w:rsidRDefault="008A55F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Christmas Songs:</w:t>
            </w:r>
          </w:p>
          <w:p w14:paraId="308846EB" w14:textId="61759018" w:rsidR="008A55F6" w:rsidRDefault="0032660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Santa Got Stuck up the Chim</w:t>
            </w:r>
            <w:r w:rsidR="00626377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ey</w:t>
            </w:r>
            <w:r w:rsidR="0082737D">
              <w:rPr>
                <w:sz w:val="18"/>
                <w:szCs w:val="18"/>
              </w:rPr>
              <w:t xml:space="preserve">, Jingle Bells, </w:t>
            </w:r>
            <w:r w:rsidR="00542694">
              <w:rPr>
                <w:sz w:val="18"/>
                <w:szCs w:val="18"/>
              </w:rPr>
              <w:t xml:space="preserve">Twinkle </w:t>
            </w:r>
            <w:proofErr w:type="spellStart"/>
            <w:r w:rsidR="00542694">
              <w:rPr>
                <w:sz w:val="18"/>
                <w:szCs w:val="18"/>
              </w:rPr>
              <w:t>Twikle</w:t>
            </w:r>
            <w:proofErr w:type="spellEnd"/>
            <w:r w:rsidR="00542694">
              <w:rPr>
                <w:sz w:val="18"/>
                <w:szCs w:val="18"/>
              </w:rPr>
              <w:t>…</w:t>
            </w:r>
            <w:r w:rsidR="006578A3">
              <w:rPr>
                <w:sz w:val="18"/>
                <w:szCs w:val="18"/>
              </w:rPr>
              <w:t xml:space="preserve">and know the actions to join in. </w:t>
            </w:r>
          </w:p>
          <w:p w14:paraId="478699F6" w14:textId="31CD6AD5" w:rsidR="00326602" w:rsidRPr="005C05BC" w:rsidRDefault="00326602" w:rsidP="003A1BF3">
            <w:pPr>
              <w:rPr>
                <w:sz w:val="18"/>
                <w:szCs w:val="18"/>
              </w:rPr>
            </w:pPr>
          </w:p>
        </w:tc>
      </w:tr>
      <w:tr w:rsidR="0054459E" w:rsidRPr="001F308F" w14:paraId="2355C0A0" w14:textId="77777777" w:rsidTr="002F2A97">
        <w:trPr>
          <w:trHeight w:val="977"/>
        </w:trPr>
        <w:tc>
          <w:tcPr>
            <w:tcW w:w="1135" w:type="dxa"/>
            <w:shd w:val="clear" w:color="auto" w:fill="D9D9D9" w:themeFill="background1" w:themeFillShade="D9"/>
          </w:tcPr>
          <w:p w14:paraId="0D8C6C70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7ECFD770" w14:textId="7D23A8B7" w:rsidR="006456EF" w:rsidRPr="005C05BC" w:rsidRDefault="00B05F5A" w:rsidP="006456EF">
            <w:pPr>
              <w:rPr>
                <w:noProof/>
                <w:sz w:val="18"/>
                <w:szCs w:val="18"/>
                <w:lang w:eastAsia="en-GB"/>
              </w:rPr>
            </w:pPr>
            <w:r>
              <w:rPr>
                <w:noProof/>
                <w:sz w:val="18"/>
                <w:szCs w:val="18"/>
                <w:lang w:eastAsia="en-GB"/>
              </w:rPr>
              <w:t xml:space="preserve">Solitary play and begin to </w:t>
            </w:r>
            <w:r w:rsidR="006456EF" w:rsidRPr="005C05BC">
              <w:rPr>
                <w:noProof/>
                <w:sz w:val="18"/>
                <w:szCs w:val="18"/>
                <w:lang w:eastAsia="en-GB"/>
              </w:rPr>
              <w:t>Play alongside peers – onlooker play</w:t>
            </w:r>
          </w:p>
          <w:p w14:paraId="2F8D60C2" w14:textId="77777777" w:rsidR="0054459E" w:rsidRPr="005C05BC" w:rsidRDefault="0054459E" w:rsidP="003A1BF3">
            <w:pPr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17" w:type="dxa"/>
            <w:shd w:val="clear" w:color="auto" w:fill="D9D9D9" w:themeFill="background1" w:themeFillShade="D9"/>
          </w:tcPr>
          <w:p w14:paraId="6DDA17D2" w14:textId="77777777" w:rsidR="0054459E" w:rsidRDefault="00DC27A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Responding to an instruction. </w:t>
            </w:r>
          </w:p>
          <w:p w14:paraId="62D0C22E" w14:textId="77777777" w:rsidR="00574240" w:rsidRDefault="00574240" w:rsidP="005742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Listening skills. </w:t>
            </w:r>
          </w:p>
          <w:p w14:paraId="5DC5C6D8" w14:textId="55DBE2EC" w:rsidR="00574240" w:rsidRPr="005C05BC" w:rsidRDefault="0057424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Say </w:t>
            </w:r>
            <w:proofErr w:type="gramStart"/>
            <w:r>
              <w:rPr>
                <w:sz w:val="18"/>
                <w:szCs w:val="18"/>
              </w:rPr>
              <w:t>2 word</w:t>
            </w:r>
            <w:proofErr w:type="gramEnd"/>
            <w:r>
              <w:rPr>
                <w:sz w:val="18"/>
                <w:szCs w:val="18"/>
              </w:rPr>
              <w:t xml:space="preserve"> phrases.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7E349BA4" w14:textId="137904C6" w:rsidR="0054459E" w:rsidRDefault="00BE79F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Climbing and balancing.</w:t>
            </w:r>
          </w:p>
          <w:p w14:paraId="40373574" w14:textId="77777777" w:rsidR="00BE79F7" w:rsidRDefault="00BE79F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Moving their body safely.</w:t>
            </w:r>
          </w:p>
          <w:p w14:paraId="076A3A8B" w14:textId="3EDF9D33" w:rsidR="00996866" w:rsidRPr="005C05BC" w:rsidRDefault="0099686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Fine and gross motor.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41A4A527" w14:textId="77777777" w:rsidR="00B71C81" w:rsidRPr="00AD0177" w:rsidRDefault="00B71C81" w:rsidP="00B71C81">
            <w:pPr>
              <w:jc w:val="center"/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>Preliterate mark making</w:t>
            </w:r>
          </w:p>
          <w:p w14:paraId="0BD38A02" w14:textId="77777777" w:rsidR="00CD20B7" w:rsidRDefault="00CD20B7" w:rsidP="00CD20B7">
            <w:pPr>
              <w:rPr>
                <w:b/>
                <w:bCs/>
                <w:sz w:val="18"/>
                <w:szCs w:val="18"/>
              </w:rPr>
            </w:pPr>
            <w:r w:rsidRPr="00E277EA">
              <w:rPr>
                <w:b/>
                <w:bCs/>
                <w:sz w:val="18"/>
                <w:szCs w:val="18"/>
              </w:rPr>
              <w:t xml:space="preserve">Pencil grip 1. </w:t>
            </w:r>
          </w:p>
          <w:p w14:paraId="11549375" w14:textId="5EA02B29" w:rsidR="005D214F" w:rsidRPr="005C05BC" w:rsidRDefault="005D214F" w:rsidP="003A1BF3">
            <w:pPr>
              <w:rPr>
                <w:sz w:val="18"/>
                <w:szCs w:val="18"/>
              </w:rPr>
            </w:pPr>
          </w:p>
        </w:tc>
        <w:tc>
          <w:tcPr>
            <w:tcW w:w="2084" w:type="dxa"/>
            <w:shd w:val="clear" w:color="auto" w:fill="D9D9D9" w:themeFill="background1" w:themeFillShade="D9"/>
          </w:tcPr>
          <w:p w14:paraId="27D4AF3C" w14:textId="77777777" w:rsidR="0054459E" w:rsidRDefault="008E711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Constructing </w:t>
            </w:r>
          </w:p>
          <w:p w14:paraId="02EEDA6C" w14:textId="77777777" w:rsidR="008E711F" w:rsidRDefault="008E711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Matching</w:t>
            </w:r>
          </w:p>
          <w:p w14:paraId="74A9A261" w14:textId="72018E15" w:rsidR="00396D69" w:rsidRPr="005C05BC" w:rsidRDefault="00396D6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Comparing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41A3E9A3" w14:textId="77777777" w:rsidR="0054459E" w:rsidRDefault="0092261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Observing, touching, listening to explore.</w:t>
            </w:r>
          </w:p>
          <w:p w14:paraId="2AC749E4" w14:textId="5B9DFF41" w:rsidR="00922616" w:rsidRPr="005C05BC" w:rsidRDefault="00C1201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Placing and attaching tracks.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697B3431" w14:textId="77777777" w:rsidR="0054459E" w:rsidRDefault="00C1201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Saying and singing.</w:t>
            </w:r>
          </w:p>
          <w:p w14:paraId="7D5D1562" w14:textId="77777777" w:rsidR="00C12016" w:rsidRDefault="004C3D6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Swaying and stamping.</w:t>
            </w:r>
          </w:p>
          <w:p w14:paraId="3A6A83F9" w14:textId="3C533E46" w:rsidR="004C3D6F" w:rsidRPr="005C05BC" w:rsidRDefault="004C3D6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Building by stacking</w:t>
            </w:r>
            <w:r w:rsidR="00F5031F">
              <w:rPr>
                <w:sz w:val="18"/>
                <w:szCs w:val="18"/>
              </w:rPr>
              <w:t xml:space="preserve"> and placing horizontally. </w:t>
            </w:r>
          </w:p>
        </w:tc>
      </w:tr>
      <w:tr w:rsidR="0054459E" w:rsidRPr="001F308F" w14:paraId="4A4F8660" w14:textId="77777777" w:rsidTr="00BC6B76">
        <w:trPr>
          <w:trHeight w:val="1158"/>
        </w:trPr>
        <w:tc>
          <w:tcPr>
            <w:tcW w:w="1135" w:type="dxa"/>
            <w:shd w:val="clear" w:color="auto" w:fill="D9D9D9" w:themeFill="background1" w:themeFillShade="D9"/>
          </w:tcPr>
          <w:p w14:paraId="2BCB7372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E6B762D" w14:textId="77777777" w:rsidR="0054459E" w:rsidRDefault="00F0102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Now, next, wait, my turn, your tu</w:t>
            </w:r>
            <w:r w:rsidR="00922DC2">
              <w:rPr>
                <w:sz w:val="18"/>
                <w:szCs w:val="18"/>
              </w:rPr>
              <w:t>rn.</w:t>
            </w:r>
          </w:p>
          <w:p w14:paraId="3718B488" w14:textId="348EB623" w:rsidR="00B52EFC" w:rsidRPr="005C05BC" w:rsidRDefault="00B52E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Friend, share.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49D29042" w14:textId="293235AE" w:rsidR="0054459E" w:rsidRPr="005C05BC" w:rsidRDefault="00D63B3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I, me, mine, my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6D49DA4A" w14:textId="77777777" w:rsidR="0054459E" w:rsidRDefault="00E93B4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Arm, legs, feet, dance, move, clim</w:t>
            </w:r>
            <w:r w:rsidR="00650320">
              <w:rPr>
                <w:sz w:val="18"/>
                <w:szCs w:val="18"/>
              </w:rPr>
              <w:t>b.</w:t>
            </w:r>
          </w:p>
          <w:p w14:paraId="2DF51F6D" w14:textId="6F1B3A46" w:rsidR="00650320" w:rsidRPr="005C05BC" w:rsidRDefault="0099686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On, off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2653D334" w14:textId="77777777" w:rsidR="0054459E" w:rsidRDefault="00950D7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Owl babies story vocabulary</w:t>
            </w:r>
            <w:r w:rsidR="00E93B45">
              <w:rPr>
                <w:sz w:val="18"/>
                <w:szCs w:val="18"/>
              </w:rPr>
              <w:t>: owl, mummy, come back, tree, ivy.</w:t>
            </w:r>
          </w:p>
          <w:p w14:paraId="2FC35E35" w14:textId="572E6640" w:rsidR="00F070E2" w:rsidRPr="005C05BC" w:rsidRDefault="00F070E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Soft, hard, wet, dry, book, picture.</w:t>
            </w:r>
          </w:p>
        </w:tc>
        <w:tc>
          <w:tcPr>
            <w:tcW w:w="2084" w:type="dxa"/>
            <w:shd w:val="clear" w:color="auto" w:fill="D9D9D9" w:themeFill="background1" w:themeFillShade="D9"/>
          </w:tcPr>
          <w:p w14:paraId="429DC7EF" w14:textId="2C504DBB" w:rsidR="00E27DDA" w:rsidRDefault="00E27DD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Some number names 1-5 – counting for ordinality.</w:t>
            </w:r>
          </w:p>
          <w:p w14:paraId="190DEDFA" w14:textId="181F2238" w:rsidR="0054459E" w:rsidRDefault="005F753C" w:rsidP="003A1BF3">
            <w:pPr>
              <w:rPr>
                <w:sz w:val="18"/>
                <w:szCs w:val="18"/>
              </w:rPr>
            </w:pPr>
            <w:r w:rsidRPr="005C05BC">
              <w:rPr>
                <w:sz w:val="18"/>
                <w:szCs w:val="18"/>
              </w:rPr>
              <w:t>More</w:t>
            </w:r>
            <w:r>
              <w:rPr>
                <w:sz w:val="18"/>
                <w:szCs w:val="18"/>
              </w:rPr>
              <w:t xml:space="preserve">, </w:t>
            </w:r>
            <w:r w:rsidRPr="005C05BC">
              <w:rPr>
                <w:sz w:val="18"/>
                <w:szCs w:val="18"/>
              </w:rPr>
              <w:t>lots</w:t>
            </w:r>
            <w:r>
              <w:rPr>
                <w:sz w:val="18"/>
                <w:szCs w:val="18"/>
              </w:rPr>
              <w:t>, same,</w:t>
            </w:r>
            <w:r w:rsidR="00E27DDA">
              <w:rPr>
                <w:sz w:val="18"/>
                <w:szCs w:val="18"/>
              </w:rPr>
              <w:t xml:space="preserve"> less</w:t>
            </w:r>
          </w:p>
          <w:p w14:paraId="7E0216AA" w14:textId="77777777" w:rsidR="00DC20FC" w:rsidRDefault="008E711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Heavy, light.</w:t>
            </w:r>
          </w:p>
          <w:p w14:paraId="7501E746" w14:textId="387B1131" w:rsidR="008E711F" w:rsidRPr="005C05BC" w:rsidRDefault="008E711F" w:rsidP="003A1BF3">
            <w:pPr>
              <w:rPr>
                <w:sz w:val="18"/>
                <w:szCs w:val="18"/>
              </w:rPr>
            </w:pPr>
          </w:p>
        </w:tc>
        <w:tc>
          <w:tcPr>
            <w:tcW w:w="2142" w:type="dxa"/>
            <w:shd w:val="clear" w:color="auto" w:fill="D9D9D9" w:themeFill="background1" w:themeFillShade="D9"/>
          </w:tcPr>
          <w:p w14:paraId="3F2C3C88" w14:textId="1F6CD55F" w:rsidR="00C326D4" w:rsidRDefault="00C326D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Farm animal names.</w:t>
            </w:r>
          </w:p>
          <w:p w14:paraId="667B4678" w14:textId="4DC950C4" w:rsidR="0054459E" w:rsidRDefault="00694A3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Pumpkin, seeds, </w:t>
            </w:r>
            <w:r w:rsidR="004A1FA4">
              <w:rPr>
                <w:sz w:val="18"/>
                <w:szCs w:val="18"/>
              </w:rPr>
              <w:t>stripy, orange, peduncle.</w:t>
            </w:r>
          </w:p>
          <w:p w14:paraId="1CD3B74A" w14:textId="77777777" w:rsidR="004A1FA4" w:rsidRDefault="004A1FA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Autumn, cold, rain.</w:t>
            </w:r>
          </w:p>
          <w:p w14:paraId="7F404B22" w14:textId="628F5111" w:rsidR="004A1FA4" w:rsidRDefault="004A1FA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Bonfire, fireworks</w:t>
            </w:r>
            <w:r w:rsidR="00D36FBF">
              <w:rPr>
                <w:sz w:val="18"/>
                <w:szCs w:val="18"/>
              </w:rPr>
              <w:t xml:space="preserve">, </w:t>
            </w:r>
            <w:r w:rsidR="00DB1E3D">
              <w:rPr>
                <w:sz w:val="18"/>
                <w:szCs w:val="18"/>
              </w:rPr>
              <w:t>Diwali</w:t>
            </w:r>
          </w:p>
          <w:p w14:paraId="65126855" w14:textId="7C86FFD8" w:rsidR="004A1FA4" w:rsidRPr="005C05BC" w:rsidRDefault="004A1FA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Christmas, tree, baubles, </w:t>
            </w:r>
            <w:r w:rsidR="001E00B8">
              <w:rPr>
                <w:sz w:val="18"/>
                <w:szCs w:val="18"/>
              </w:rPr>
              <w:t xml:space="preserve">candy cane, lights. </w:t>
            </w:r>
            <w:r w:rsidR="002F2A97">
              <w:rPr>
                <w:sz w:val="18"/>
                <w:szCs w:val="18"/>
              </w:rPr>
              <w:t>Mary Joseph, Jesus, donkey, camel, Nativity.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7B20C2D1" w14:textId="77777777" w:rsidR="0054459E" w:rsidRDefault="00185F1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Play, house, kitchen, tea set, baking tray, scales, gingerbread man cutter.</w:t>
            </w:r>
          </w:p>
          <w:p w14:paraId="0E39611E" w14:textId="431CBEDC" w:rsidR="004D7238" w:rsidRPr="005C05BC" w:rsidRDefault="004D723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Tap, bang.</w:t>
            </w:r>
          </w:p>
        </w:tc>
      </w:tr>
      <w:tr w:rsidR="0054459E" w:rsidRPr="001F308F" w14:paraId="196196BA" w14:textId="77777777" w:rsidTr="003A1BF3">
        <w:trPr>
          <w:trHeight w:val="1158"/>
        </w:trPr>
        <w:tc>
          <w:tcPr>
            <w:tcW w:w="1135" w:type="dxa"/>
            <w:shd w:val="clear" w:color="auto" w:fill="auto"/>
          </w:tcPr>
          <w:p w14:paraId="67E2FFD7" w14:textId="09C4FE95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</w:t>
            </w:r>
            <w:r w:rsidR="00A64950">
              <w:rPr>
                <w:rFonts w:cstheme="minorHAnsi"/>
                <w:b/>
                <w:bCs/>
                <w:sz w:val="16"/>
                <w:szCs w:val="16"/>
              </w:rPr>
              <w:t>e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0A7DDBB0" w14:textId="58BBE84B" w:rsidR="0054459E" w:rsidRPr="0094567E" w:rsidRDefault="0054459E" w:rsidP="003A1BF3">
            <w:pPr>
              <w:tabs>
                <w:tab w:val="right" w:pos="5324"/>
              </w:tabs>
              <w:rPr>
                <w:noProof/>
                <w:lang w:eastAsia="en-GB"/>
              </w:rPr>
            </w:pPr>
            <w:r>
              <w:rPr>
                <w:sz w:val="15"/>
                <w:szCs w:val="15"/>
              </w:rPr>
              <w:t xml:space="preserve">   </w:t>
            </w:r>
            <w:r w:rsidR="00F30FBA" w:rsidRPr="00F30FBA">
              <w:rPr>
                <w:noProof/>
                <w:sz w:val="15"/>
                <w:szCs w:val="15"/>
              </w:rPr>
              <w:drawing>
                <wp:inline distT="0" distB="0" distL="0" distR="0" wp14:anchorId="202ECA65" wp14:editId="0EF97E88">
                  <wp:extent cx="814609" cy="707423"/>
                  <wp:effectExtent l="0" t="0" r="508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561" cy="712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5"/>
                <w:szCs w:val="15"/>
              </w:rPr>
              <w:t xml:space="preserve">     </w:t>
            </w:r>
            <w:r w:rsidR="00A13720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 </w:t>
            </w:r>
            <w:r w:rsidR="00AF1D0F">
              <w:rPr>
                <w:sz w:val="15"/>
                <w:szCs w:val="15"/>
              </w:rPr>
              <w:t xml:space="preserve"> </w:t>
            </w:r>
            <w:r w:rsidR="00AF1D0F" w:rsidRPr="00AF1D0F">
              <w:rPr>
                <w:noProof/>
                <w:sz w:val="15"/>
                <w:szCs w:val="15"/>
              </w:rPr>
              <w:drawing>
                <wp:inline distT="0" distB="0" distL="0" distR="0" wp14:anchorId="1A2095FE" wp14:editId="55355E97">
                  <wp:extent cx="661008" cy="678873"/>
                  <wp:effectExtent l="0" t="0" r="6350" b="698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078" cy="691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5"/>
                <w:szCs w:val="15"/>
              </w:rPr>
              <w:t xml:space="preserve"> </w:t>
            </w:r>
            <w:r w:rsidR="00AF1D0F">
              <w:rPr>
                <w:noProof/>
                <w:sz w:val="15"/>
                <w:szCs w:val="15"/>
              </w:rPr>
              <w:t xml:space="preserve">   </w:t>
            </w:r>
            <w:r w:rsidR="00177BA2">
              <w:rPr>
                <w:noProof/>
                <w:sz w:val="15"/>
                <w:szCs w:val="15"/>
              </w:rPr>
              <w:t xml:space="preserve">   </w:t>
            </w:r>
            <w:r w:rsidR="004C02C2">
              <w:rPr>
                <w:noProof/>
                <w:sz w:val="15"/>
                <w:szCs w:val="15"/>
              </w:rPr>
              <w:t xml:space="preserve"> </w:t>
            </w:r>
            <w:r w:rsidR="004C02C2" w:rsidRPr="004C02C2">
              <w:rPr>
                <w:noProof/>
                <w:sz w:val="15"/>
                <w:szCs w:val="15"/>
              </w:rPr>
              <w:drawing>
                <wp:inline distT="0" distB="0" distL="0" distR="0" wp14:anchorId="3ADAD648" wp14:editId="6BCB8257">
                  <wp:extent cx="774223" cy="692727"/>
                  <wp:effectExtent l="0" t="0" r="6985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187" cy="706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F1D0F">
              <w:rPr>
                <w:noProof/>
                <w:sz w:val="15"/>
                <w:szCs w:val="15"/>
              </w:rPr>
              <w:t xml:space="preserve">  </w:t>
            </w:r>
            <w:r w:rsidR="004C02C2">
              <w:rPr>
                <w:noProof/>
                <w:sz w:val="15"/>
                <w:szCs w:val="15"/>
              </w:rPr>
              <w:t xml:space="preserve">      </w:t>
            </w:r>
            <w:r w:rsidR="00A13720" w:rsidRPr="00A13720">
              <w:rPr>
                <w:noProof/>
                <w:sz w:val="15"/>
                <w:szCs w:val="15"/>
              </w:rPr>
              <w:drawing>
                <wp:inline distT="0" distB="0" distL="0" distR="0" wp14:anchorId="3BD8A3A0" wp14:editId="0A2689CA">
                  <wp:extent cx="669525" cy="713509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418" cy="725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13720">
              <w:rPr>
                <w:noProof/>
                <w:sz w:val="15"/>
                <w:szCs w:val="15"/>
              </w:rPr>
              <w:t xml:space="preserve">       </w:t>
            </w:r>
            <w:r w:rsidR="00177BA2" w:rsidRPr="00177BA2">
              <w:rPr>
                <w:noProof/>
                <w:sz w:val="15"/>
                <w:szCs w:val="15"/>
              </w:rPr>
              <w:drawing>
                <wp:inline distT="0" distB="0" distL="0" distR="0" wp14:anchorId="3166E24E" wp14:editId="364286EB">
                  <wp:extent cx="605502" cy="741218"/>
                  <wp:effectExtent l="0" t="0" r="4445" b="190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211" cy="751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13720">
              <w:rPr>
                <w:noProof/>
                <w:sz w:val="15"/>
                <w:szCs w:val="15"/>
              </w:rPr>
              <w:t xml:space="preserve">  </w:t>
            </w:r>
            <w:r w:rsidR="00AD3692">
              <w:rPr>
                <w:noProof/>
                <w:sz w:val="15"/>
                <w:szCs w:val="15"/>
              </w:rPr>
              <w:t xml:space="preserve">  </w:t>
            </w:r>
            <w:r w:rsidR="00AD3692" w:rsidRPr="00AD3692">
              <w:rPr>
                <w:noProof/>
                <w:sz w:val="15"/>
                <w:szCs w:val="15"/>
              </w:rPr>
              <w:drawing>
                <wp:inline distT="0" distB="0" distL="0" distR="0" wp14:anchorId="2B0E5440" wp14:editId="4CF06CC1">
                  <wp:extent cx="643690" cy="741219"/>
                  <wp:effectExtent l="0" t="0" r="4445" b="190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277" cy="751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D3692">
              <w:rPr>
                <w:noProof/>
                <w:sz w:val="15"/>
                <w:szCs w:val="15"/>
              </w:rPr>
              <w:t xml:space="preserve">       </w:t>
            </w:r>
            <w:r w:rsidR="00A64950" w:rsidRPr="00A64950">
              <w:rPr>
                <w:noProof/>
                <w:sz w:val="15"/>
                <w:szCs w:val="15"/>
              </w:rPr>
              <w:drawing>
                <wp:inline distT="0" distB="0" distL="0" distR="0" wp14:anchorId="0DEDB72F" wp14:editId="3199E89D">
                  <wp:extent cx="571703" cy="741218"/>
                  <wp:effectExtent l="0" t="0" r="0" b="190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086" cy="752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5"/>
                <w:szCs w:val="15"/>
              </w:rPr>
              <w:t xml:space="preserve">        </w:t>
            </w:r>
            <w:r w:rsidR="00D42C65" w:rsidRPr="00D42C65">
              <w:rPr>
                <w:noProof/>
                <w:sz w:val="15"/>
                <w:szCs w:val="15"/>
              </w:rPr>
              <w:drawing>
                <wp:inline distT="0" distB="0" distL="0" distR="0" wp14:anchorId="0DDA934A" wp14:editId="5B87A5CC">
                  <wp:extent cx="732098" cy="751238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823" cy="76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93339">
              <w:rPr>
                <w:sz w:val="15"/>
                <w:szCs w:val="15"/>
              </w:rPr>
              <w:t xml:space="preserve">      </w:t>
            </w:r>
            <w:r w:rsidR="00F30FBA" w:rsidRPr="002F2D79">
              <w:rPr>
                <w:noProof/>
                <w:sz w:val="15"/>
                <w:szCs w:val="15"/>
              </w:rPr>
              <w:drawing>
                <wp:inline distT="0" distB="0" distL="0" distR="0" wp14:anchorId="1AD0A490" wp14:editId="0CE9491F">
                  <wp:extent cx="665480" cy="772285"/>
                  <wp:effectExtent l="0" t="0" r="1270" b="889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823" cy="78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D3692">
              <w:rPr>
                <w:sz w:val="15"/>
                <w:szCs w:val="15"/>
              </w:rPr>
              <w:t xml:space="preserve">          </w:t>
            </w:r>
            <w:r w:rsidR="00AD3692" w:rsidRPr="00AE1992">
              <w:rPr>
                <w:noProof/>
                <w:sz w:val="15"/>
                <w:szCs w:val="15"/>
              </w:rPr>
              <w:drawing>
                <wp:inline distT="0" distB="0" distL="0" distR="0" wp14:anchorId="3BCB7963" wp14:editId="07FC9346">
                  <wp:extent cx="768927" cy="802542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521" cy="80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E8F94E" w14:textId="08881789" w:rsidR="003D1CE8" w:rsidRDefault="003D1CE8" w:rsidP="000064F5">
      <w:pPr>
        <w:spacing w:after="0"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77701" behindDoc="0" locked="0" layoutInCell="1" allowOverlap="1" wp14:anchorId="304C1DA8" wp14:editId="5AB6EB47">
            <wp:simplePos x="0" y="0"/>
            <wp:positionH relativeFrom="margin">
              <wp:posOffset>8728364</wp:posOffset>
            </wp:positionH>
            <wp:positionV relativeFrom="paragraph">
              <wp:posOffset>-103909</wp:posOffset>
            </wp:positionV>
            <wp:extent cx="802748" cy="484909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516" cy="487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75653" behindDoc="0" locked="0" layoutInCell="1" allowOverlap="1" wp14:anchorId="7777AF16" wp14:editId="1BE615EC">
            <wp:simplePos x="0" y="0"/>
            <wp:positionH relativeFrom="margin">
              <wp:posOffset>7975474</wp:posOffset>
            </wp:positionH>
            <wp:positionV relativeFrom="paragraph">
              <wp:posOffset>-103909</wp:posOffset>
            </wp:positionV>
            <wp:extent cx="663039" cy="521681"/>
            <wp:effectExtent l="0" t="0" r="381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08" cy="523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59E">
        <w:rPr>
          <w:rFonts w:cstheme="minorHAnsi"/>
          <w:b/>
          <w:sz w:val="24"/>
          <w:szCs w:val="24"/>
        </w:rPr>
        <w:t>Daisy</w:t>
      </w:r>
      <w:r w:rsidR="00E70A81">
        <w:rPr>
          <w:rFonts w:cstheme="minorHAnsi"/>
          <w:b/>
          <w:sz w:val="24"/>
          <w:szCs w:val="24"/>
        </w:rPr>
        <w:t xml:space="preserve"> Nursery</w:t>
      </w:r>
      <w:r w:rsidR="0054459E" w:rsidRPr="00FC696C">
        <w:rPr>
          <w:rFonts w:cstheme="minorHAnsi"/>
          <w:b/>
          <w:sz w:val="24"/>
          <w:szCs w:val="24"/>
        </w:rPr>
        <w:t xml:space="preserve"> Long Term overview 202</w:t>
      </w:r>
      <w:r w:rsidR="0054459E">
        <w:rPr>
          <w:rFonts w:cstheme="minorHAnsi"/>
          <w:b/>
          <w:sz w:val="24"/>
          <w:szCs w:val="24"/>
        </w:rPr>
        <w:t>5</w:t>
      </w:r>
      <w:r w:rsidR="0054459E" w:rsidRPr="00FC696C">
        <w:rPr>
          <w:rFonts w:cstheme="minorHAnsi"/>
          <w:b/>
          <w:sz w:val="24"/>
          <w:szCs w:val="24"/>
        </w:rPr>
        <w:t>-202</w:t>
      </w:r>
      <w:r w:rsidR="0054459E">
        <w:rPr>
          <w:rFonts w:cstheme="minorHAnsi"/>
          <w:b/>
          <w:sz w:val="24"/>
          <w:szCs w:val="24"/>
        </w:rPr>
        <w:t>6</w:t>
      </w:r>
    </w:p>
    <w:p w14:paraId="51266CA1" w14:textId="77777777" w:rsidR="003D1CE8" w:rsidRDefault="003D1CE8" w:rsidP="003D1CE8">
      <w:pPr>
        <w:spacing w:after="0" w:line="240" w:lineRule="auto"/>
        <w:rPr>
          <w:rFonts w:cstheme="minorHAnsi"/>
          <w:sz w:val="16"/>
          <w:szCs w:val="16"/>
        </w:rPr>
      </w:pPr>
    </w:p>
    <w:p w14:paraId="2B60550A" w14:textId="343ADC69" w:rsidR="0054459E" w:rsidRPr="003D1CE8" w:rsidRDefault="0054459E" w:rsidP="003D1CE8">
      <w:pPr>
        <w:spacing w:after="0"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24"/>
          <w:szCs w:val="24"/>
        </w:rPr>
        <w:t xml:space="preserve">                 </w:t>
      </w:r>
      <w:r w:rsidRPr="00FC696C">
        <w:rPr>
          <w:rFonts w:cstheme="minorHAnsi"/>
          <w:sz w:val="24"/>
          <w:szCs w:val="24"/>
        </w:rPr>
        <w:t xml:space="preserve">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1990"/>
        <w:gridCol w:w="1965"/>
        <w:gridCol w:w="2047"/>
        <w:gridCol w:w="1945"/>
        <w:gridCol w:w="2281"/>
        <w:gridCol w:w="2052"/>
      </w:tblGrid>
      <w:tr w:rsidR="00B42C03" w14:paraId="5E0A7CA1" w14:textId="77777777" w:rsidTr="00E752B5">
        <w:tc>
          <w:tcPr>
            <w:tcW w:w="1135" w:type="dxa"/>
          </w:tcPr>
          <w:p w14:paraId="29AB2113" w14:textId="77777777" w:rsidR="0054459E" w:rsidRDefault="0054459E" w:rsidP="003A1BF3">
            <w:pPr>
              <w:jc w:val="center"/>
            </w:pPr>
          </w:p>
        </w:tc>
        <w:tc>
          <w:tcPr>
            <w:tcW w:w="1973" w:type="dxa"/>
          </w:tcPr>
          <w:p w14:paraId="25209179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1990" w:type="dxa"/>
          </w:tcPr>
          <w:p w14:paraId="6D7991F1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1965" w:type="dxa"/>
          </w:tcPr>
          <w:p w14:paraId="6BE0B339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2047" w:type="dxa"/>
          </w:tcPr>
          <w:p w14:paraId="26488878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1945" w:type="dxa"/>
          </w:tcPr>
          <w:p w14:paraId="47A839B0" w14:textId="426C8D81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2281" w:type="dxa"/>
          </w:tcPr>
          <w:p w14:paraId="1BB9E377" w14:textId="6B3B6C96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052" w:type="dxa"/>
          </w:tcPr>
          <w:p w14:paraId="45580D7E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54459E" w14:paraId="31C8B05D" w14:textId="77777777" w:rsidTr="003A1BF3">
        <w:tc>
          <w:tcPr>
            <w:tcW w:w="1135" w:type="dxa"/>
          </w:tcPr>
          <w:p w14:paraId="535C0EDE" w14:textId="77777777" w:rsidR="0054459E" w:rsidRPr="00010C7D" w:rsidRDefault="0054459E" w:rsidP="003A1BF3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0DB34773" w14:textId="37CDA1EB" w:rsidR="0054459E" w:rsidRPr="001271C7" w:rsidRDefault="0054459E" w:rsidP="003A1BF3">
            <w:pPr>
              <w:jc w:val="center"/>
              <w:rPr>
                <w:sz w:val="20"/>
                <w:szCs w:val="20"/>
              </w:rPr>
            </w:pPr>
            <w:r w:rsidRPr="00DB0A1B">
              <w:rPr>
                <w:b/>
                <w:bCs/>
                <w:sz w:val="20"/>
                <w:szCs w:val="20"/>
              </w:rPr>
              <w:t>Me in My World</w:t>
            </w:r>
            <w:r w:rsidR="00DB0A1B">
              <w:rPr>
                <w:sz w:val="20"/>
                <w:szCs w:val="20"/>
              </w:rPr>
              <w:t xml:space="preserve"> </w:t>
            </w:r>
            <w:r w:rsidR="00E277EA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All About Me</w:t>
            </w:r>
            <w:r w:rsidR="00DB0A1B">
              <w:rPr>
                <w:sz w:val="20"/>
                <w:szCs w:val="20"/>
              </w:rPr>
              <w:t xml:space="preserve"> and Winter changes</w:t>
            </w:r>
            <w:r w:rsidR="00405803">
              <w:rPr>
                <w:sz w:val="20"/>
                <w:szCs w:val="20"/>
              </w:rPr>
              <w:t>!</w:t>
            </w:r>
          </w:p>
        </w:tc>
      </w:tr>
      <w:tr w:rsidR="00B42C03" w:rsidRPr="001F308F" w14:paraId="39B01AA3" w14:textId="77777777" w:rsidTr="00E752B5">
        <w:tc>
          <w:tcPr>
            <w:tcW w:w="1135" w:type="dxa"/>
          </w:tcPr>
          <w:p w14:paraId="7B22B25A" w14:textId="171CBDF7" w:rsidR="00DC74D2" w:rsidRPr="0076318F" w:rsidRDefault="00DC74D2" w:rsidP="00DC74D2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Spring 1</w:t>
            </w:r>
          </w:p>
          <w:p w14:paraId="7D212D57" w14:textId="77777777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CD54C2D" w14:textId="77777777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Starting points and spotlights</w:t>
            </w:r>
          </w:p>
          <w:p w14:paraId="1DD85801" w14:textId="77777777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FB4E95F" w14:textId="17AED877" w:rsidR="00DC74D2" w:rsidRDefault="006D4DDA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</w:t>
            </w:r>
            <w:r w:rsidR="00DC74D2">
              <w:rPr>
                <w:rFonts w:cstheme="minorHAnsi"/>
                <w:b/>
                <w:bCs/>
                <w:sz w:val="16"/>
                <w:szCs w:val="16"/>
              </w:rPr>
              <w:t>/</w:t>
            </w:r>
          </w:p>
          <w:p w14:paraId="2A698E2C" w14:textId="77777777" w:rsidR="00DC74D2" w:rsidRPr="0076318F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342119E4" w14:textId="77777777" w:rsidR="00DC74D2" w:rsidRDefault="00DC74D2" w:rsidP="00DC74D2">
            <w:pPr>
              <w:rPr>
                <w:b/>
                <w:bCs/>
                <w:sz w:val="16"/>
                <w:szCs w:val="16"/>
              </w:rPr>
            </w:pPr>
          </w:p>
          <w:p w14:paraId="596BCFF4" w14:textId="77777777" w:rsidR="001A0C12" w:rsidRDefault="001A0C12" w:rsidP="00DC74D2">
            <w:pPr>
              <w:rPr>
                <w:b/>
                <w:bCs/>
                <w:sz w:val="16"/>
                <w:szCs w:val="16"/>
              </w:rPr>
            </w:pPr>
          </w:p>
          <w:p w14:paraId="1135DEA0" w14:textId="46C6C51C" w:rsidR="001A0C12" w:rsidRDefault="001A0C12" w:rsidP="00DC74D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Key:</w:t>
            </w:r>
          </w:p>
          <w:p w14:paraId="2E7FEB5A" w14:textId="2EDFA8DA" w:rsidR="001B0FBB" w:rsidRPr="001F308F" w:rsidRDefault="001B0FBB" w:rsidP="00DC74D2">
            <w:pPr>
              <w:rPr>
                <w:b/>
                <w:bCs/>
                <w:sz w:val="16"/>
                <w:szCs w:val="16"/>
              </w:rPr>
            </w:pPr>
            <w:r w:rsidRPr="001A0C12">
              <w:rPr>
                <w:b/>
                <w:bCs/>
                <w:sz w:val="16"/>
                <w:szCs w:val="16"/>
                <w:highlight w:val="yellow"/>
              </w:rPr>
              <w:t>Our returners</w:t>
            </w:r>
            <w:r w:rsidR="001A0C12" w:rsidRPr="001A0C12">
              <w:rPr>
                <w:b/>
                <w:bCs/>
                <w:sz w:val="16"/>
                <w:szCs w:val="16"/>
                <w:highlight w:val="yellow"/>
              </w:rPr>
              <w:t>:</w:t>
            </w:r>
            <w:r w:rsidR="001A0C12">
              <w:rPr>
                <w:b/>
                <w:bCs/>
                <w:sz w:val="16"/>
                <w:szCs w:val="16"/>
              </w:rPr>
              <w:t xml:space="preserve"> existing children returning to Daisy Nursery. </w:t>
            </w:r>
          </w:p>
        </w:tc>
        <w:tc>
          <w:tcPr>
            <w:tcW w:w="1973" w:type="dxa"/>
            <w:shd w:val="clear" w:color="auto" w:fill="auto"/>
          </w:tcPr>
          <w:p w14:paraId="60D8871F" w14:textId="472148BE" w:rsidR="00DC74D2" w:rsidRPr="007F7AC6" w:rsidRDefault="00DC74D2" w:rsidP="0088132E">
            <w:pPr>
              <w:tabs>
                <w:tab w:val="left" w:pos="2709"/>
                <w:tab w:val="left" w:pos="2710"/>
              </w:tabs>
              <w:rPr>
                <w:sz w:val="18"/>
                <w:szCs w:val="18"/>
              </w:rPr>
            </w:pPr>
            <w:r w:rsidRPr="007F7AC6">
              <w:rPr>
                <w:sz w:val="18"/>
                <w:szCs w:val="18"/>
              </w:rPr>
              <w:t>Watches</w:t>
            </w:r>
            <w:r w:rsidRPr="007F7AC6">
              <w:rPr>
                <w:spacing w:val="-3"/>
                <w:sz w:val="18"/>
                <w:szCs w:val="18"/>
              </w:rPr>
              <w:t xml:space="preserve"> </w:t>
            </w:r>
            <w:r w:rsidRPr="007F7AC6">
              <w:rPr>
                <w:sz w:val="18"/>
                <w:szCs w:val="18"/>
              </w:rPr>
              <w:t>what</w:t>
            </w:r>
            <w:r w:rsidRPr="007F7AC6">
              <w:rPr>
                <w:spacing w:val="-3"/>
                <w:sz w:val="18"/>
                <w:szCs w:val="18"/>
              </w:rPr>
              <w:t xml:space="preserve"> </w:t>
            </w:r>
            <w:r w:rsidRPr="007F7AC6">
              <w:rPr>
                <w:sz w:val="18"/>
                <w:szCs w:val="18"/>
              </w:rPr>
              <w:t>friends</w:t>
            </w:r>
            <w:r w:rsidRPr="007F7AC6">
              <w:rPr>
                <w:spacing w:val="-1"/>
                <w:sz w:val="18"/>
                <w:szCs w:val="18"/>
              </w:rPr>
              <w:t xml:space="preserve"> </w:t>
            </w:r>
            <w:r w:rsidRPr="007F7AC6">
              <w:rPr>
                <w:sz w:val="18"/>
                <w:szCs w:val="18"/>
              </w:rPr>
              <w:t>are</w:t>
            </w:r>
            <w:r w:rsidRPr="007F7AC6">
              <w:rPr>
                <w:spacing w:val="-1"/>
                <w:sz w:val="18"/>
                <w:szCs w:val="18"/>
              </w:rPr>
              <w:t xml:space="preserve"> </w:t>
            </w:r>
            <w:r w:rsidRPr="007F7AC6">
              <w:rPr>
                <w:sz w:val="18"/>
                <w:szCs w:val="18"/>
              </w:rPr>
              <w:t>doing and</w:t>
            </w:r>
            <w:r w:rsidR="00CD7EEB" w:rsidRPr="007F7AC6">
              <w:rPr>
                <w:sz w:val="18"/>
                <w:szCs w:val="18"/>
              </w:rPr>
              <w:t xml:space="preserve"> begins to</w:t>
            </w:r>
            <w:r w:rsidRPr="007F7AC6">
              <w:rPr>
                <w:spacing w:val="-4"/>
                <w:sz w:val="18"/>
                <w:szCs w:val="18"/>
              </w:rPr>
              <w:t xml:space="preserve"> </w:t>
            </w:r>
            <w:r w:rsidRPr="007F7AC6">
              <w:rPr>
                <w:sz w:val="18"/>
                <w:szCs w:val="18"/>
              </w:rPr>
              <w:t>play</w:t>
            </w:r>
            <w:r w:rsidR="00A72A51">
              <w:rPr>
                <w:sz w:val="18"/>
                <w:szCs w:val="18"/>
              </w:rPr>
              <w:t xml:space="preserve"> next to them</w:t>
            </w:r>
            <w:r w:rsidRPr="007F7AC6">
              <w:rPr>
                <w:sz w:val="18"/>
                <w:szCs w:val="18"/>
              </w:rPr>
              <w:t>.</w:t>
            </w:r>
          </w:p>
          <w:p w14:paraId="52BA4898" w14:textId="1770AE1D" w:rsidR="00DC74D2" w:rsidRPr="007F7AC6" w:rsidRDefault="00C72E44" w:rsidP="0088132E">
            <w:pPr>
              <w:tabs>
                <w:tab w:val="left" w:pos="2709"/>
                <w:tab w:val="left" w:pos="2710"/>
              </w:tabs>
              <w:rPr>
                <w:sz w:val="18"/>
                <w:szCs w:val="18"/>
              </w:rPr>
            </w:pPr>
            <w:r w:rsidRPr="007F7AC6">
              <w:rPr>
                <w:sz w:val="18"/>
                <w:szCs w:val="18"/>
              </w:rPr>
              <w:t xml:space="preserve">Notice what adults do and </w:t>
            </w:r>
            <w:r w:rsidR="00B42C03" w:rsidRPr="007F7AC6">
              <w:rPr>
                <w:sz w:val="18"/>
                <w:szCs w:val="18"/>
              </w:rPr>
              <w:t>begins</w:t>
            </w:r>
            <w:r w:rsidRPr="007F7AC6">
              <w:rPr>
                <w:sz w:val="18"/>
                <w:szCs w:val="18"/>
              </w:rPr>
              <w:t xml:space="preserve"> </w:t>
            </w:r>
            <w:r w:rsidR="00DC74D2" w:rsidRPr="007F7AC6">
              <w:rPr>
                <w:sz w:val="18"/>
                <w:szCs w:val="18"/>
              </w:rPr>
              <w:t>to</w:t>
            </w:r>
            <w:r w:rsidR="00DC74D2" w:rsidRPr="007F7AC6">
              <w:rPr>
                <w:spacing w:val="-3"/>
                <w:sz w:val="18"/>
                <w:szCs w:val="18"/>
              </w:rPr>
              <w:t xml:space="preserve"> </w:t>
            </w:r>
            <w:r w:rsidR="00DC74D2" w:rsidRPr="007F7AC6">
              <w:rPr>
                <w:sz w:val="18"/>
                <w:szCs w:val="18"/>
              </w:rPr>
              <w:t>help</w:t>
            </w:r>
            <w:r w:rsidRPr="007F7AC6">
              <w:rPr>
                <w:sz w:val="18"/>
                <w:szCs w:val="18"/>
              </w:rPr>
              <w:t>.</w:t>
            </w:r>
          </w:p>
          <w:p w14:paraId="32F89C13" w14:textId="0C09E880" w:rsidR="00DC74D2" w:rsidRPr="007F7AC6" w:rsidRDefault="00B42C03" w:rsidP="0088132E">
            <w:pPr>
              <w:tabs>
                <w:tab w:val="left" w:pos="2709"/>
                <w:tab w:val="left" w:pos="2710"/>
              </w:tabs>
              <w:rPr>
                <w:sz w:val="18"/>
                <w:szCs w:val="18"/>
              </w:rPr>
            </w:pPr>
            <w:r w:rsidRPr="007F7AC6">
              <w:rPr>
                <w:sz w:val="18"/>
                <w:szCs w:val="18"/>
              </w:rPr>
              <w:t xml:space="preserve">Shows more </w:t>
            </w:r>
            <w:r w:rsidR="004F2BCA" w:rsidRPr="007F7AC6">
              <w:rPr>
                <w:sz w:val="18"/>
                <w:szCs w:val="18"/>
              </w:rPr>
              <w:t>independence</w:t>
            </w:r>
            <w:r w:rsidR="00373838" w:rsidRPr="007F7AC6">
              <w:rPr>
                <w:sz w:val="18"/>
                <w:szCs w:val="18"/>
              </w:rPr>
              <w:t>, sometimes rejecting help, ‘Me do it.’</w:t>
            </w:r>
          </w:p>
          <w:p w14:paraId="791A62CA" w14:textId="77777777" w:rsidR="00DC74D2" w:rsidRDefault="00955FD5" w:rsidP="0088132E">
            <w:pPr>
              <w:tabs>
                <w:tab w:val="left" w:pos="2709"/>
                <w:tab w:val="left" w:pos="2710"/>
              </w:tabs>
              <w:rPr>
                <w:sz w:val="18"/>
                <w:szCs w:val="18"/>
              </w:rPr>
            </w:pPr>
            <w:r w:rsidRPr="007F7AC6">
              <w:rPr>
                <w:sz w:val="18"/>
                <w:szCs w:val="18"/>
              </w:rPr>
              <w:t xml:space="preserve">Expressing </w:t>
            </w:r>
            <w:r w:rsidR="007F7AC6" w:rsidRPr="007F7AC6">
              <w:rPr>
                <w:sz w:val="18"/>
                <w:szCs w:val="18"/>
              </w:rPr>
              <w:t xml:space="preserve">different </w:t>
            </w:r>
            <w:r w:rsidR="00A60707" w:rsidRPr="007F7AC6">
              <w:rPr>
                <w:sz w:val="18"/>
                <w:szCs w:val="18"/>
              </w:rPr>
              <w:t>feelings -sometimes</w:t>
            </w:r>
            <w:r w:rsidR="007242D9" w:rsidRPr="007F7AC6">
              <w:rPr>
                <w:sz w:val="18"/>
                <w:szCs w:val="18"/>
              </w:rPr>
              <w:t xml:space="preserve"> feelings of frustration</w:t>
            </w:r>
            <w:r w:rsidR="00A60707" w:rsidRPr="007F7AC6">
              <w:rPr>
                <w:sz w:val="18"/>
                <w:szCs w:val="18"/>
              </w:rPr>
              <w:t>.</w:t>
            </w:r>
          </w:p>
          <w:p w14:paraId="40B1C2B7" w14:textId="77777777" w:rsidR="00013078" w:rsidRDefault="00013078" w:rsidP="0088132E">
            <w:pPr>
              <w:tabs>
                <w:tab w:val="left" w:pos="2709"/>
                <w:tab w:val="left" w:pos="2710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Helps to wash hands</w:t>
            </w:r>
            <w:r w:rsidR="00021668">
              <w:rPr>
                <w:sz w:val="19"/>
                <w:szCs w:val="19"/>
              </w:rPr>
              <w:t xml:space="preserve">. </w:t>
            </w:r>
          </w:p>
          <w:p w14:paraId="08FDF73B" w14:textId="1A6025C1" w:rsidR="00021668" w:rsidRPr="00A64950" w:rsidRDefault="00021668" w:rsidP="0088132E">
            <w:pPr>
              <w:tabs>
                <w:tab w:val="left" w:pos="2709"/>
                <w:tab w:val="left" w:pos="2710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Growing awareness of bladder and bowel movements. </w:t>
            </w:r>
          </w:p>
        </w:tc>
        <w:tc>
          <w:tcPr>
            <w:tcW w:w="1990" w:type="dxa"/>
            <w:shd w:val="clear" w:color="auto" w:fill="auto"/>
          </w:tcPr>
          <w:p w14:paraId="3DFFC52D" w14:textId="2E1AA7E7" w:rsidR="00DC74D2" w:rsidRPr="009D431B" w:rsidRDefault="00DC74D2" w:rsidP="0088132E">
            <w:pPr>
              <w:tabs>
                <w:tab w:val="left" w:pos="2749"/>
                <w:tab w:val="left" w:pos="2750"/>
              </w:tabs>
              <w:contextualSpacing/>
              <w:rPr>
                <w:sz w:val="19"/>
                <w:szCs w:val="19"/>
              </w:rPr>
            </w:pPr>
            <w:r w:rsidRPr="009D431B">
              <w:rPr>
                <w:sz w:val="19"/>
                <w:szCs w:val="19"/>
              </w:rPr>
              <w:t>Is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interested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in</w:t>
            </w:r>
            <w:r w:rsidRPr="009D431B">
              <w:rPr>
                <w:spacing w:val="-2"/>
                <w:sz w:val="19"/>
                <w:szCs w:val="19"/>
              </w:rPr>
              <w:t xml:space="preserve"> </w:t>
            </w:r>
            <w:r w:rsidR="001D40E4">
              <w:rPr>
                <w:sz w:val="19"/>
                <w:szCs w:val="19"/>
              </w:rPr>
              <w:t xml:space="preserve">listening to </w:t>
            </w:r>
            <w:r w:rsidRPr="009D431B">
              <w:rPr>
                <w:sz w:val="19"/>
                <w:szCs w:val="19"/>
              </w:rPr>
              <w:t>stories</w:t>
            </w:r>
            <w:r w:rsidR="001D40E4">
              <w:rPr>
                <w:sz w:val="19"/>
                <w:szCs w:val="19"/>
              </w:rPr>
              <w:t xml:space="preserve"> read or retold</w:t>
            </w:r>
            <w:r w:rsidR="005D3874">
              <w:rPr>
                <w:sz w:val="19"/>
                <w:szCs w:val="19"/>
              </w:rPr>
              <w:t xml:space="preserve">, especially different voices or noises. </w:t>
            </w:r>
          </w:p>
          <w:p w14:paraId="131ACD3D" w14:textId="3E905D6A" w:rsidR="00DC74D2" w:rsidRDefault="006C05F2" w:rsidP="0088132E">
            <w:pPr>
              <w:tabs>
                <w:tab w:val="left" w:pos="2749"/>
                <w:tab w:val="left" w:pos="2750"/>
              </w:tabs>
              <w:contextualSpacing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Able to</w:t>
            </w:r>
            <w:r w:rsidR="00DC74D2" w:rsidRPr="009D431B">
              <w:rPr>
                <w:spacing w:val="-1"/>
                <w:sz w:val="19"/>
                <w:szCs w:val="19"/>
              </w:rPr>
              <w:t xml:space="preserve"> </w:t>
            </w:r>
            <w:r w:rsidR="00DC74D2" w:rsidRPr="009D431B">
              <w:rPr>
                <w:sz w:val="19"/>
                <w:szCs w:val="19"/>
              </w:rPr>
              <w:t>stop</w:t>
            </w:r>
            <w:r w:rsidR="00DC74D2" w:rsidRPr="009D431B">
              <w:rPr>
                <w:spacing w:val="-3"/>
                <w:sz w:val="19"/>
                <w:szCs w:val="19"/>
              </w:rPr>
              <w:t xml:space="preserve"> </w:t>
            </w:r>
            <w:r w:rsidR="00DC74D2" w:rsidRPr="009D431B">
              <w:rPr>
                <w:sz w:val="19"/>
                <w:szCs w:val="19"/>
              </w:rPr>
              <w:t>what</w:t>
            </w:r>
            <w:r w:rsidR="00DC74D2" w:rsidRPr="009D431B">
              <w:rPr>
                <w:spacing w:val="2"/>
                <w:sz w:val="19"/>
                <w:szCs w:val="19"/>
              </w:rPr>
              <w:t xml:space="preserve"> </w:t>
            </w:r>
            <w:r w:rsidR="00DC74D2" w:rsidRPr="009D431B">
              <w:rPr>
                <w:sz w:val="19"/>
                <w:szCs w:val="19"/>
              </w:rPr>
              <w:t>they</w:t>
            </w:r>
            <w:r w:rsidR="00DC74D2" w:rsidRPr="009D431B">
              <w:rPr>
                <w:spacing w:val="-3"/>
                <w:sz w:val="19"/>
                <w:szCs w:val="19"/>
              </w:rPr>
              <w:t xml:space="preserve"> </w:t>
            </w:r>
            <w:r w:rsidR="00DC74D2" w:rsidRPr="009D431B">
              <w:rPr>
                <w:sz w:val="19"/>
                <w:szCs w:val="19"/>
              </w:rPr>
              <w:t>are</w:t>
            </w:r>
            <w:r w:rsidR="00DC74D2" w:rsidRPr="009D431B">
              <w:rPr>
                <w:spacing w:val="-2"/>
                <w:sz w:val="19"/>
                <w:szCs w:val="19"/>
              </w:rPr>
              <w:t xml:space="preserve"> </w:t>
            </w:r>
            <w:r w:rsidR="00DC74D2" w:rsidRPr="009D431B">
              <w:rPr>
                <w:sz w:val="19"/>
                <w:szCs w:val="19"/>
              </w:rPr>
              <w:t>doing</w:t>
            </w:r>
            <w:r w:rsidR="00DC74D2" w:rsidRPr="009D431B"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3"/>
                <w:sz w:val="19"/>
                <w:szCs w:val="19"/>
              </w:rPr>
              <w:t xml:space="preserve">to </w:t>
            </w:r>
            <w:r w:rsidR="00DC74D2" w:rsidRPr="009D431B">
              <w:rPr>
                <w:sz w:val="19"/>
                <w:szCs w:val="19"/>
              </w:rPr>
              <w:t>liste</w:t>
            </w:r>
            <w:r w:rsidR="00975C04">
              <w:rPr>
                <w:sz w:val="19"/>
                <w:szCs w:val="19"/>
              </w:rPr>
              <w:t>n, shifting attention.</w:t>
            </w:r>
          </w:p>
          <w:p w14:paraId="337939A5" w14:textId="389625EA" w:rsidR="00167848" w:rsidRPr="009D431B" w:rsidRDefault="00167848" w:rsidP="0088132E">
            <w:pPr>
              <w:tabs>
                <w:tab w:val="left" w:pos="2749"/>
                <w:tab w:val="left" w:pos="2750"/>
              </w:tabs>
              <w:contextualSpacing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Understand simple concepts, </w:t>
            </w:r>
            <w:proofErr w:type="spellStart"/>
            <w:proofErr w:type="gramStart"/>
            <w:r>
              <w:rPr>
                <w:sz w:val="19"/>
                <w:szCs w:val="19"/>
              </w:rPr>
              <w:t>eg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</w:t>
            </w:r>
            <w:r w:rsidR="00193606">
              <w:rPr>
                <w:sz w:val="19"/>
                <w:szCs w:val="19"/>
              </w:rPr>
              <w:t>fast, slow.</w:t>
            </w:r>
          </w:p>
          <w:p w14:paraId="1EA7B759" w14:textId="4D47946F" w:rsidR="00DC74D2" w:rsidRDefault="00DC74D2" w:rsidP="0088132E">
            <w:pPr>
              <w:tabs>
                <w:tab w:val="left" w:pos="2709"/>
                <w:tab w:val="left" w:pos="2710"/>
              </w:tabs>
              <w:contextualSpacing/>
              <w:rPr>
                <w:sz w:val="19"/>
                <w:szCs w:val="19"/>
              </w:rPr>
            </w:pPr>
            <w:r w:rsidRPr="009D431B">
              <w:rPr>
                <w:sz w:val="19"/>
                <w:szCs w:val="19"/>
              </w:rPr>
              <w:t>Uses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lots</w:t>
            </w:r>
            <w:r w:rsidRPr="009D431B">
              <w:rPr>
                <w:spacing w:val="-2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of</w:t>
            </w:r>
            <w:r w:rsidRPr="009D431B">
              <w:rPr>
                <w:spacing w:val="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new</w:t>
            </w:r>
            <w:r w:rsidRPr="009D431B">
              <w:rPr>
                <w:spacing w:val="-4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words</w:t>
            </w:r>
            <w:r w:rsidR="00991AF5">
              <w:rPr>
                <w:sz w:val="19"/>
                <w:szCs w:val="19"/>
              </w:rPr>
              <w:t xml:space="preserve"> learned. </w:t>
            </w:r>
          </w:p>
          <w:p w14:paraId="39DC83D0" w14:textId="42D0A138" w:rsidR="00DC74D2" w:rsidRPr="00924DF4" w:rsidRDefault="00DC74D2" w:rsidP="00924DF4">
            <w:pPr>
              <w:tabs>
                <w:tab w:val="left" w:pos="2749"/>
                <w:tab w:val="left" w:pos="2750"/>
              </w:tabs>
              <w:contextualSpacing/>
              <w:rPr>
                <w:sz w:val="19"/>
                <w:szCs w:val="19"/>
              </w:rPr>
            </w:pPr>
            <w:bookmarkStart w:id="0" w:name="_Hlk139092424"/>
            <w:r w:rsidRPr="009D431B">
              <w:rPr>
                <w:sz w:val="19"/>
                <w:szCs w:val="19"/>
              </w:rPr>
              <w:t>Beginning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to</w:t>
            </w:r>
            <w:r w:rsidRPr="009D431B">
              <w:rPr>
                <w:spacing w:val="-3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u</w:t>
            </w:r>
            <w:r w:rsidR="002502FF">
              <w:rPr>
                <w:sz w:val="19"/>
                <w:szCs w:val="19"/>
              </w:rPr>
              <w:t>se</w:t>
            </w:r>
            <w:r w:rsidR="005E22C2">
              <w:rPr>
                <w:sz w:val="19"/>
                <w:szCs w:val="19"/>
              </w:rPr>
              <w:t>: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me,</w:t>
            </w:r>
            <w:r w:rsidRPr="009D431B">
              <w:rPr>
                <w:spacing w:val="-2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I</w:t>
            </w:r>
            <w:r w:rsidRPr="009D431B">
              <w:rPr>
                <w:spacing w:val="-1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and</w:t>
            </w:r>
            <w:r w:rsidRPr="009D431B">
              <w:rPr>
                <w:spacing w:val="-3"/>
                <w:sz w:val="19"/>
                <w:szCs w:val="19"/>
              </w:rPr>
              <w:t xml:space="preserve"> </w:t>
            </w:r>
            <w:r w:rsidRPr="009D431B">
              <w:rPr>
                <w:sz w:val="19"/>
                <w:szCs w:val="19"/>
              </w:rPr>
              <w:t>you.</w:t>
            </w:r>
            <w:bookmarkEnd w:id="0"/>
          </w:p>
        </w:tc>
        <w:tc>
          <w:tcPr>
            <w:tcW w:w="1965" w:type="dxa"/>
            <w:shd w:val="clear" w:color="auto" w:fill="auto"/>
          </w:tcPr>
          <w:p w14:paraId="1F1C8C45" w14:textId="70D03363" w:rsidR="00DC74D2" w:rsidRPr="002D348D" w:rsidRDefault="002D348D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bookmarkStart w:id="1" w:name="_Hlk139092459"/>
            <w:r w:rsidRPr="002D348D">
              <w:rPr>
                <w:sz w:val="18"/>
                <w:szCs w:val="18"/>
              </w:rPr>
              <w:t>R</w:t>
            </w:r>
            <w:r w:rsidR="00DC74D2" w:rsidRPr="002D348D">
              <w:rPr>
                <w:sz w:val="18"/>
                <w:szCs w:val="18"/>
              </w:rPr>
              <w:t>un</w:t>
            </w:r>
            <w:r w:rsidRPr="002D348D">
              <w:rPr>
                <w:sz w:val="18"/>
                <w:szCs w:val="18"/>
              </w:rPr>
              <w:t>,</w:t>
            </w:r>
            <w:r w:rsidR="00DC74D2" w:rsidRPr="002D348D">
              <w:rPr>
                <w:sz w:val="18"/>
                <w:szCs w:val="18"/>
              </w:rPr>
              <w:t xml:space="preserve"> change</w:t>
            </w:r>
            <w:r w:rsidR="00DC74D2" w:rsidRPr="002D348D">
              <w:rPr>
                <w:spacing w:val="-5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direction and</w:t>
            </w:r>
            <w:r w:rsidR="00DC74D2" w:rsidRPr="002D348D">
              <w:rPr>
                <w:spacing w:val="-2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slow</w:t>
            </w:r>
            <w:r w:rsidR="00DC74D2" w:rsidRPr="002D348D">
              <w:rPr>
                <w:spacing w:val="-4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down</w:t>
            </w:r>
            <w:r w:rsidR="00DC74D2" w:rsidRPr="002D348D">
              <w:rPr>
                <w:spacing w:val="3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so</w:t>
            </w:r>
            <w:r w:rsidR="00DC74D2" w:rsidRPr="002D348D">
              <w:rPr>
                <w:spacing w:val="-1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they</w:t>
            </w:r>
            <w:r w:rsidR="00DC74D2" w:rsidRPr="002D348D">
              <w:rPr>
                <w:spacing w:val="-3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don</w:t>
            </w:r>
            <w:r w:rsidR="00E277EA">
              <w:rPr>
                <w:sz w:val="18"/>
                <w:szCs w:val="18"/>
              </w:rPr>
              <w:t>’</w:t>
            </w:r>
            <w:r w:rsidR="00DC74D2" w:rsidRPr="002D348D">
              <w:rPr>
                <w:sz w:val="18"/>
                <w:szCs w:val="18"/>
              </w:rPr>
              <w:t>t bump</w:t>
            </w:r>
            <w:r w:rsidR="00DC74D2" w:rsidRPr="002D348D">
              <w:rPr>
                <w:spacing w:val="-2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into</w:t>
            </w:r>
            <w:r w:rsidR="00DC74D2" w:rsidRPr="002D348D">
              <w:rPr>
                <w:spacing w:val="-1"/>
                <w:sz w:val="18"/>
                <w:szCs w:val="18"/>
              </w:rPr>
              <w:t xml:space="preserve"> </w:t>
            </w:r>
            <w:r w:rsidR="00DC74D2" w:rsidRPr="002D348D">
              <w:rPr>
                <w:sz w:val="18"/>
                <w:szCs w:val="18"/>
              </w:rPr>
              <w:t>things</w:t>
            </w:r>
            <w:r w:rsidRPr="002D348D">
              <w:rPr>
                <w:sz w:val="18"/>
                <w:szCs w:val="18"/>
              </w:rPr>
              <w:t>.</w:t>
            </w:r>
            <w:r w:rsidR="00DC74D2" w:rsidRPr="002D348D">
              <w:rPr>
                <w:sz w:val="18"/>
                <w:szCs w:val="18"/>
              </w:rPr>
              <w:t xml:space="preserve"> </w:t>
            </w:r>
            <w:bookmarkEnd w:id="1"/>
          </w:p>
          <w:p w14:paraId="437E14C1" w14:textId="77777777" w:rsidR="002D348D" w:rsidRPr="002D348D" w:rsidRDefault="00E32B07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 w:rsidRPr="002D348D">
              <w:rPr>
                <w:sz w:val="18"/>
                <w:szCs w:val="18"/>
              </w:rPr>
              <w:t xml:space="preserve">Fit themselves into spaces, like tunnels, dens and large boxes, and move around in them. </w:t>
            </w:r>
          </w:p>
          <w:p w14:paraId="32321E51" w14:textId="77777777" w:rsidR="00E32B07" w:rsidRDefault="00E32B07" w:rsidP="0088132E">
            <w:pPr>
              <w:tabs>
                <w:tab w:val="left" w:pos="2749"/>
                <w:tab w:val="left" w:pos="2750"/>
              </w:tabs>
              <w:rPr>
                <w:sz w:val="20"/>
                <w:szCs w:val="20"/>
              </w:rPr>
            </w:pPr>
            <w:r w:rsidRPr="002D348D">
              <w:rPr>
                <w:sz w:val="18"/>
                <w:szCs w:val="18"/>
              </w:rPr>
              <w:t>Enjoy starting to kick, throw and catch balls.</w:t>
            </w:r>
            <w:r w:rsidRPr="00A64950">
              <w:rPr>
                <w:sz w:val="20"/>
                <w:szCs w:val="20"/>
              </w:rPr>
              <w:t xml:space="preserve"> </w:t>
            </w:r>
          </w:p>
          <w:p w14:paraId="08231C4D" w14:textId="77777777" w:rsidR="002D348D" w:rsidRPr="002D348D" w:rsidRDefault="002D348D" w:rsidP="002D348D">
            <w:pPr>
              <w:tabs>
                <w:tab w:val="left" w:pos="2733"/>
                <w:tab w:val="left" w:pos="2734"/>
              </w:tabs>
              <w:rPr>
                <w:sz w:val="18"/>
                <w:szCs w:val="18"/>
              </w:rPr>
            </w:pPr>
            <w:r w:rsidRPr="002D348D">
              <w:rPr>
                <w:sz w:val="18"/>
                <w:szCs w:val="18"/>
              </w:rPr>
              <w:t>Can</w:t>
            </w:r>
            <w:r w:rsidRPr="002D348D">
              <w:rPr>
                <w:spacing w:val="-1"/>
                <w:sz w:val="18"/>
                <w:szCs w:val="18"/>
              </w:rPr>
              <w:t xml:space="preserve"> </w:t>
            </w:r>
            <w:r w:rsidRPr="002D348D">
              <w:rPr>
                <w:sz w:val="18"/>
                <w:szCs w:val="18"/>
              </w:rPr>
              <w:t>make</w:t>
            </w:r>
            <w:r w:rsidRPr="002D348D">
              <w:rPr>
                <w:spacing w:val="-3"/>
                <w:sz w:val="18"/>
                <w:szCs w:val="18"/>
              </w:rPr>
              <w:t xml:space="preserve"> </w:t>
            </w:r>
            <w:r w:rsidRPr="002D348D">
              <w:rPr>
                <w:sz w:val="18"/>
                <w:szCs w:val="18"/>
              </w:rPr>
              <w:t>lines and</w:t>
            </w:r>
            <w:r w:rsidRPr="002D348D">
              <w:rPr>
                <w:spacing w:val="-3"/>
                <w:sz w:val="18"/>
                <w:szCs w:val="18"/>
              </w:rPr>
              <w:t xml:space="preserve"> </w:t>
            </w:r>
            <w:r w:rsidRPr="002D348D">
              <w:rPr>
                <w:sz w:val="18"/>
                <w:szCs w:val="18"/>
              </w:rPr>
              <w:t>marks.</w:t>
            </w:r>
          </w:p>
          <w:p w14:paraId="5BB98745" w14:textId="4C4C9D0F" w:rsidR="002D348D" w:rsidRPr="00A64950" w:rsidRDefault="002D348D" w:rsidP="0088132E">
            <w:pPr>
              <w:tabs>
                <w:tab w:val="left" w:pos="2749"/>
                <w:tab w:val="left" w:pos="2750"/>
              </w:tabs>
              <w:rPr>
                <w:sz w:val="20"/>
                <w:szCs w:val="20"/>
              </w:rPr>
            </w:pPr>
          </w:p>
        </w:tc>
        <w:tc>
          <w:tcPr>
            <w:tcW w:w="2047" w:type="dxa"/>
            <w:shd w:val="clear" w:color="auto" w:fill="auto"/>
          </w:tcPr>
          <w:p w14:paraId="1946C686" w14:textId="319E66E5" w:rsidR="007F7AC6" w:rsidRDefault="001D40E4" w:rsidP="0088132E">
            <w:pPr>
              <w:tabs>
                <w:tab w:val="left" w:pos="2733"/>
                <w:tab w:val="left" w:pos="2734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Shows interest and enjoyment in books and stories. </w:t>
            </w:r>
          </w:p>
          <w:p w14:paraId="7A90B9AD" w14:textId="771514CE" w:rsidR="00DC74D2" w:rsidRDefault="00DC74D2" w:rsidP="0088132E">
            <w:pPr>
              <w:tabs>
                <w:tab w:val="left" w:pos="2733"/>
                <w:tab w:val="left" w:pos="2734"/>
              </w:tabs>
              <w:rPr>
                <w:sz w:val="19"/>
                <w:szCs w:val="19"/>
              </w:rPr>
            </w:pPr>
            <w:r w:rsidRPr="009D431B">
              <w:rPr>
                <w:sz w:val="19"/>
                <w:szCs w:val="19"/>
              </w:rPr>
              <w:t>Joins in with songs and rhymes, copying sounds, rhythm, tunes and tempo</w:t>
            </w:r>
          </w:p>
          <w:p w14:paraId="3F51CCD8" w14:textId="77777777" w:rsidR="001E3CCE" w:rsidRDefault="00DC74D2" w:rsidP="0088132E">
            <w:pPr>
              <w:tabs>
                <w:tab w:val="left" w:pos="2733"/>
                <w:tab w:val="left" w:pos="2734"/>
              </w:tabs>
              <w:rPr>
                <w:sz w:val="19"/>
                <w:szCs w:val="19"/>
              </w:rPr>
            </w:pPr>
            <w:r w:rsidRPr="009D431B">
              <w:rPr>
                <w:sz w:val="19"/>
                <w:szCs w:val="19"/>
              </w:rPr>
              <w:t>Enjoys drawing freely</w:t>
            </w:r>
            <w:r w:rsidR="001E3CCE">
              <w:rPr>
                <w:sz w:val="19"/>
                <w:szCs w:val="19"/>
              </w:rPr>
              <w:t>.</w:t>
            </w:r>
          </w:p>
          <w:p w14:paraId="7787518E" w14:textId="5F80FD66" w:rsidR="001E3CCE" w:rsidRPr="001E3CCE" w:rsidRDefault="001E3CCE" w:rsidP="0088132E">
            <w:pPr>
              <w:tabs>
                <w:tab w:val="left" w:pos="2733"/>
                <w:tab w:val="left" w:pos="2734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Pencil grip 1.</w:t>
            </w:r>
          </w:p>
        </w:tc>
        <w:tc>
          <w:tcPr>
            <w:tcW w:w="1945" w:type="dxa"/>
            <w:shd w:val="clear" w:color="auto" w:fill="auto"/>
          </w:tcPr>
          <w:p w14:paraId="6BAE776F" w14:textId="0EFF1395" w:rsidR="009D5E29" w:rsidRDefault="009D5E29" w:rsidP="0088132E">
            <w:pPr>
              <w:tabs>
                <w:tab w:val="left" w:pos="2593"/>
                <w:tab w:val="left" w:pos="2594"/>
              </w:tabs>
              <w:spacing w:before="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 to number songs. </w:t>
            </w:r>
          </w:p>
          <w:p w14:paraId="44780DE5" w14:textId="2E1B62EA" w:rsidR="00DC74D2" w:rsidRPr="008C3587" w:rsidRDefault="00DC74D2" w:rsidP="0088132E">
            <w:pPr>
              <w:tabs>
                <w:tab w:val="left" w:pos="2593"/>
                <w:tab w:val="left" w:pos="2594"/>
              </w:tabs>
              <w:spacing w:before="19"/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Compares amounts using words such as lots, more and same.</w:t>
            </w:r>
          </w:p>
          <w:p w14:paraId="67F9722A" w14:textId="08B9BD7D" w:rsidR="00660F62" w:rsidRPr="008C3587" w:rsidRDefault="00DC74D2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Complete an inset puzzle.</w:t>
            </w:r>
          </w:p>
          <w:p w14:paraId="4B092082" w14:textId="77777777" w:rsidR="00660F62" w:rsidRPr="008C3587" w:rsidRDefault="00660F62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React to changes of amount in a group of up to three items.</w:t>
            </w:r>
          </w:p>
          <w:p w14:paraId="10571F89" w14:textId="77777777" w:rsidR="00E10815" w:rsidRDefault="005476F3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Compare amounts, saying ‘lots’, ‘more’ or ‘same’</w:t>
            </w:r>
            <w:r w:rsidR="00E10815">
              <w:rPr>
                <w:sz w:val="18"/>
                <w:szCs w:val="18"/>
              </w:rPr>
              <w:t>.</w:t>
            </w:r>
          </w:p>
          <w:p w14:paraId="1D50BF95" w14:textId="0337D5CA" w:rsidR="00E10815" w:rsidRPr="00E10815" w:rsidRDefault="00E10815" w:rsidP="0088132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 the pattern of the day. </w:t>
            </w:r>
          </w:p>
        </w:tc>
        <w:tc>
          <w:tcPr>
            <w:tcW w:w="2281" w:type="dxa"/>
            <w:shd w:val="clear" w:color="auto" w:fill="auto"/>
          </w:tcPr>
          <w:p w14:paraId="6D3F842B" w14:textId="77777777" w:rsidR="00C50A3F" w:rsidRDefault="00164E1D" w:rsidP="0088132E">
            <w:pPr>
              <w:rPr>
                <w:color w:val="0070C0"/>
                <w:sz w:val="18"/>
                <w:szCs w:val="18"/>
              </w:rPr>
            </w:pPr>
            <w:r w:rsidRPr="00C50A3F">
              <w:rPr>
                <w:color w:val="0070C0"/>
                <w:sz w:val="18"/>
                <w:szCs w:val="18"/>
              </w:rPr>
              <w:t>Use all their senses in hands-on exploration of natural materials</w:t>
            </w:r>
            <w:r w:rsidR="00C50A3F">
              <w:rPr>
                <w:color w:val="0070C0"/>
                <w:sz w:val="18"/>
                <w:szCs w:val="18"/>
              </w:rPr>
              <w:t>.</w:t>
            </w:r>
          </w:p>
          <w:p w14:paraId="4E7ED41D" w14:textId="77777777" w:rsidR="00C50A3F" w:rsidRDefault="00C50A3F" w:rsidP="0088132E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Winter and ice </w:t>
            </w:r>
            <w:r w:rsidR="002417CD">
              <w:rPr>
                <w:color w:val="0070C0"/>
                <w:sz w:val="18"/>
                <w:szCs w:val="18"/>
              </w:rPr>
              <w:t>investigation.</w:t>
            </w:r>
          </w:p>
          <w:p w14:paraId="7DA79DBB" w14:textId="1FDF4FEA" w:rsidR="002417CD" w:rsidRDefault="005E1A28" w:rsidP="0088132E">
            <w:pPr>
              <w:rPr>
                <w:color w:val="7030A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 xml:space="preserve">Imitating </w:t>
            </w:r>
            <w:r w:rsidR="00F533E9">
              <w:rPr>
                <w:color w:val="7030A0"/>
                <w:sz w:val="18"/>
                <w:szCs w:val="18"/>
              </w:rPr>
              <w:t xml:space="preserve">family events, </w:t>
            </w:r>
            <w:proofErr w:type="spellStart"/>
            <w:proofErr w:type="gramStart"/>
            <w:r w:rsidR="00F533E9">
              <w:rPr>
                <w:color w:val="7030A0"/>
                <w:sz w:val="18"/>
                <w:szCs w:val="18"/>
              </w:rPr>
              <w:t>eg</w:t>
            </w:r>
            <w:proofErr w:type="spellEnd"/>
            <w:proofErr w:type="gramEnd"/>
            <w:r w:rsidR="00F533E9">
              <w:rPr>
                <w:color w:val="7030A0"/>
                <w:sz w:val="18"/>
                <w:szCs w:val="18"/>
              </w:rPr>
              <w:t xml:space="preserve"> </w:t>
            </w:r>
            <w:r w:rsidR="008000E6">
              <w:rPr>
                <w:color w:val="7030A0"/>
                <w:sz w:val="18"/>
                <w:szCs w:val="18"/>
              </w:rPr>
              <w:t>in the house.</w:t>
            </w:r>
          </w:p>
          <w:p w14:paraId="6DAB20A7" w14:textId="77777777" w:rsidR="00F533E9" w:rsidRDefault="00F533E9" w:rsidP="0088132E">
            <w:pPr>
              <w:rPr>
                <w:color w:val="00B05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 xml:space="preserve">Understand how some people celebrate events, </w:t>
            </w:r>
            <w:proofErr w:type="spellStart"/>
            <w:proofErr w:type="gramStart"/>
            <w:r>
              <w:rPr>
                <w:color w:val="7030A0"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color w:val="7030A0"/>
                <w:sz w:val="18"/>
                <w:szCs w:val="18"/>
              </w:rPr>
              <w:t xml:space="preserve"> Chinese New Year. </w:t>
            </w:r>
          </w:p>
          <w:p w14:paraId="6DE66CE2" w14:textId="77777777" w:rsidR="00F16277" w:rsidRDefault="00F16277" w:rsidP="0088132E">
            <w:pPr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Build construction meaningful to them in their environment, </w:t>
            </w:r>
            <w:proofErr w:type="spellStart"/>
            <w:proofErr w:type="gramStart"/>
            <w:r>
              <w:rPr>
                <w:color w:val="00B050"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color w:val="00B050"/>
                <w:sz w:val="18"/>
                <w:szCs w:val="18"/>
              </w:rPr>
              <w:t xml:space="preserve"> house</w:t>
            </w:r>
            <w:r w:rsidR="003B105E">
              <w:rPr>
                <w:color w:val="00B050"/>
                <w:sz w:val="18"/>
                <w:szCs w:val="18"/>
              </w:rPr>
              <w:t xml:space="preserve">s. </w:t>
            </w:r>
          </w:p>
          <w:p w14:paraId="3DD26882" w14:textId="476FF25D" w:rsidR="00A82135" w:rsidRPr="00A82135" w:rsidRDefault="00A82135" w:rsidP="00881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Technology to transport – pipes</w:t>
            </w:r>
            <w:r w:rsidR="008B2C3C">
              <w:rPr>
                <w:sz w:val="18"/>
                <w:szCs w:val="18"/>
              </w:rPr>
              <w:t xml:space="preserve">, funnels etc. </w:t>
            </w:r>
          </w:p>
        </w:tc>
        <w:tc>
          <w:tcPr>
            <w:tcW w:w="2052" w:type="dxa"/>
            <w:shd w:val="clear" w:color="auto" w:fill="auto"/>
          </w:tcPr>
          <w:p w14:paraId="79C90A28" w14:textId="77777777" w:rsidR="00D0653D" w:rsidRDefault="00D0653D" w:rsidP="00D0653D">
            <w:pPr>
              <w:rPr>
                <w:color w:val="FF0000"/>
                <w:sz w:val="18"/>
                <w:szCs w:val="18"/>
              </w:rPr>
            </w:pPr>
            <w:r w:rsidRPr="00934FAD">
              <w:rPr>
                <w:color w:val="FF0000"/>
                <w:sz w:val="18"/>
                <w:szCs w:val="18"/>
              </w:rPr>
              <w:t>Join in with songs and rhymes.</w:t>
            </w:r>
          </w:p>
          <w:p w14:paraId="30978E9A" w14:textId="27602103" w:rsidR="00D0653D" w:rsidRDefault="00D0653D" w:rsidP="00D0653D">
            <w:pPr>
              <w:rPr>
                <w:color w:val="FF0000"/>
                <w:sz w:val="18"/>
                <w:szCs w:val="18"/>
              </w:rPr>
            </w:pPr>
            <w:r w:rsidRPr="00934FAD">
              <w:rPr>
                <w:color w:val="FF0000"/>
                <w:sz w:val="18"/>
                <w:szCs w:val="18"/>
              </w:rPr>
              <w:t>Move and dance to music</w:t>
            </w:r>
            <w:r>
              <w:rPr>
                <w:color w:val="FF0000"/>
                <w:sz w:val="18"/>
                <w:szCs w:val="18"/>
              </w:rPr>
              <w:t>.</w:t>
            </w:r>
          </w:p>
          <w:p w14:paraId="484352D0" w14:textId="454422CC" w:rsidR="00D0653D" w:rsidRDefault="00D0653D" w:rsidP="00D0653D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>Explore building – stacking a tower.</w:t>
            </w:r>
          </w:p>
          <w:p w14:paraId="59CCD818" w14:textId="06682C15" w:rsidR="00D0653D" w:rsidRDefault="00D0653D" w:rsidP="00D0653D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 xml:space="preserve">Explore drawing and enclosing. </w:t>
            </w:r>
          </w:p>
          <w:p w14:paraId="656FE30A" w14:textId="791BA15F" w:rsidR="00FB406B" w:rsidRPr="00217CB5" w:rsidRDefault="00FB406B" w:rsidP="00D0653D">
            <w:pPr>
              <w:rPr>
                <w:color w:val="D60093"/>
                <w:sz w:val="18"/>
                <w:szCs w:val="18"/>
              </w:rPr>
            </w:pPr>
            <w:r w:rsidRPr="00FB406B">
              <w:rPr>
                <w:color w:val="CC0066"/>
                <w:sz w:val="18"/>
                <w:szCs w:val="18"/>
              </w:rPr>
              <w:t xml:space="preserve">Explore paint, using fingers and other parts of their bodies as well as brushes and other tools. </w:t>
            </w:r>
          </w:p>
          <w:p w14:paraId="228AE517" w14:textId="77777777" w:rsidR="00D0653D" w:rsidRPr="00934FAD" w:rsidRDefault="00D0653D" w:rsidP="00D0653D">
            <w:pPr>
              <w:rPr>
                <w:sz w:val="18"/>
                <w:szCs w:val="18"/>
              </w:rPr>
            </w:pPr>
            <w:r w:rsidRPr="00934FAD">
              <w:rPr>
                <w:sz w:val="18"/>
                <w:szCs w:val="18"/>
              </w:rPr>
              <w:t xml:space="preserve">Imitate everyday actions through role-play. </w:t>
            </w:r>
          </w:p>
          <w:p w14:paraId="6918DC51" w14:textId="77777777" w:rsidR="00D0653D" w:rsidRDefault="00D0653D" w:rsidP="002D348D">
            <w:pPr>
              <w:tabs>
                <w:tab w:val="left" w:pos="2749"/>
                <w:tab w:val="left" w:pos="2750"/>
              </w:tabs>
              <w:rPr>
                <w:sz w:val="19"/>
                <w:szCs w:val="19"/>
              </w:rPr>
            </w:pPr>
          </w:p>
          <w:p w14:paraId="4C00119A" w14:textId="285600C4" w:rsidR="00DC74D2" w:rsidRPr="00FB406B" w:rsidRDefault="00DC74D2" w:rsidP="0088132E">
            <w:pPr>
              <w:rPr>
                <w:color w:val="CC0066"/>
                <w:sz w:val="18"/>
                <w:szCs w:val="18"/>
              </w:rPr>
            </w:pPr>
          </w:p>
        </w:tc>
      </w:tr>
      <w:tr w:rsidR="00955FD5" w:rsidRPr="001F308F" w14:paraId="3298980F" w14:textId="77777777" w:rsidTr="00E752B5">
        <w:tc>
          <w:tcPr>
            <w:tcW w:w="1135" w:type="dxa"/>
            <w:shd w:val="clear" w:color="auto" w:fill="D9D9D9" w:themeFill="background1" w:themeFillShade="D9"/>
          </w:tcPr>
          <w:p w14:paraId="33FAA2F3" w14:textId="77777777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359236F0" w14:textId="012CBD33" w:rsidR="00B00BF6" w:rsidRPr="0076318F" w:rsidRDefault="00B00BF6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  <w:p w14:paraId="049D2920" w14:textId="37286433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1C3F5D0F" w14:textId="77777777" w:rsidR="00DC74D2" w:rsidRPr="001F308F" w:rsidRDefault="00DC74D2" w:rsidP="00DC74D2">
            <w:pPr>
              <w:rPr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45E1D746" w14:textId="16880D24" w:rsidR="00DC74D2" w:rsidRPr="00B963BE" w:rsidRDefault="00C6531A" w:rsidP="00DC74D2">
            <w:pPr>
              <w:rPr>
                <w:sz w:val="18"/>
                <w:szCs w:val="18"/>
              </w:rPr>
            </w:pPr>
            <w:r w:rsidRPr="00B963BE">
              <w:rPr>
                <w:sz w:val="18"/>
                <w:szCs w:val="18"/>
              </w:rPr>
              <w:t>How</w:t>
            </w:r>
            <w:r w:rsidR="00B963BE" w:rsidRPr="00B963BE">
              <w:rPr>
                <w:sz w:val="18"/>
                <w:szCs w:val="18"/>
              </w:rPr>
              <w:t xml:space="preserve"> to try things for themselves to gain more independence. 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14:paraId="040C7592" w14:textId="1C8E1CE8" w:rsidR="00DC74D2" w:rsidRPr="00B963BE" w:rsidRDefault="008C479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New words and can use pronouns when talking. </w:t>
            </w:r>
          </w:p>
        </w:tc>
        <w:tc>
          <w:tcPr>
            <w:tcW w:w="1965" w:type="dxa"/>
            <w:shd w:val="clear" w:color="auto" w:fill="D9D9D9" w:themeFill="background1" w:themeFillShade="D9"/>
          </w:tcPr>
          <w:p w14:paraId="6D070D0C" w14:textId="296A882C" w:rsidR="00DC74D2" w:rsidRPr="00B963BE" w:rsidRDefault="0004256F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move their bodies to negotiate around some obstacles.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13782401" w14:textId="77777777" w:rsidR="0072778E" w:rsidRPr="00B963BE" w:rsidRDefault="0072778E" w:rsidP="0072778E">
            <w:pPr>
              <w:rPr>
                <w:sz w:val="18"/>
                <w:szCs w:val="18"/>
              </w:rPr>
            </w:pPr>
            <w:r w:rsidRPr="00B963BE">
              <w:rPr>
                <w:sz w:val="18"/>
                <w:szCs w:val="18"/>
              </w:rPr>
              <w:t>The Nursery Rhymes:</w:t>
            </w:r>
          </w:p>
          <w:p w14:paraId="2D6EBD8F" w14:textId="01E06913" w:rsidR="00DC74D2" w:rsidRDefault="002C30D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‘Hello Song’</w:t>
            </w:r>
            <w:r w:rsidR="00B65856">
              <w:rPr>
                <w:sz w:val="18"/>
                <w:szCs w:val="18"/>
              </w:rPr>
              <w:t xml:space="preserve"> ‘12345 Once I caught a fish…’ ‘Wind the Bobbin up’.</w:t>
            </w:r>
          </w:p>
          <w:p w14:paraId="428C693D" w14:textId="47BE5DFE" w:rsidR="001629C9" w:rsidRPr="00B963BE" w:rsidRDefault="001629C9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story, ‘We’re Going on a Bear Hunt.’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3F993B6B" w14:textId="77777777" w:rsidR="00DC74D2" w:rsidRDefault="00A86DB1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complete a puzzle.</w:t>
            </w:r>
          </w:p>
          <w:p w14:paraId="1FAE27F2" w14:textId="25C8B108" w:rsidR="00A86DB1" w:rsidRPr="00B963BE" w:rsidRDefault="00A86DB1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Recognise when small quantities are different.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773F4022" w14:textId="6F3BB303" w:rsidR="00DC74D2" w:rsidRPr="00B963BE" w:rsidRDefault="00CB63F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weather is colder in the winter. Ice is cold and can be melted.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508C54A8" w14:textId="4B83D044" w:rsidR="00DC74D2" w:rsidRPr="00B963BE" w:rsidRDefault="00536A76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create marks with paint and drawing materials. </w:t>
            </w:r>
          </w:p>
        </w:tc>
      </w:tr>
      <w:tr w:rsidR="00955FD5" w:rsidRPr="001F308F" w14:paraId="505861F6" w14:textId="77777777" w:rsidTr="00E752B5">
        <w:trPr>
          <w:trHeight w:val="711"/>
        </w:trPr>
        <w:tc>
          <w:tcPr>
            <w:tcW w:w="1135" w:type="dxa"/>
            <w:shd w:val="clear" w:color="auto" w:fill="D9D9D9" w:themeFill="background1" w:themeFillShade="D9"/>
          </w:tcPr>
          <w:p w14:paraId="7E0C3D99" w14:textId="77777777" w:rsidR="00DC74D2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230E47ED" w14:textId="68D7623E" w:rsidR="00B00BF6" w:rsidRPr="00943366" w:rsidRDefault="00B00BF6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450E7E0D" w14:textId="622F93EA" w:rsidR="00B05F5A" w:rsidRPr="00B963BE" w:rsidRDefault="00B05F5A" w:rsidP="00B05F5A">
            <w:pPr>
              <w:rPr>
                <w:noProof/>
                <w:sz w:val="18"/>
                <w:szCs w:val="18"/>
                <w:lang w:eastAsia="en-GB"/>
              </w:rPr>
            </w:pPr>
            <w:r w:rsidRPr="00B963BE">
              <w:rPr>
                <w:noProof/>
                <w:sz w:val="18"/>
                <w:szCs w:val="18"/>
                <w:lang w:eastAsia="en-GB"/>
              </w:rPr>
              <w:t>Play alongside peers – onlooker play</w:t>
            </w:r>
          </w:p>
          <w:p w14:paraId="5495452A" w14:textId="30633241" w:rsidR="00DC74D2" w:rsidRPr="00B963BE" w:rsidRDefault="00814E82" w:rsidP="00DC74D2">
            <w:pPr>
              <w:rPr>
                <w:noProof/>
                <w:sz w:val="18"/>
                <w:szCs w:val="18"/>
                <w:lang w:eastAsia="en-GB"/>
              </w:rPr>
            </w:pPr>
            <w:r>
              <w:rPr>
                <w:noProof/>
                <w:sz w:val="18"/>
                <w:szCs w:val="18"/>
                <w:lang w:eastAsia="en-GB"/>
              </w:rPr>
              <w:t>Express.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14:paraId="7D8B3F16" w14:textId="4E40C719" w:rsidR="00DC74D2" w:rsidRPr="00B963BE" w:rsidRDefault="0004256F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Hearing sounds and distinguish where they come from. </w:t>
            </w:r>
          </w:p>
        </w:tc>
        <w:tc>
          <w:tcPr>
            <w:tcW w:w="1965" w:type="dxa"/>
            <w:shd w:val="clear" w:color="auto" w:fill="D9D9D9" w:themeFill="background1" w:themeFillShade="D9"/>
          </w:tcPr>
          <w:p w14:paraId="0EFBD1E4" w14:textId="77777777" w:rsidR="00DC74D2" w:rsidRDefault="00706612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Moving at different speeds.</w:t>
            </w:r>
          </w:p>
          <w:p w14:paraId="5DEC58B7" w14:textId="77777777" w:rsidR="0055341F" w:rsidRDefault="008F028A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Attempt to </w:t>
            </w:r>
            <w:r w:rsidR="0055341F">
              <w:rPr>
                <w:sz w:val="18"/>
                <w:szCs w:val="18"/>
              </w:rPr>
              <w:t xml:space="preserve">catch </w:t>
            </w:r>
            <w:r>
              <w:rPr>
                <w:sz w:val="18"/>
                <w:szCs w:val="18"/>
              </w:rPr>
              <w:t>a ball.</w:t>
            </w:r>
          </w:p>
          <w:p w14:paraId="62001F3C" w14:textId="3253FCF9" w:rsidR="008F028A" w:rsidRPr="00B963BE" w:rsidRDefault="0055341F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Positional awareness.</w:t>
            </w:r>
            <w:r w:rsidR="008F028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A2E0138" w14:textId="77777777" w:rsidR="00DC74D2" w:rsidRDefault="00740326" w:rsidP="00DC74D2">
            <w:pPr>
              <w:rPr>
                <w:b/>
                <w:bCs/>
                <w:sz w:val="18"/>
                <w:szCs w:val="18"/>
              </w:rPr>
            </w:pPr>
            <w:r w:rsidRPr="00E277EA">
              <w:rPr>
                <w:b/>
                <w:bCs/>
                <w:sz w:val="18"/>
                <w:szCs w:val="18"/>
              </w:rPr>
              <w:t xml:space="preserve">Pencil grip 1. </w:t>
            </w:r>
          </w:p>
          <w:p w14:paraId="7E505286" w14:textId="77777777" w:rsidR="00E277EA" w:rsidRPr="00AD0177" w:rsidRDefault="00E277EA" w:rsidP="00E277EA">
            <w:pPr>
              <w:jc w:val="center"/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>Preliterate mark making</w:t>
            </w:r>
          </w:p>
          <w:p w14:paraId="39BB1E88" w14:textId="30C17EE6" w:rsidR="00E277EA" w:rsidRPr="00E277EA" w:rsidRDefault="00E277EA" w:rsidP="00DC74D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5" w:type="dxa"/>
            <w:shd w:val="clear" w:color="auto" w:fill="D9D9D9" w:themeFill="background1" w:themeFillShade="D9"/>
          </w:tcPr>
          <w:p w14:paraId="23157983" w14:textId="77777777" w:rsidR="00DC74D2" w:rsidRDefault="00915E5E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Matching to complete an inset puzzle. </w:t>
            </w:r>
          </w:p>
          <w:p w14:paraId="5A8F2A29" w14:textId="650D5320" w:rsidR="00B65856" w:rsidRPr="00B963BE" w:rsidRDefault="00B65856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Comparing.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02119BFF" w14:textId="77777777" w:rsidR="00915C7A" w:rsidRDefault="00915C7A" w:rsidP="00915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Observing, touching, listening to explore.</w:t>
            </w:r>
          </w:p>
          <w:p w14:paraId="4151502B" w14:textId="076D0A93" w:rsidR="00DC74D2" w:rsidRPr="00B963BE" w:rsidRDefault="007546CF" w:rsidP="00915C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Filling and em</w:t>
            </w:r>
            <w:r w:rsidR="002502FF">
              <w:rPr>
                <w:sz w:val="18"/>
                <w:szCs w:val="18"/>
              </w:rPr>
              <w:t>ptying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677D6353" w14:textId="1887E7A9" w:rsidR="00DC74D2" w:rsidRPr="00B963BE" w:rsidRDefault="00740326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Paint printing with different tools.</w:t>
            </w:r>
          </w:p>
        </w:tc>
      </w:tr>
      <w:tr w:rsidR="00955FD5" w:rsidRPr="001F308F" w14:paraId="0FA2091F" w14:textId="77777777" w:rsidTr="00E752B5">
        <w:trPr>
          <w:trHeight w:val="849"/>
        </w:trPr>
        <w:tc>
          <w:tcPr>
            <w:tcW w:w="1135" w:type="dxa"/>
            <w:shd w:val="clear" w:color="auto" w:fill="D9D9D9" w:themeFill="background1" w:themeFillShade="D9"/>
          </w:tcPr>
          <w:p w14:paraId="69B2E90A" w14:textId="2CF6E45D" w:rsidR="001B0FBB" w:rsidRPr="00512353" w:rsidRDefault="00DC74D2" w:rsidP="00A6495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51F70E6D" w14:textId="77777777" w:rsidR="00DC74D2" w:rsidRDefault="00DD05A6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 do it. My turn. </w:t>
            </w:r>
          </w:p>
          <w:p w14:paraId="0FA31A33" w14:textId="224D9C49" w:rsidR="00814E82" w:rsidRPr="00B963BE" w:rsidRDefault="00814E82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Happy, sad.</w:t>
            </w:r>
          </w:p>
        </w:tc>
        <w:tc>
          <w:tcPr>
            <w:tcW w:w="1990" w:type="dxa"/>
            <w:shd w:val="clear" w:color="auto" w:fill="D9D9D9" w:themeFill="background1" w:themeFillShade="D9"/>
          </w:tcPr>
          <w:p w14:paraId="4BDFE425" w14:textId="77777777" w:rsidR="00DC74D2" w:rsidRDefault="00D47152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I, me, my, mine.</w:t>
            </w:r>
          </w:p>
          <w:p w14:paraId="7F30C9C6" w14:textId="46608D56" w:rsidR="00D47152" w:rsidRPr="00B963BE" w:rsidRDefault="00D47152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You</w:t>
            </w:r>
          </w:p>
        </w:tc>
        <w:tc>
          <w:tcPr>
            <w:tcW w:w="1965" w:type="dxa"/>
            <w:shd w:val="clear" w:color="auto" w:fill="D9D9D9" w:themeFill="background1" w:themeFillShade="D9"/>
          </w:tcPr>
          <w:p w14:paraId="44229992" w14:textId="100DC3A5" w:rsidR="00DC74D2" w:rsidRPr="00B963BE" w:rsidRDefault="00D47152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Catch, throw, ball.</w:t>
            </w:r>
          </w:p>
          <w:p w14:paraId="4F565E9C" w14:textId="2975EDC0" w:rsidR="00A64950" w:rsidRPr="00B963BE" w:rsidRDefault="0055341F" w:rsidP="00A649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Over, under</w:t>
            </w:r>
          </w:p>
          <w:p w14:paraId="0DB9BA6D" w14:textId="1D7B2902" w:rsidR="00A64950" w:rsidRPr="00B963BE" w:rsidRDefault="00A64950" w:rsidP="00A64950">
            <w:pPr>
              <w:rPr>
                <w:sz w:val="18"/>
                <w:szCs w:val="18"/>
              </w:rPr>
            </w:pPr>
          </w:p>
        </w:tc>
        <w:tc>
          <w:tcPr>
            <w:tcW w:w="2047" w:type="dxa"/>
            <w:shd w:val="clear" w:color="auto" w:fill="D9D9D9" w:themeFill="background1" w:themeFillShade="D9"/>
          </w:tcPr>
          <w:p w14:paraId="2D5F27F4" w14:textId="73E6D363" w:rsidR="00DC74D2" w:rsidRDefault="001629C9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Hello Song.</w:t>
            </w:r>
            <w:r w:rsidR="00B65856">
              <w:rPr>
                <w:sz w:val="18"/>
                <w:szCs w:val="18"/>
              </w:rPr>
              <w:t xml:space="preserve"> Pull, clap, stomp.</w:t>
            </w:r>
          </w:p>
          <w:p w14:paraId="2931A710" w14:textId="2B64F807" w:rsidR="00A64950" w:rsidRPr="00B963BE" w:rsidRDefault="001629C9" w:rsidP="00A649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Story vocabulary: long wavy grass…</w:t>
            </w:r>
          </w:p>
        </w:tc>
        <w:tc>
          <w:tcPr>
            <w:tcW w:w="1945" w:type="dxa"/>
            <w:shd w:val="clear" w:color="auto" w:fill="D9D9D9" w:themeFill="background1" w:themeFillShade="D9"/>
          </w:tcPr>
          <w:p w14:paraId="70E2E4E1" w14:textId="7008744D" w:rsidR="00DC74D2" w:rsidRPr="00B963BE" w:rsidRDefault="008F028A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Lots, more, same. </w:t>
            </w:r>
          </w:p>
        </w:tc>
        <w:tc>
          <w:tcPr>
            <w:tcW w:w="2281" w:type="dxa"/>
            <w:shd w:val="clear" w:color="auto" w:fill="D9D9D9" w:themeFill="background1" w:themeFillShade="D9"/>
          </w:tcPr>
          <w:p w14:paraId="5A973E20" w14:textId="625CC403" w:rsidR="00DB1E3D" w:rsidRDefault="00707AFB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House, home, family. </w:t>
            </w:r>
            <w:r w:rsidR="00DB1E3D">
              <w:rPr>
                <w:sz w:val="18"/>
                <w:szCs w:val="18"/>
              </w:rPr>
              <w:t xml:space="preserve">Winter, </w:t>
            </w:r>
            <w:r>
              <w:rPr>
                <w:sz w:val="18"/>
                <w:szCs w:val="18"/>
              </w:rPr>
              <w:t xml:space="preserve">water, full, </w:t>
            </w:r>
            <w:r w:rsidR="00DB1E3D">
              <w:rPr>
                <w:sz w:val="18"/>
                <w:szCs w:val="18"/>
              </w:rPr>
              <w:t>cold, ice, frost</w:t>
            </w:r>
            <w:r w:rsidR="00D36FBF">
              <w:rPr>
                <w:sz w:val="18"/>
                <w:szCs w:val="18"/>
              </w:rPr>
              <w:t>, snow, snowman.</w:t>
            </w:r>
          </w:p>
          <w:p w14:paraId="4B73844C" w14:textId="5E681916" w:rsidR="00DC74D2" w:rsidRPr="00B963BE" w:rsidRDefault="00A0118D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Chinese New Year, chop sticks, lantern</w:t>
            </w:r>
            <w:r w:rsidR="00DB1E3D">
              <w:rPr>
                <w:sz w:val="18"/>
                <w:szCs w:val="18"/>
              </w:rPr>
              <w:t>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53D3A7BE" w14:textId="7F47D311" w:rsidR="00DC74D2" w:rsidRDefault="001629C9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Paint, print, brush.</w:t>
            </w:r>
          </w:p>
          <w:p w14:paraId="68281BE8" w14:textId="4C4A8959" w:rsidR="002502FF" w:rsidRPr="00B963BE" w:rsidRDefault="002502FF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Move and stop.</w:t>
            </w:r>
          </w:p>
          <w:p w14:paraId="29A73B7E" w14:textId="0628F3E5" w:rsidR="00A64950" w:rsidRPr="00B963BE" w:rsidRDefault="00A64950" w:rsidP="00A64950">
            <w:pPr>
              <w:rPr>
                <w:sz w:val="18"/>
                <w:szCs w:val="18"/>
              </w:rPr>
            </w:pPr>
          </w:p>
        </w:tc>
      </w:tr>
      <w:tr w:rsidR="00E92A82" w:rsidRPr="001F308F" w14:paraId="2C414FDD" w14:textId="77777777" w:rsidTr="00E752B5">
        <w:trPr>
          <w:trHeight w:val="849"/>
        </w:trPr>
        <w:tc>
          <w:tcPr>
            <w:tcW w:w="1135" w:type="dxa"/>
            <w:shd w:val="clear" w:color="auto" w:fill="auto"/>
          </w:tcPr>
          <w:p w14:paraId="29722AF4" w14:textId="7591DD65" w:rsidR="00E92A82" w:rsidRPr="0076318F" w:rsidRDefault="008213C9" w:rsidP="00A64950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Our new starters </w:t>
            </w:r>
            <w:r w:rsidR="001B0FBB">
              <w:rPr>
                <w:rFonts w:cstheme="minorHAnsi"/>
                <w:b/>
                <w:bCs/>
                <w:sz w:val="16"/>
                <w:szCs w:val="16"/>
              </w:rPr>
              <w:t>will…</w:t>
            </w:r>
          </w:p>
        </w:tc>
        <w:tc>
          <w:tcPr>
            <w:tcW w:w="1973" w:type="dxa"/>
            <w:shd w:val="clear" w:color="auto" w:fill="auto"/>
          </w:tcPr>
          <w:p w14:paraId="1BE6A2BE" w14:textId="404F983D" w:rsidR="00E92A82" w:rsidRPr="00B963BE" w:rsidRDefault="00943D95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Begin to separate with encouragement and begin to know Daisy routines.</w:t>
            </w:r>
          </w:p>
        </w:tc>
        <w:tc>
          <w:tcPr>
            <w:tcW w:w="1990" w:type="dxa"/>
            <w:shd w:val="clear" w:color="auto" w:fill="auto"/>
          </w:tcPr>
          <w:p w14:paraId="79FE0D2A" w14:textId="302C14B9" w:rsidR="00E92A82" w:rsidRPr="00B963BE" w:rsidRDefault="00B61B8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listen to an instruction and put two words together. </w:t>
            </w:r>
          </w:p>
        </w:tc>
        <w:tc>
          <w:tcPr>
            <w:tcW w:w="1965" w:type="dxa"/>
            <w:shd w:val="clear" w:color="auto" w:fill="auto"/>
          </w:tcPr>
          <w:p w14:paraId="224C02AA" w14:textId="3C0CA8D8" w:rsidR="00E92A82" w:rsidRPr="00B963BE" w:rsidRDefault="00B61B8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Make large body movements and clap and wave. </w:t>
            </w:r>
          </w:p>
        </w:tc>
        <w:tc>
          <w:tcPr>
            <w:tcW w:w="2047" w:type="dxa"/>
            <w:shd w:val="clear" w:color="auto" w:fill="auto"/>
          </w:tcPr>
          <w:p w14:paraId="590EF7B7" w14:textId="4D8EED0B" w:rsidR="00E92A82" w:rsidRPr="00B963BE" w:rsidRDefault="001C1D6D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 to and enjoy songs and begin to listen to a short story. </w:t>
            </w:r>
          </w:p>
        </w:tc>
        <w:tc>
          <w:tcPr>
            <w:tcW w:w="1945" w:type="dxa"/>
            <w:shd w:val="clear" w:color="auto" w:fill="auto"/>
          </w:tcPr>
          <w:p w14:paraId="2E421E05" w14:textId="4A674AF4" w:rsidR="00E92A82" w:rsidRDefault="006E2A9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Take part in finger rhymes and notice the environment around the</w:t>
            </w:r>
            <w:r w:rsidR="00F126CE">
              <w:rPr>
                <w:sz w:val="18"/>
                <w:szCs w:val="18"/>
              </w:rPr>
              <w:t xml:space="preserve">m. </w:t>
            </w:r>
          </w:p>
        </w:tc>
        <w:tc>
          <w:tcPr>
            <w:tcW w:w="2281" w:type="dxa"/>
            <w:shd w:val="clear" w:color="auto" w:fill="auto"/>
          </w:tcPr>
          <w:p w14:paraId="398666EE" w14:textId="52FCD163" w:rsidR="00E92A82" w:rsidRPr="00B963BE" w:rsidRDefault="006E2A9C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senses to explore the world around them and </w:t>
            </w:r>
            <w:r w:rsidR="003A4BEB">
              <w:rPr>
                <w:sz w:val="18"/>
                <w:szCs w:val="18"/>
              </w:rPr>
              <w:t xml:space="preserve">make sense of place through small world play. </w:t>
            </w:r>
          </w:p>
        </w:tc>
        <w:tc>
          <w:tcPr>
            <w:tcW w:w="2052" w:type="dxa"/>
            <w:shd w:val="clear" w:color="auto" w:fill="auto"/>
          </w:tcPr>
          <w:p w14:paraId="74278C61" w14:textId="6A6D752F" w:rsidR="00E92A82" w:rsidRPr="00B963BE" w:rsidRDefault="00E02136" w:rsidP="00DC74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Respond to familiar rhymes and explore paint, construction and role-play.</w:t>
            </w:r>
          </w:p>
        </w:tc>
      </w:tr>
      <w:tr w:rsidR="00DC74D2" w:rsidRPr="001F308F" w14:paraId="0EC9AE09" w14:textId="77777777" w:rsidTr="008F364C">
        <w:trPr>
          <w:trHeight w:val="1378"/>
        </w:trPr>
        <w:tc>
          <w:tcPr>
            <w:tcW w:w="1135" w:type="dxa"/>
            <w:shd w:val="clear" w:color="auto" w:fill="auto"/>
          </w:tcPr>
          <w:p w14:paraId="5644B484" w14:textId="393D0D91" w:rsidR="00DC74D2" w:rsidRPr="0076318F" w:rsidRDefault="00DC74D2" w:rsidP="00DC74D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these books: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50EF0E28" w14:textId="5CEF7CA0" w:rsidR="00924DF4" w:rsidRDefault="00924DF4" w:rsidP="00DC74D2">
            <w:pPr>
              <w:tabs>
                <w:tab w:val="right" w:pos="5324"/>
              </w:tabs>
              <w:rPr>
                <w:sz w:val="15"/>
                <w:szCs w:val="15"/>
              </w:rPr>
            </w:pPr>
          </w:p>
          <w:p w14:paraId="24CE0605" w14:textId="2076A6C9" w:rsidR="00DC74D2" w:rsidRPr="0043382B" w:rsidRDefault="008F364C" w:rsidP="00DC74D2">
            <w:pPr>
              <w:tabs>
                <w:tab w:val="right" w:pos="5324"/>
              </w:tabs>
              <w:rPr>
                <w:sz w:val="15"/>
                <w:szCs w:val="15"/>
              </w:rPr>
            </w:pPr>
            <w:r w:rsidRPr="008F364C">
              <w:rPr>
                <w:noProof/>
                <w:sz w:val="15"/>
                <w:szCs w:val="15"/>
              </w:rPr>
              <w:drawing>
                <wp:inline distT="0" distB="0" distL="0" distR="0" wp14:anchorId="432D6401" wp14:editId="509E8BD4">
                  <wp:extent cx="655320" cy="627003"/>
                  <wp:effectExtent l="0" t="0" r="0" b="190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987" cy="636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C0B77">
              <w:rPr>
                <w:sz w:val="15"/>
                <w:szCs w:val="15"/>
              </w:rPr>
              <w:t xml:space="preserve">  </w:t>
            </w:r>
            <w:r w:rsidR="0043382B">
              <w:rPr>
                <w:sz w:val="15"/>
                <w:szCs w:val="15"/>
              </w:rPr>
              <w:t xml:space="preserve">   </w:t>
            </w:r>
            <w:r w:rsidR="00181771">
              <w:rPr>
                <w:sz w:val="15"/>
                <w:szCs w:val="15"/>
              </w:rPr>
              <w:t xml:space="preserve">            </w:t>
            </w:r>
            <w:r w:rsidR="0043382B">
              <w:rPr>
                <w:sz w:val="15"/>
                <w:szCs w:val="15"/>
              </w:rPr>
              <w:t xml:space="preserve">  </w:t>
            </w:r>
            <w:r w:rsidR="000C0B77">
              <w:rPr>
                <w:sz w:val="15"/>
                <w:szCs w:val="15"/>
              </w:rPr>
              <w:t xml:space="preserve">   </w:t>
            </w:r>
            <w:r w:rsidR="0043382B" w:rsidRPr="004D7CFF">
              <w:rPr>
                <w:noProof/>
                <w:sz w:val="15"/>
                <w:szCs w:val="15"/>
              </w:rPr>
              <w:drawing>
                <wp:inline distT="0" distB="0" distL="0" distR="0" wp14:anchorId="12DAB6AD" wp14:editId="70A493B1">
                  <wp:extent cx="548640" cy="662084"/>
                  <wp:effectExtent l="0" t="0" r="3810" b="508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758" cy="67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3382B">
              <w:rPr>
                <w:sz w:val="15"/>
                <w:szCs w:val="15"/>
              </w:rPr>
              <w:t xml:space="preserve">              </w:t>
            </w:r>
            <w:r w:rsidR="0043382B" w:rsidRPr="007173DB">
              <w:rPr>
                <w:noProof/>
                <w:sz w:val="15"/>
                <w:szCs w:val="15"/>
              </w:rPr>
              <w:drawing>
                <wp:inline distT="0" distB="0" distL="0" distR="0" wp14:anchorId="1268D8AE" wp14:editId="79637A4E">
                  <wp:extent cx="624840" cy="633703"/>
                  <wp:effectExtent l="0" t="0" r="381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699" cy="64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3382B">
              <w:rPr>
                <w:sz w:val="15"/>
                <w:szCs w:val="15"/>
              </w:rPr>
              <w:t xml:space="preserve">              </w:t>
            </w:r>
            <w:r w:rsidR="0043382B" w:rsidRPr="007B3D75">
              <w:rPr>
                <w:noProof/>
                <w:sz w:val="15"/>
                <w:szCs w:val="15"/>
              </w:rPr>
              <w:drawing>
                <wp:inline distT="0" distB="0" distL="0" distR="0" wp14:anchorId="2C9016AE" wp14:editId="604DCF46">
                  <wp:extent cx="624840" cy="646386"/>
                  <wp:effectExtent l="0" t="0" r="3810" b="190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181" cy="658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3382B">
              <w:rPr>
                <w:sz w:val="15"/>
                <w:szCs w:val="15"/>
              </w:rPr>
              <w:t xml:space="preserve">               </w:t>
            </w:r>
            <w:r w:rsidR="0043382B" w:rsidRPr="00A64950">
              <w:rPr>
                <w:noProof/>
                <w:sz w:val="15"/>
                <w:szCs w:val="15"/>
              </w:rPr>
              <w:drawing>
                <wp:inline distT="0" distB="0" distL="0" distR="0" wp14:anchorId="432BF94A" wp14:editId="7211DD67">
                  <wp:extent cx="510540" cy="661920"/>
                  <wp:effectExtent l="0" t="0" r="3810" b="508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361" cy="67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3382B">
              <w:rPr>
                <w:sz w:val="15"/>
                <w:szCs w:val="15"/>
              </w:rPr>
              <w:t xml:space="preserve">                    </w:t>
            </w:r>
            <w:r w:rsidR="00181771" w:rsidRPr="00FB2C01">
              <w:rPr>
                <w:noProof/>
                <w:sz w:val="16"/>
                <w:szCs w:val="16"/>
              </w:rPr>
              <w:drawing>
                <wp:inline distT="0" distB="0" distL="0" distR="0" wp14:anchorId="631D87A2" wp14:editId="7AA95A8A">
                  <wp:extent cx="708660" cy="665249"/>
                  <wp:effectExtent l="0" t="0" r="0" b="190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/>
                          <a:srcRect t="3842" r="4932"/>
                          <a:stretch/>
                        </pic:blipFill>
                        <pic:spPr bwMode="auto">
                          <a:xfrm>
                            <a:off x="0" y="0"/>
                            <a:ext cx="730753" cy="685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81771">
              <w:rPr>
                <w:sz w:val="15"/>
                <w:szCs w:val="15"/>
              </w:rPr>
              <w:t xml:space="preserve">                   </w:t>
            </w:r>
            <w:r w:rsidR="00181771" w:rsidRPr="00AE1992">
              <w:rPr>
                <w:noProof/>
                <w:sz w:val="15"/>
                <w:szCs w:val="15"/>
              </w:rPr>
              <w:drawing>
                <wp:inline distT="0" distB="0" distL="0" distR="0" wp14:anchorId="079B7C3A" wp14:editId="658D0947">
                  <wp:extent cx="571500" cy="596484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993" cy="607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BF2BC" w14:textId="77777777" w:rsidR="00E42FCB" w:rsidRDefault="00E42FCB" w:rsidP="00E42FC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79749" behindDoc="0" locked="0" layoutInCell="1" allowOverlap="1" wp14:anchorId="7B5A5705" wp14:editId="3E43109B">
            <wp:simplePos x="0" y="0"/>
            <wp:positionH relativeFrom="margin">
              <wp:posOffset>7886700</wp:posOffset>
            </wp:positionH>
            <wp:positionV relativeFrom="paragraph">
              <wp:posOffset>-124864</wp:posOffset>
            </wp:positionV>
            <wp:extent cx="769620" cy="605539"/>
            <wp:effectExtent l="0" t="0" r="0" b="444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605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81797" behindDoc="0" locked="0" layoutInCell="1" allowOverlap="1" wp14:anchorId="121EE670" wp14:editId="7DC5E119">
            <wp:simplePos x="0" y="0"/>
            <wp:positionH relativeFrom="margin">
              <wp:posOffset>8778240</wp:posOffset>
            </wp:positionH>
            <wp:positionV relativeFrom="paragraph">
              <wp:posOffset>-121920</wp:posOffset>
            </wp:positionV>
            <wp:extent cx="861060" cy="520133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520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59E">
        <w:rPr>
          <w:rFonts w:cstheme="minorHAnsi"/>
          <w:b/>
          <w:sz w:val="24"/>
          <w:szCs w:val="24"/>
        </w:rPr>
        <w:t>Daisy</w:t>
      </w:r>
      <w:r w:rsidR="00E70A81">
        <w:rPr>
          <w:rFonts w:cstheme="minorHAnsi"/>
          <w:b/>
          <w:sz w:val="24"/>
          <w:szCs w:val="24"/>
        </w:rPr>
        <w:t xml:space="preserve"> Nursery</w:t>
      </w:r>
      <w:r w:rsidR="0054459E" w:rsidRPr="00FC696C">
        <w:rPr>
          <w:rFonts w:cstheme="minorHAnsi"/>
          <w:b/>
          <w:sz w:val="24"/>
          <w:szCs w:val="24"/>
        </w:rPr>
        <w:t xml:space="preserve"> Long Term overview 202</w:t>
      </w:r>
      <w:r w:rsidR="0054459E">
        <w:rPr>
          <w:rFonts w:cstheme="minorHAnsi"/>
          <w:b/>
          <w:sz w:val="24"/>
          <w:szCs w:val="24"/>
        </w:rPr>
        <w:t>5</w:t>
      </w:r>
      <w:r w:rsidR="0054459E" w:rsidRPr="00FC696C">
        <w:rPr>
          <w:rFonts w:cstheme="minorHAnsi"/>
          <w:b/>
          <w:sz w:val="24"/>
          <w:szCs w:val="24"/>
        </w:rPr>
        <w:t>-202</w:t>
      </w:r>
      <w:r w:rsidR="0054459E">
        <w:rPr>
          <w:rFonts w:cstheme="minorHAnsi"/>
          <w:b/>
          <w:sz w:val="24"/>
          <w:szCs w:val="24"/>
        </w:rPr>
        <w:t>6</w:t>
      </w:r>
      <w:r>
        <w:rPr>
          <w:rFonts w:cstheme="minorHAnsi"/>
          <w:b/>
          <w:sz w:val="24"/>
          <w:szCs w:val="24"/>
        </w:rPr>
        <w:t xml:space="preserve"> </w:t>
      </w:r>
    </w:p>
    <w:p w14:paraId="735F0970" w14:textId="77777777" w:rsidR="00E42FCB" w:rsidRDefault="00E42FCB" w:rsidP="00E42FC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77FCFA2" w14:textId="19ABEAE5" w:rsidR="0054459E" w:rsidRPr="00E42FCB" w:rsidRDefault="0054459E" w:rsidP="00E42FCB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sz w:val="24"/>
          <w:szCs w:val="24"/>
        </w:rPr>
        <w:t xml:space="preserve">                               </w:t>
      </w:r>
      <w:r w:rsidRPr="00FC696C">
        <w:rPr>
          <w:rFonts w:cstheme="minorHAnsi"/>
          <w:sz w:val="24"/>
          <w:szCs w:val="24"/>
        </w:rPr>
        <w:t xml:space="preserve">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2132"/>
        <w:gridCol w:w="1559"/>
        <w:gridCol w:w="1985"/>
        <w:gridCol w:w="1843"/>
        <w:gridCol w:w="2409"/>
        <w:gridCol w:w="2352"/>
      </w:tblGrid>
      <w:tr w:rsidR="00A734F4" w14:paraId="7DB7DE9A" w14:textId="77777777" w:rsidTr="00AB3617">
        <w:tc>
          <w:tcPr>
            <w:tcW w:w="1135" w:type="dxa"/>
          </w:tcPr>
          <w:p w14:paraId="5D4D55F0" w14:textId="77777777" w:rsidR="0054459E" w:rsidRDefault="0054459E" w:rsidP="003A1BF3">
            <w:pPr>
              <w:jc w:val="center"/>
            </w:pPr>
          </w:p>
        </w:tc>
        <w:tc>
          <w:tcPr>
            <w:tcW w:w="1973" w:type="dxa"/>
          </w:tcPr>
          <w:p w14:paraId="7AE6BB17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2132" w:type="dxa"/>
          </w:tcPr>
          <w:p w14:paraId="00A45892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1559" w:type="dxa"/>
          </w:tcPr>
          <w:p w14:paraId="3BE68C37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1985" w:type="dxa"/>
          </w:tcPr>
          <w:p w14:paraId="169DF625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1843" w:type="dxa"/>
          </w:tcPr>
          <w:p w14:paraId="44F8B86A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2409" w:type="dxa"/>
          </w:tcPr>
          <w:p w14:paraId="14C7A595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352" w:type="dxa"/>
          </w:tcPr>
          <w:p w14:paraId="4A280E42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54459E" w14:paraId="247583A0" w14:textId="77777777" w:rsidTr="003A1BF3">
        <w:tc>
          <w:tcPr>
            <w:tcW w:w="1135" w:type="dxa"/>
          </w:tcPr>
          <w:p w14:paraId="11E3B7FA" w14:textId="77777777" w:rsidR="0054459E" w:rsidRPr="00010C7D" w:rsidRDefault="0054459E" w:rsidP="003A1BF3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6815B960" w14:textId="10B1376F" w:rsidR="0054459E" w:rsidRPr="001271C7" w:rsidRDefault="005E792E" w:rsidP="003A1BF3">
            <w:pPr>
              <w:jc w:val="center"/>
              <w:rPr>
                <w:sz w:val="20"/>
                <w:szCs w:val="20"/>
              </w:rPr>
            </w:pPr>
            <w:r w:rsidRPr="005E792E">
              <w:rPr>
                <w:b/>
                <w:bCs/>
                <w:sz w:val="20"/>
                <w:szCs w:val="20"/>
              </w:rPr>
              <w:t>Springtime</w:t>
            </w:r>
            <w:r>
              <w:rPr>
                <w:sz w:val="20"/>
                <w:szCs w:val="20"/>
              </w:rPr>
              <w:t xml:space="preserve"> – </w:t>
            </w:r>
            <w:r w:rsidR="006410FC">
              <w:rPr>
                <w:sz w:val="20"/>
                <w:szCs w:val="20"/>
              </w:rPr>
              <w:t>Changes</w:t>
            </w:r>
            <w:r w:rsidR="00B91764">
              <w:rPr>
                <w:sz w:val="20"/>
                <w:szCs w:val="20"/>
              </w:rPr>
              <w:t xml:space="preserve"> and Easter!</w:t>
            </w:r>
          </w:p>
        </w:tc>
      </w:tr>
      <w:tr w:rsidR="00A734F4" w:rsidRPr="001F308F" w14:paraId="5FEF666B" w14:textId="77777777" w:rsidTr="00AB3617">
        <w:trPr>
          <w:trHeight w:val="3503"/>
        </w:trPr>
        <w:tc>
          <w:tcPr>
            <w:tcW w:w="1135" w:type="dxa"/>
          </w:tcPr>
          <w:p w14:paraId="4B474C3E" w14:textId="5FEECF24" w:rsidR="0054459E" w:rsidRPr="0076318F" w:rsidRDefault="0054459E" w:rsidP="003A1BF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Spring 2</w:t>
            </w:r>
          </w:p>
          <w:p w14:paraId="0944CC6E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7AE5372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Spotlights</w:t>
            </w:r>
          </w:p>
          <w:p w14:paraId="05C4173B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EBBF711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met/</w:t>
            </w:r>
          </w:p>
          <w:p w14:paraId="1C022FB4" w14:textId="77777777" w:rsidR="006D4DDA" w:rsidRPr="0076318F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2EF29798" w14:textId="77777777" w:rsidR="0054459E" w:rsidRDefault="0054459E" w:rsidP="003A1BF3">
            <w:pPr>
              <w:rPr>
                <w:b/>
                <w:bCs/>
                <w:sz w:val="16"/>
                <w:szCs w:val="16"/>
              </w:rPr>
            </w:pPr>
          </w:p>
          <w:p w14:paraId="5FEB5C58" w14:textId="77777777" w:rsidR="00512353" w:rsidRDefault="00512353" w:rsidP="003A1BF3">
            <w:pPr>
              <w:rPr>
                <w:b/>
                <w:bCs/>
                <w:sz w:val="16"/>
                <w:szCs w:val="16"/>
              </w:rPr>
            </w:pPr>
          </w:p>
          <w:p w14:paraId="53CC6B0A" w14:textId="643E4E6F" w:rsidR="00512353" w:rsidRPr="001F308F" w:rsidRDefault="00512353" w:rsidP="0051235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4333A45" w14:textId="68A7FAD0" w:rsidR="0054459E" w:rsidRDefault="00A72A51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Watches what friends are doing and begins to join in the play. </w:t>
            </w:r>
          </w:p>
          <w:p w14:paraId="7429FC66" w14:textId="46D3B070" w:rsidR="003C2ECA" w:rsidRDefault="003C2ECA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Has preferences and makes choices.</w:t>
            </w:r>
          </w:p>
          <w:p w14:paraId="3AE55E37" w14:textId="7564DDD3" w:rsidR="00A72A51" w:rsidRDefault="00873C48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Turn taking – beginning to show awareness and show control in waiting for a turn. </w:t>
            </w:r>
          </w:p>
          <w:p w14:paraId="289E2641" w14:textId="7AB8B605" w:rsidR="0054459E" w:rsidRDefault="004F7BD1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Shows empathy, and make take a toy to </w:t>
            </w:r>
            <w:proofErr w:type="spellStart"/>
            <w:r>
              <w:rPr>
                <w:rFonts w:cstheme="minorHAnsi"/>
                <w:sz w:val="18"/>
                <w:szCs w:val="18"/>
              </w:rPr>
              <w:t>anther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child.</w:t>
            </w:r>
          </w:p>
          <w:p w14:paraId="1B2BE36B" w14:textId="52FC0EAF" w:rsidR="00096854" w:rsidRPr="00096854" w:rsidRDefault="00096854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Attempts self-care, and may show signs of toilet training. </w:t>
            </w:r>
          </w:p>
          <w:p w14:paraId="094CE803" w14:textId="77777777" w:rsidR="0054459E" w:rsidRPr="00A31D45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32" w:type="dxa"/>
            <w:shd w:val="clear" w:color="auto" w:fill="auto"/>
          </w:tcPr>
          <w:p w14:paraId="18B2CC0D" w14:textId="2B734707" w:rsidR="007F409C" w:rsidRPr="00022400" w:rsidRDefault="001E4274" w:rsidP="00022400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>Understand complex sentences and 2</w:t>
            </w:r>
            <w:r w:rsidR="00022400">
              <w:rPr>
                <w:sz w:val="18"/>
                <w:szCs w:val="18"/>
              </w:rPr>
              <w:t>-</w:t>
            </w:r>
            <w:r w:rsidRPr="00022400">
              <w:rPr>
                <w:sz w:val="18"/>
                <w:szCs w:val="18"/>
              </w:rPr>
              <w:t>part instructions</w:t>
            </w:r>
            <w:r w:rsidR="00391306" w:rsidRPr="00022400">
              <w:rPr>
                <w:sz w:val="18"/>
                <w:szCs w:val="18"/>
              </w:rPr>
              <w:t xml:space="preserve">. </w:t>
            </w:r>
          </w:p>
          <w:p w14:paraId="0D507655" w14:textId="0078AE8A" w:rsidR="00391306" w:rsidRPr="00022400" w:rsidRDefault="00391306" w:rsidP="00022400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>Uses language to express their feelings, want and needs.</w:t>
            </w:r>
          </w:p>
          <w:p w14:paraId="375568E9" w14:textId="2F416DD8" w:rsidR="00391306" w:rsidRPr="00022400" w:rsidRDefault="005129BA" w:rsidP="00022400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 xml:space="preserve">Say a longer sentence </w:t>
            </w:r>
            <w:r w:rsidR="009179EE" w:rsidRPr="00022400">
              <w:rPr>
                <w:sz w:val="18"/>
                <w:szCs w:val="18"/>
              </w:rPr>
              <w:t>of 3 words.</w:t>
            </w:r>
          </w:p>
          <w:p w14:paraId="6A26A6F5" w14:textId="69C62A37" w:rsidR="009179EE" w:rsidRPr="00022400" w:rsidRDefault="009179EE" w:rsidP="00022400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 xml:space="preserve">Join a </w:t>
            </w:r>
            <w:proofErr w:type="gramStart"/>
            <w:r w:rsidRPr="00022400">
              <w:rPr>
                <w:sz w:val="18"/>
                <w:szCs w:val="18"/>
              </w:rPr>
              <w:t>back and forth</w:t>
            </w:r>
            <w:proofErr w:type="gramEnd"/>
            <w:r w:rsidRPr="00022400">
              <w:rPr>
                <w:sz w:val="18"/>
                <w:szCs w:val="18"/>
              </w:rPr>
              <w:t xml:space="preserve"> conversation with an adult, although </w:t>
            </w:r>
            <w:r w:rsidR="00022400" w:rsidRPr="00022400">
              <w:rPr>
                <w:sz w:val="18"/>
                <w:szCs w:val="18"/>
              </w:rPr>
              <w:t xml:space="preserve">might jump from topic to topic. </w:t>
            </w:r>
          </w:p>
          <w:p w14:paraId="0EE1463B" w14:textId="289030C8" w:rsidR="0054459E" w:rsidRPr="00022400" w:rsidRDefault="00022400" w:rsidP="00022400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>Asks questions, who, what, where.</w:t>
            </w:r>
          </w:p>
          <w:p w14:paraId="73500100" w14:textId="68EB5908" w:rsidR="0054459E" w:rsidRPr="00512353" w:rsidRDefault="00022400" w:rsidP="003A1BF3">
            <w:pPr>
              <w:rPr>
                <w:sz w:val="18"/>
                <w:szCs w:val="18"/>
              </w:rPr>
            </w:pPr>
            <w:r w:rsidRPr="00022400">
              <w:rPr>
                <w:sz w:val="18"/>
                <w:szCs w:val="18"/>
              </w:rPr>
              <w:t xml:space="preserve">Rapid development of word vocabulary. </w:t>
            </w:r>
          </w:p>
        </w:tc>
        <w:tc>
          <w:tcPr>
            <w:tcW w:w="1559" w:type="dxa"/>
            <w:shd w:val="clear" w:color="auto" w:fill="auto"/>
          </w:tcPr>
          <w:p w14:paraId="1EA52FFF" w14:textId="163E4B5D" w:rsidR="0054459E" w:rsidRDefault="009F7B8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Experiment with moving in different ways, </w:t>
            </w:r>
            <w:proofErr w:type="spellStart"/>
            <w:proofErr w:type="gramStart"/>
            <w:r>
              <w:rPr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slithering, sliding. </w:t>
            </w:r>
          </w:p>
          <w:p w14:paraId="0E69FA8F" w14:textId="77777777" w:rsidR="007B5314" w:rsidRDefault="007B531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Body tension activities, </w:t>
            </w:r>
            <w:proofErr w:type="spellStart"/>
            <w:proofErr w:type="gramStart"/>
            <w:r>
              <w:rPr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stretching, twisting</w:t>
            </w:r>
            <w:r w:rsidR="009466F3">
              <w:rPr>
                <w:sz w:val="18"/>
                <w:szCs w:val="18"/>
              </w:rPr>
              <w:t>, curling etc.</w:t>
            </w:r>
          </w:p>
          <w:p w14:paraId="5F434659" w14:textId="7351A9B2" w:rsidR="009466F3" w:rsidRPr="009F7B86" w:rsidRDefault="003A325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different </w:t>
            </w:r>
            <w:r w:rsidR="00A125AE">
              <w:rPr>
                <w:sz w:val="18"/>
                <w:szCs w:val="18"/>
              </w:rPr>
              <w:t xml:space="preserve">tools to achieve new effects, </w:t>
            </w:r>
            <w:proofErr w:type="spellStart"/>
            <w:proofErr w:type="gramStart"/>
            <w:r w:rsidR="00A125AE">
              <w:rPr>
                <w:sz w:val="18"/>
                <w:szCs w:val="18"/>
              </w:rPr>
              <w:t>eg</w:t>
            </w:r>
            <w:proofErr w:type="spellEnd"/>
            <w:proofErr w:type="gramEnd"/>
            <w:r w:rsidR="00A125AE">
              <w:rPr>
                <w:sz w:val="18"/>
                <w:szCs w:val="18"/>
              </w:rPr>
              <w:t xml:space="preserve"> hammer and nails. </w:t>
            </w:r>
          </w:p>
        </w:tc>
        <w:tc>
          <w:tcPr>
            <w:tcW w:w="1985" w:type="dxa"/>
            <w:shd w:val="clear" w:color="auto" w:fill="auto"/>
          </w:tcPr>
          <w:p w14:paraId="1AA9035C" w14:textId="3E09D7C1" w:rsidR="00A734F4" w:rsidRDefault="00A3173A" w:rsidP="003A1BF3">
            <w:pPr>
              <w:rPr>
                <w:sz w:val="18"/>
                <w:szCs w:val="18"/>
              </w:rPr>
            </w:pPr>
            <w:r w:rsidRPr="004B500A">
              <w:rPr>
                <w:sz w:val="18"/>
                <w:szCs w:val="18"/>
              </w:rPr>
              <w:t>Ask questions about the book. Make comments and shares their own ideas</w:t>
            </w:r>
            <w:r w:rsidR="004B500A">
              <w:rPr>
                <w:sz w:val="18"/>
                <w:szCs w:val="18"/>
              </w:rPr>
              <w:t xml:space="preserve"> about a story</w:t>
            </w:r>
            <w:r w:rsidR="00A734F4">
              <w:rPr>
                <w:sz w:val="18"/>
                <w:szCs w:val="18"/>
              </w:rPr>
              <w:t>.</w:t>
            </w:r>
          </w:p>
          <w:p w14:paraId="1AA6CDB3" w14:textId="4A0D6E9A" w:rsidR="006717BC" w:rsidRDefault="006717B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Enjoy and celebrate World Book Day.</w:t>
            </w:r>
          </w:p>
          <w:p w14:paraId="36DF92E1" w14:textId="77777777" w:rsidR="0054459E" w:rsidRDefault="00A734F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Continues</w:t>
            </w:r>
            <w:r w:rsidR="00A3173A" w:rsidRPr="004B500A">
              <w:rPr>
                <w:sz w:val="18"/>
                <w:szCs w:val="18"/>
              </w:rPr>
              <w:t xml:space="preserve"> play around </w:t>
            </w:r>
            <w:r>
              <w:rPr>
                <w:sz w:val="18"/>
                <w:szCs w:val="18"/>
              </w:rPr>
              <w:t>a story</w:t>
            </w:r>
            <w:r w:rsidR="00A3173A" w:rsidRPr="004B500A">
              <w:rPr>
                <w:sz w:val="18"/>
                <w:szCs w:val="18"/>
              </w:rPr>
              <w:t xml:space="preserve"> using props.</w:t>
            </w:r>
          </w:p>
          <w:p w14:paraId="47D23E94" w14:textId="77777777" w:rsidR="00A734F4" w:rsidRDefault="007F023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Enjoys mark making.</w:t>
            </w:r>
          </w:p>
          <w:p w14:paraId="32EEAD28" w14:textId="22993DAC" w:rsidR="001E3CCE" w:rsidRPr="004B500A" w:rsidRDefault="001E3CC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Pencil grip 1 or 2. </w:t>
            </w:r>
          </w:p>
        </w:tc>
        <w:tc>
          <w:tcPr>
            <w:tcW w:w="1843" w:type="dxa"/>
            <w:shd w:val="clear" w:color="auto" w:fill="auto"/>
          </w:tcPr>
          <w:p w14:paraId="4AF2B7AD" w14:textId="402EA88D" w:rsidR="009D5E29" w:rsidRDefault="009D5E2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 and join in with number songs. </w:t>
            </w:r>
          </w:p>
          <w:p w14:paraId="37628BB4" w14:textId="034D639A" w:rsidR="0054459E" w:rsidRDefault="005476F3" w:rsidP="003A1BF3">
            <w:pPr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Compare sizes, weights etc. using gesture and language - ‘bigger/little/smaller’, ‘high/low’, ‘tall’, ‘heavy’.</w:t>
            </w:r>
          </w:p>
          <w:p w14:paraId="0975B5CB" w14:textId="09C5B94A" w:rsidR="00C07049" w:rsidRPr="008C3587" w:rsidRDefault="00C0704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Know the pattern of the session and anticipate what happened next. </w:t>
            </w:r>
          </w:p>
        </w:tc>
        <w:tc>
          <w:tcPr>
            <w:tcW w:w="2409" w:type="dxa"/>
            <w:shd w:val="clear" w:color="auto" w:fill="auto"/>
          </w:tcPr>
          <w:p w14:paraId="0648B112" w14:textId="77777777" w:rsidR="0054459E" w:rsidRDefault="003B105E" w:rsidP="003A1BF3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Use senses to explore the world around</w:t>
            </w:r>
            <w:r w:rsidR="00C202F5">
              <w:rPr>
                <w:color w:val="0070C0"/>
                <w:sz w:val="18"/>
                <w:szCs w:val="18"/>
              </w:rPr>
              <w:t xml:space="preserve">. </w:t>
            </w:r>
          </w:p>
          <w:p w14:paraId="335F38C1" w14:textId="61795653" w:rsidR="00C202F5" w:rsidRDefault="00C202F5" w:rsidP="003A1BF3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Experience the changing weather and spring season. Notice the changes in the garden</w:t>
            </w:r>
            <w:r w:rsidR="009E0DCD">
              <w:rPr>
                <w:color w:val="0070C0"/>
                <w:sz w:val="18"/>
                <w:szCs w:val="18"/>
              </w:rPr>
              <w:t xml:space="preserve"> – </w:t>
            </w:r>
            <w:r w:rsidR="009F6B4F">
              <w:rPr>
                <w:color w:val="0070C0"/>
                <w:sz w:val="18"/>
                <w:szCs w:val="18"/>
              </w:rPr>
              <w:t>butterflies</w:t>
            </w:r>
          </w:p>
          <w:p w14:paraId="2BF3E273" w14:textId="77777777" w:rsidR="009E0DCD" w:rsidRDefault="009E0DCD" w:rsidP="003A1BF3">
            <w:pPr>
              <w:rPr>
                <w:color w:val="7030A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>How some people celebrate events important to them – Mother’s Day, Red Nose Day. Easter</w:t>
            </w:r>
            <w:r w:rsidR="003363C4">
              <w:rPr>
                <w:color w:val="7030A0"/>
                <w:sz w:val="18"/>
                <w:szCs w:val="18"/>
              </w:rPr>
              <w:t>.</w:t>
            </w:r>
          </w:p>
          <w:p w14:paraId="7CF61FC7" w14:textId="77777777" w:rsidR="003363C4" w:rsidRDefault="003363C4" w:rsidP="003A1BF3">
            <w:pPr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Build construction meaningful to them in their environment, </w:t>
            </w:r>
            <w:proofErr w:type="spellStart"/>
            <w:proofErr w:type="gramStart"/>
            <w:r>
              <w:rPr>
                <w:color w:val="00B050"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color w:val="00B050"/>
                <w:sz w:val="18"/>
                <w:szCs w:val="18"/>
              </w:rPr>
              <w:t xml:space="preserve"> </w:t>
            </w:r>
            <w:r w:rsidR="00601721">
              <w:rPr>
                <w:color w:val="00B050"/>
                <w:sz w:val="18"/>
                <w:szCs w:val="18"/>
              </w:rPr>
              <w:t>small worlds relevant to them.</w:t>
            </w:r>
          </w:p>
          <w:p w14:paraId="03CBF38F" w14:textId="4AF0A26C" w:rsidR="00601721" w:rsidRPr="00601721" w:rsidRDefault="0060172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technology by pressing and dragging – IWB. </w:t>
            </w:r>
          </w:p>
        </w:tc>
        <w:tc>
          <w:tcPr>
            <w:tcW w:w="2352" w:type="dxa"/>
            <w:shd w:val="clear" w:color="auto" w:fill="auto"/>
          </w:tcPr>
          <w:p w14:paraId="2899E69D" w14:textId="5F032F54" w:rsidR="008C3E32" w:rsidRPr="00EC5D8C" w:rsidRDefault="00EC5D8C" w:rsidP="00D0653D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Sings and responds to music. </w:t>
            </w:r>
            <w:r w:rsidRPr="00934FAD">
              <w:rPr>
                <w:color w:val="FF0000"/>
                <w:sz w:val="18"/>
                <w:szCs w:val="18"/>
              </w:rPr>
              <w:t>Explore a range of sound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934FAD">
              <w:rPr>
                <w:color w:val="FF0000"/>
                <w:sz w:val="18"/>
                <w:szCs w:val="18"/>
              </w:rPr>
              <w:t>makers and instruments and play them in different ways.</w:t>
            </w:r>
          </w:p>
          <w:p w14:paraId="4DDDE268" w14:textId="4E4783D8" w:rsidR="00D0653D" w:rsidRDefault="00D0653D" w:rsidP="00D0653D">
            <w:pPr>
              <w:rPr>
                <w:color w:val="D60093"/>
                <w:sz w:val="18"/>
                <w:szCs w:val="18"/>
              </w:rPr>
            </w:pPr>
            <w:r>
              <w:rPr>
                <w:color w:val="D60093"/>
                <w:sz w:val="18"/>
                <w:szCs w:val="18"/>
              </w:rPr>
              <w:t xml:space="preserve">Explore building with a variety of </w:t>
            </w:r>
            <w:r w:rsidR="00FB406B">
              <w:rPr>
                <w:color w:val="D60093"/>
                <w:sz w:val="18"/>
                <w:szCs w:val="18"/>
              </w:rPr>
              <w:t xml:space="preserve">stacking constructions. </w:t>
            </w:r>
          </w:p>
          <w:p w14:paraId="2C6ADC72" w14:textId="77777777" w:rsidR="00D0653D" w:rsidRDefault="00FB406B" w:rsidP="003A1BF3">
            <w:pPr>
              <w:rPr>
                <w:color w:val="CC0066"/>
                <w:sz w:val="18"/>
                <w:szCs w:val="18"/>
              </w:rPr>
            </w:pPr>
            <w:r w:rsidRPr="008C3E32">
              <w:rPr>
                <w:color w:val="CC0066"/>
                <w:sz w:val="18"/>
                <w:szCs w:val="18"/>
              </w:rPr>
              <w:t>Start to make marks intentionally.</w:t>
            </w:r>
          </w:p>
          <w:p w14:paraId="424B5B03" w14:textId="0550C359" w:rsidR="008C3E32" w:rsidRPr="008C3E32" w:rsidRDefault="008C3E32" w:rsidP="003A1BF3">
            <w:pPr>
              <w:rPr>
                <w:sz w:val="18"/>
                <w:szCs w:val="18"/>
              </w:rPr>
            </w:pPr>
            <w:r w:rsidRPr="008C3E32">
              <w:rPr>
                <w:sz w:val="18"/>
                <w:szCs w:val="18"/>
              </w:rPr>
              <w:t>Start to develop pretend play, pretending that one object represents another. For example, a child holds a wooden block to her ear and pretends it’s a phone.</w:t>
            </w:r>
          </w:p>
        </w:tc>
      </w:tr>
      <w:tr w:rsidR="00A734F4" w:rsidRPr="001F308F" w14:paraId="33018E59" w14:textId="77777777" w:rsidTr="00AB3617">
        <w:trPr>
          <w:trHeight w:val="1243"/>
        </w:trPr>
        <w:tc>
          <w:tcPr>
            <w:tcW w:w="1135" w:type="dxa"/>
            <w:shd w:val="clear" w:color="auto" w:fill="D9D9D9" w:themeFill="background1" w:themeFillShade="D9"/>
          </w:tcPr>
          <w:p w14:paraId="7E38F906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7091D3B5" w14:textId="08CF9F16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227A5AED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  <w:p w14:paraId="2573C589" w14:textId="2BA530BA" w:rsidR="00512353" w:rsidRPr="00F126CE" w:rsidRDefault="00512353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56DD922" w14:textId="230A5EC7" w:rsidR="0054459E" w:rsidRPr="007F4506" w:rsidRDefault="007F4506" w:rsidP="003A1BF3">
            <w:pPr>
              <w:rPr>
                <w:sz w:val="18"/>
                <w:szCs w:val="18"/>
              </w:rPr>
            </w:pPr>
            <w:r w:rsidRPr="007F4506">
              <w:rPr>
                <w:sz w:val="18"/>
                <w:szCs w:val="18"/>
              </w:rPr>
              <w:t>Their pee</w:t>
            </w:r>
            <w:r>
              <w:rPr>
                <w:sz w:val="18"/>
                <w:szCs w:val="18"/>
              </w:rPr>
              <w:t xml:space="preserve">rs play alongside. </w:t>
            </w:r>
            <w:r w:rsidR="0074289C">
              <w:rPr>
                <w:sz w:val="18"/>
                <w:szCs w:val="18"/>
              </w:rPr>
              <w:t xml:space="preserve">At times they have to wait for a turn. 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7E9A3882" w14:textId="77777777" w:rsidR="0054459E" w:rsidRDefault="0074289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follow an instruction.</w:t>
            </w:r>
          </w:p>
          <w:p w14:paraId="422FC851" w14:textId="0D61EA90" w:rsidR="003B0A52" w:rsidRPr="007F4506" w:rsidRDefault="003B0A5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use words in a longer sentence.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E61976A" w14:textId="77777777" w:rsidR="0054459E" w:rsidRDefault="008B034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move their body in different ways.</w:t>
            </w:r>
          </w:p>
          <w:p w14:paraId="3E249288" w14:textId="6FB6E37E" w:rsidR="002502A7" w:rsidRPr="007F4506" w:rsidRDefault="008B034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stretch and hold a balance. 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C1653B5" w14:textId="2AC394E0" w:rsidR="00B91764" w:rsidRPr="007F4506" w:rsidRDefault="0072778E" w:rsidP="003A1BF3">
            <w:pPr>
              <w:rPr>
                <w:sz w:val="18"/>
                <w:szCs w:val="18"/>
              </w:rPr>
            </w:pPr>
            <w:r w:rsidRPr="007F4506">
              <w:rPr>
                <w:sz w:val="18"/>
                <w:szCs w:val="18"/>
              </w:rPr>
              <w:t>The Nursery Rhymes:</w:t>
            </w:r>
            <w:r w:rsidR="00AB3617">
              <w:rPr>
                <w:sz w:val="18"/>
                <w:szCs w:val="18"/>
              </w:rPr>
              <w:t xml:space="preserve"> </w:t>
            </w:r>
            <w:r w:rsidR="00E0392E" w:rsidRPr="007F4506">
              <w:rPr>
                <w:sz w:val="18"/>
                <w:szCs w:val="18"/>
              </w:rPr>
              <w:t>‘Old Macdonald Had a Farm’</w:t>
            </w:r>
            <w:r w:rsidR="0084004B">
              <w:rPr>
                <w:sz w:val="18"/>
                <w:szCs w:val="18"/>
              </w:rPr>
              <w:t xml:space="preserve"> ‘Hop Little </w:t>
            </w:r>
            <w:proofErr w:type="gramStart"/>
            <w:r w:rsidR="0084004B">
              <w:rPr>
                <w:sz w:val="18"/>
                <w:szCs w:val="18"/>
              </w:rPr>
              <w:t>Bunnies..</w:t>
            </w:r>
            <w:proofErr w:type="gramEnd"/>
            <w:r w:rsidR="0084004B">
              <w:rPr>
                <w:sz w:val="18"/>
                <w:szCs w:val="18"/>
              </w:rPr>
              <w:t>’</w:t>
            </w:r>
            <w:r w:rsidR="00AB3617">
              <w:rPr>
                <w:sz w:val="18"/>
                <w:szCs w:val="18"/>
              </w:rPr>
              <w:t xml:space="preserve"> </w:t>
            </w:r>
            <w:r w:rsidR="00E0392E" w:rsidRPr="007F4506">
              <w:rPr>
                <w:sz w:val="18"/>
                <w:szCs w:val="18"/>
              </w:rPr>
              <w:t xml:space="preserve">‘Chick </w:t>
            </w:r>
            <w:proofErr w:type="spellStart"/>
            <w:proofErr w:type="gramStart"/>
            <w:r w:rsidR="00E0392E" w:rsidRPr="007F4506">
              <w:rPr>
                <w:sz w:val="18"/>
                <w:szCs w:val="18"/>
              </w:rPr>
              <w:t>Chick</w:t>
            </w:r>
            <w:proofErr w:type="spellEnd"/>
            <w:r w:rsidR="00E0392E" w:rsidRPr="007F4506">
              <w:rPr>
                <w:sz w:val="18"/>
                <w:szCs w:val="18"/>
              </w:rPr>
              <w:t>..</w:t>
            </w:r>
            <w:proofErr w:type="gramEnd"/>
            <w:r w:rsidR="00E0392E" w:rsidRPr="007F4506">
              <w:rPr>
                <w:sz w:val="18"/>
                <w:szCs w:val="18"/>
              </w:rPr>
              <w:t>’</w:t>
            </w:r>
            <w:r w:rsidR="00AB3617">
              <w:rPr>
                <w:sz w:val="18"/>
                <w:szCs w:val="18"/>
              </w:rPr>
              <w:t xml:space="preserve"> </w:t>
            </w:r>
            <w:r w:rsidR="00B91764">
              <w:rPr>
                <w:sz w:val="18"/>
                <w:szCs w:val="18"/>
              </w:rPr>
              <w:t>The story, ‘The Very Hungry Cater</w:t>
            </w:r>
            <w:r w:rsidR="003B1D6E">
              <w:rPr>
                <w:sz w:val="18"/>
                <w:szCs w:val="18"/>
              </w:rPr>
              <w:t xml:space="preserve">pillar’.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10C13DB" w14:textId="77777777" w:rsidR="0054459E" w:rsidRDefault="00D2714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pattern of the session</w:t>
            </w:r>
            <w:r w:rsidR="0089153A">
              <w:rPr>
                <w:sz w:val="18"/>
                <w:szCs w:val="18"/>
              </w:rPr>
              <w:t>, to anticipate now and next.</w:t>
            </w:r>
          </w:p>
          <w:p w14:paraId="1F961A9A" w14:textId="70F5E06B" w:rsidR="0089153A" w:rsidRPr="007F4506" w:rsidRDefault="0089153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Items have different weights.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5502046A" w14:textId="54DCD7C3" w:rsidR="0054459E" w:rsidRDefault="001B7BD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That plants grow in the garden. Watering helps them grow.</w:t>
            </w:r>
            <w:r w:rsidR="003816D2">
              <w:rPr>
                <w:sz w:val="18"/>
                <w:szCs w:val="18"/>
              </w:rPr>
              <w:t xml:space="preserve"> A caterpillar changes to a butterfly.</w:t>
            </w:r>
          </w:p>
          <w:p w14:paraId="5C87433C" w14:textId="05DFE512" w:rsidR="003B1D6E" w:rsidRPr="007F4506" w:rsidRDefault="001B7BD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some people celebrate Easter. </w:t>
            </w:r>
          </w:p>
        </w:tc>
        <w:tc>
          <w:tcPr>
            <w:tcW w:w="2352" w:type="dxa"/>
            <w:shd w:val="clear" w:color="auto" w:fill="D9D9D9" w:themeFill="background1" w:themeFillShade="D9"/>
          </w:tcPr>
          <w:p w14:paraId="498DB00B" w14:textId="77777777" w:rsidR="0054459E" w:rsidRDefault="0016026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</w:t>
            </w:r>
            <w:r w:rsidR="00485E6E">
              <w:rPr>
                <w:sz w:val="18"/>
                <w:szCs w:val="18"/>
              </w:rPr>
              <w:t>make different sounds</w:t>
            </w:r>
            <w:r w:rsidR="00885815">
              <w:rPr>
                <w:sz w:val="18"/>
                <w:szCs w:val="18"/>
              </w:rPr>
              <w:t>.</w:t>
            </w:r>
          </w:p>
          <w:p w14:paraId="4C2B44F7" w14:textId="21092F8F" w:rsidR="00885815" w:rsidRPr="007F4506" w:rsidRDefault="0088581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make </w:t>
            </w:r>
            <w:r w:rsidR="008801E2">
              <w:rPr>
                <w:sz w:val="18"/>
                <w:szCs w:val="18"/>
              </w:rPr>
              <w:t>marks.</w:t>
            </w:r>
          </w:p>
        </w:tc>
      </w:tr>
      <w:tr w:rsidR="00A734F4" w:rsidRPr="001F308F" w14:paraId="766AE687" w14:textId="77777777" w:rsidTr="00AB3617">
        <w:trPr>
          <w:trHeight w:val="52"/>
        </w:trPr>
        <w:tc>
          <w:tcPr>
            <w:tcW w:w="1135" w:type="dxa"/>
            <w:shd w:val="clear" w:color="auto" w:fill="D9D9D9" w:themeFill="background1" w:themeFillShade="D9"/>
          </w:tcPr>
          <w:p w14:paraId="72166451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60136E7C" w14:textId="77777777" w:rsidR="00512353" w:rsidRPr="0076318F" w:rsidRDefault="00512353" w:rsidP="0051235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  <w:p w14:paraId="5DBEC545" w14:textId="56A77A94" w:rsidR="00512353" w:rsidRPr="001F308F" w:rsidRDefault="00512353" w:rsidP="003A1BF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D9D9D9" w:themeFill="background1" w:themeFillShade="D9"/>
          </w:tcPr>
          <w:p w14:paraId="13C62298" w14:textId="25C369D5" w:rsidR="002370D8" w:rsidRPr="007F4506" w:rsidRDefault="002370D8" w:rsidP="002370D8">
            <w:pPr>
              <w:rPr>
                <w:noProof/>
                <w:sz w:val="18"/>
                <w:szCs w:val="18"/>
                <w:lang w:eastAsia="en-GB"/>
              </w:rPr>
            </w:pPr>
            <w:r w:rsidRPr="007F4506">
              <w:rPr>
                <w:noProof/>
                <w:sz w:val="18"/>
                <w:szCs w:val="18"/>
                <w:lang w:eastAsia="en-GB"/>
              </w:rPr>
              <w:t>Play alongside peers – onlooker play</w:t>
            </w:r>
            <w:r w:rsidR="00D71033" w:rsidRPr="007F4506">
              <w:rPr>
                <w:noProof/>
                <w:sz w:val="18"/>
                <w:szCs w:val="18"/>
                <w:lang w:eastAsia="en-GB"/>
              </w:rPr>
              <w:t>. Begin to parallel play.</w:t>
            </w:r>
          </w:p>
          <w:p w14:paraId="17A770E5" w14:textId="3BF2B75C" w:rsidR="0054459E" w:rsidRPr="007F4506" w:rsidRDefault="0070332D" w:rsidP="003A1BF3">
            <w:pPr>
              <w:rPr>
                <w:noProof/>
                <w:sz w:val="18"/>
                <w:szCs w:val="18"/>
                <w:lang w:eastAsia="en-GB"/>
              </w:rPr>
            </w:pPr>
            <w:r>
              <w:rPr>
                <w:noProof/>
                <w:sz w:val="18"/>
                <w:szCs w:val="18"/>
                <w:lang w:eastAsia="en-GB"/>
              </w:rPr>
              <w:t>Interact.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060F86AD" w14:textId="37DF8F13" w:rsidR="002502A7" w:rsidRDefault="002502A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Converse.</w:t>
            </w:r>
          </w:p>
          <w:p w14:paraId="0DA2BF4F" w14:textId="7F6CA554" w:rsidR="0054459E" w:rsidRPr="007F4506" w:rsidRDefault="003B0A5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ask a question</w:t>
            </w:r>
            <w:r w:rsidR="008B034E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D801B81" w14:textId="77777777" w:rsidR="002502A7" w:rsidRDefault="0000263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Moving on their feet and other body parts.</w:t>
            </w:r>
          </w:p>
          <w:p w14:paraId="3792036E" w14:textId="5FC8DD78" w:rsidR="0054459E" w:rsidRPr="007F4506" w:rsidRDefault="002502A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Control.</w:t>
            </w:r>
            <w:r w:rsidR="0000263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CA7EF80" w14:textId="77777777" w:rsidR="0054459E" w:rsidRDefault="00D27149" w:rsidP="003A1BF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Story telling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</w:p>
          <w:p w14:paraId="0AD798F5" w14:textId="77777777" w:rsidR="00E277EA" w:rsidRDefault="00E277EA" w:rsidP="00E277EA">
            <w:pPr>
              <w:rPr>
                <w:b/>
                <w:bCs/>
                <w:sz w:val="18"/>
                <w:szCs w:val="18"/>
              </w:rPr>
            </w:pPr>
            <w:r w:rsidRPr="00E277EA">
              <w:rPr>
                <w:b/>
                <w:bCs/>
                <w:sz w:val="18"/>
                <w:szCs w:val="18"/>
              </w:rPr>
              <w:t xml:space="preserve">Pencil grip 1. </w:t>
            </w:r>
          </w:p>
          <w:p w14:paraId="779A629B" w14:textId="42592A29" w:rsidR="00E277EA" w:rsidRPr="00AB3617" w:rsidRDefault="00E277EA" w:rsidP="002A5F41">
            <w:pPr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>Preliterate mark making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8F4B189" w14:textId="77777777" w:rsidR="0054459E" w:rsidRDefault="00C72A2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Comparing and measuring.</w:t>
            </w:r>
          </w:p>
          <w:p w14:paraId="78C5D7BB" w14:textId="0A433D51" w:rsidR="003B464F" w:rsidRPr="007F4506" w:rsidRDefault="003B464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Say number names.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606B405D" w14:textId="77777777" w:rsidR="0054459E" w:rsidRDefault="001B7BD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Watering</w:t>
            </w:r>
            <w:r w:rsidR="00160266">
              <w:rPr>
                <w:sz w:val="18"/>
                <w:szCs w:val="18"/>
              </w:rPr>
              <w:t xml:space="preserve"> and caring for plants.</w:t>
            </w:r>
          </w:p>
          <w:p w14:paraId="58F211D9" w14:textId="170611EF" w:rsidR="0084004B" w:rsidRPr="007F4506" w:rsidRDefault="0084004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Observe.</w:t>
            </w:r>
          </w:p>
        </w:tc>
        <w:tc>
          <w:tcPr>
            <w:tcW w:w="2352" w:type="dxa"/>
            <w:shd w:val="clear" w:color="auto" w:fill="D9D9D9" w:themeFill="background1" w:themeFillShade="D9"/>
          </w:tcPr>
          <w:p w14:paraId="0B4D241C" w14:textId="77777777" w:rsidR="0054459E" w:rsidRDefault="008801E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Stacking.</w:t>
            </w:r>
          </w:p>
          <w:p w14:paraId="59A3A7D8" w14:textId="6DBE4448" w:rsidR="008801E2" w:rsidRPr="007F4506" w:rsidRDefault="008801E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Imitating </w:t>
            </w:r>
            <w:r w:rsidR="00595A67">
              <w:rPr>
                <w:sz w:val="18"/>
                <w:szCs w:val="18"/>
              </w:rPr>
              <w:t>vertical and horizontal lines.</w:t>
            </w:r>
          </w:p>
        </w:tc>
      </w:tr>
      <w:tr w:rsidR="00A734F4" w:rsidRPr="001F308F" w14:paraId="19FAFFC6" w14:textId="77777777" w:rsidTr="00AB3617">
        <w:trPr>
          <w:trHeight w:val="713"/>
        </w:trPr>
        <w:tc>
          <w:tcPr>
            <w:tcW w:w="1135" w:type="dxa"/>
            <w:shd w:val="clear" w:color="auto" w:fill="D9D9D9" w:themeFill="background1" w:themeFillShade="D9"/>
          </w:tcPr>
          <w:p w14:paraId="7E1AB9CE" w14:textId="09BEB139" w:rsidR="00512353" w:rsidRPr="00512353" w:rsidRDefault="0054459E" w:rsidP="0051235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305B67C7" w14:textId="77777777" w:rsidR="0054459E" w:rsidRDefault="003816D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My turn. Share. </w:t>
            </w:r>
          </w:p>
          <w:p w14:paraId="62572246" w14:textId="6A78E220" w:rsidR="0070332D" w:rsidRPr="007F4506" w:rsidRDefault="0070332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Please, thank you, sorry.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43CABCCF" w14:textId="37D985B0" w:rsidR="0054459E" w:rsidRPr="007F4506" w:rsidRDefault="008B034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Who, what, where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60387BA" w14:textId="77777777" w:rsidR="0084004B" w:rsidRDefault="0084004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Slow, fast.</w:t>
            </w:r>
          </w:p>
          <w:p w14:paraId="53BA21D2" w14:textId="009C44AE" w:rsidR="0054459E" w:rsidRPr="007F4506" w:rsidRDefault="0032137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Move, slither, slide.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231C99B" w14:textId="77777777" w:rsidR="0054459E" w:rsidRDefault="00C5026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Book, </w:t>
            </w:r>
            <w:r w:rsidR="00B91764">
              <w:rPr>
                <w:sz w:val="18"/>
                <w:szCs w:val="18"/>
              </w:rPr>
              <w:t xml:space="preserve">story </w:t>
            </w:r>
            <w:r>
              <w:rPr>
                <w:sz w:val="18"/>
                <w:szCs w:val="18"/>
              </w:rPr>
              <w:t>pages, front, cover, illu</w:t>
            </w:r>
            <w:r w:rsidR="00B91764">
              <w:rPr>
                <w:sz w:val="18"/>
                <w:szCs w:val="18"/>
              </w:rPr>
              <w:t>stration,</w:t>
            </w:r>
            <w:r>
              <w:rPr>
                <w:sz w:val="18"/>
                <w:szCs w:val="18"/>
              </w:rPr>
              <w:t xml:space="preserve"> back. </w:t>
            </w:r>
          </w:p>
          <w:p w14:paraId="26B06037" w14:textId="54A481AD" w:rsidR="003B1D6E" w:rsidRPr="007F4506" w:rsidRDefault="003B1D6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Story vocabulary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7CA0F6A" w14:textId="77777777" w:rsidR="0054459E" w:rsidRDefault="00C72A2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Big, small</w:t>
            </w:r>
            <w:r w:rsidR="00746DA0">
              <w:rPr>
                <w:sz w:val="18"/>
                <w:szCs w:val="18"/>
              </w:rPr>
              <w:t>, bigger, smaller,</w:t>
            </w:r>
          </w:p>
          <w:p w14:paraId="5767D92C" w14:textId="00CA3062" w:rsidR="00746DA0" w:rsidRPr="007F4506" w:rsidRDefault="00746DA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Heavy, light. 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7E89D799" w14:textId="77777777" w:rsidR="0054459E" w:rsidRDefault="009F371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Caterpillar, butterfly.</w:t>
            </w:r>
          </w:p>
          <w:p w14:paraId="460359DB" w14:textId="4940CC11" w:rsidR="009F3711" w:rsidRPr="007F4506" w:rsidRDefault="009F371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Easter, </w:t>
            </w:r>
            <w:r w:rsidR="002F2A97">
              <w:rPr>
                <w:sz w:val="18"/>
                <w:szCs w:val="18"/>
              </w:rPr>
              <w:t>Easter Eggs, hot cross buns. Spring</w:t>
            </w:r>
            <w:r w:rsidR="00321372">
              <w:rPr>
                <w:sz w:val="18"/>
                <w:szCs w:val="18"/>
              </w:rPr>
              <w:t>. Baby animal names.</w:t>
            </w:r>
          </w:p>
        </w:tc>
        <w:tc>
          <w:tcPr>
            <w:tcW w:w="2352" w:type="dxa"/>
            <w:shd w:val="clear" w:color="auto" w:fill="D9D9D9" w:themeFill="background1" w:themeFillShade="D9"/>
          </w:tcPr>
          <w:p w14:paraId="2A49D624" w14:textId="77777777" w:rsidR="0054459E" w:rsidRDefault="003A0E8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Music, hop, spin, </w:t>
            </w:r>
            <w:r w:rsidR="007B388D">
              <w:rPr>
                <w:sz w:val="18"/>
                <w:szCs w:val="18"/>
              </w:rPr>
              <w:t xml:space="preserve">beat, rhythm, sing. </w:t>
            </w:r>
          </w:p>
          <w:p w14:paraId="099AFD7B" w14:textId="34909387" w:rsidR="00B52BFE" w:rsidRPr="007F4506" w:rsidRDefault="00B52BF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Shake, loud, quiet.</w:t>
            </w:r>
          </w:p>
        </w:tc>
      </w:tr>
      <w:tr w:rsidR="00512353" w:rsidRPr="001F308F" w14:paraId="76601D51" w14:textId="77777777" w:rsidTr="00AB3617">
        <w:trPr>
          <w:trHeight w:val="801"/>
        </w:trPr>
        <w:tc>
          <w:tcPr>
            <w:tcW w:w="1135" w:type="dxa"/>
            <w:shd w:val="clear" w:color="auto" w:fill="auto"/>
          </w:tcPr>
          <w:p w14:paraId="3101E47C" w14:textId="38F3A741" w:rsidR="00512353" w:rsidRPr="0076318F" w:rsidRDefault="00512353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Our new starters will…</w:t>
            </w:r>
          </w:p>
        </w:tc>
        <w:tc>
          <w:tcPr>
            <w:tcW w:w="1973" w:type="dxa"/>
            <w:shd w:val="clear" w:color="auto" w:fill="auto"/>
          </w:tcPr>
          <w:p w14:paraId="30A72F42" w14:textId="3DD7AFDF" w:rsidR="00512353" w:rsidRPr="007F4506" w:rsidRDefault="007A0C3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Continue to settle and grow in confidence, knowing their key person.</w:t>
            </w:r>
          </w:p>
        </w:tc>
        <w:tc>
          <w:tcPr>
            <w:tcW w:w="2132" w:type="dxa"/>
            <w:shd w:val="clear" w:color="auto" w:fill="auto"/>
          </w:tcPr>
          <w:p w14:paraId="18CCB206" w14:textId="31490CF0" w:rsidR="00512353" w:rsidRDefault="00050F3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 and </w:t>
            </w:r>
            <w:r w:rsidR="0070332D">
              <w:rPr>
                <w:sz w:val="18"/>
                <w:szCs w:val="18"/>
              </w:rPr>
              <w:t xml:space="preserve">use </w:t>
            </w:r>
            <w:r>
              <w:rPr>
                <w:sz w:val="18"/>
                <w:szCs w:val="18"/>
              </w:rPr>
              <w:t xml:space="preserve">longer sentence and put 2 or 3 words together. </w:t>
            </w:r>
          </w:p>
        </w:tc>
        <w:tc>
          <w:tcPr>
            <w:tcW w:w="1559" w:type="dxa"/>
            <w:shd w:val="clear" w:color="auto" w:fill="auto"/>
          </w:tcPr>
          <w:p w14:paraId="7FD648BF" w14:textId="64FAD75A" w:rsidR="00512353" w:rsidRPr="007F4506" w:rsidRDefault="0083579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Walk and run over different surfaces and hold tools with thumb and all fingers. </w:t>
            </w:r>
          </w:p>
        </w:tc>
        <w:tc>
          <w:tcPr>
            <w:tcW w:w="1985" w:type="dxa"/>
            <w:shd w:val="clear" w:color="auto" w:fill="auto"/>
          </w:tcPr>
          <w:p w14:paraId="5AB1CCE8" w14:textId="1EA62CB4" w:rsidR="00512353" w:rsidRPr="007F4506" w:rsidRDefault="00F56D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Say some of the words in a rhyme and listen to a story. </w:t>
            </w:r>
          </w:p>
        </w:tc>
        <w:tc>
          <w:tcPr>
            <w:tcW w:w="1843" w:type="dxa"/>
            <w:shd w:val="clear" w:color="auto" w:fill="auto"/>
          </w:tcPr>
          <w:p w14:paraId="720ED47E" w14:textId="7FFCC59B" w:rsidR="00512353" w:rsidRDefault="00F56D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compare amounts and enjoy peg puzzles. Explore weight and size. </w:t>
            </w:r>
          </w:p>
        </w:tc>
        <w:tc>
          <w:tcPr>
            <w:tcW w:w="2409" w:type="dxa"/>
            <w:shd w:val="clear" w:color="auto" w:fill="auto"/>
          </w:tcPr>
          <w:p w14:paraId="3DFADB69" w14:textId="518A76A5" w:rsidR="00512353" w:rsidRPr="007F4506" w:rsidRDefault="001B3CF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senses to explore changing weather and take part in small world play. </w:t>
            </w:r>
          </w:p>
        </w:tc>
        <w:tc>
          <w:tcPr>
            <w:tcW w:w="2352" w:type="dxa"/>
            <w:shd w:val="clear" w:color="auto" w:fill="auto"/>
          </w:tcPr>
          <w:p w14:paraId="5BC02BE0" w14:textId="17FDBEA9" w:rsidR="00512353" w:rsidRPr="007F4506" w:rsidRDefault="00331D9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instruments and movement to music. Make marks, drawing and enclosing. </w:t>
            </w:r>
          </w:p>
        </w:tc>
      </w:tr>
      <w:tr w:rsidR="0054459E" w:rsidRPr="001F308F" w14:paraId="2247DC95" w14:textId="77777777" w:rsidTr="003A1BF3">
        <w:trPr>
          <w:trHeight w:val="1158"/>
        </w:trPr>
        <w:tc>
          <w:tcPr>
            <w:tcW w:w="1135" w:type="dxa"/>
            <w:shd w:val="clear" w:color="auto" w:fill="auto"/>
          </w:tcPr>
          <w:p w14:paraId="4D330939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</w:t>
            </w:r>
            <w:proofErr w:type="gramStart"/>
            <w:r>
              <w:rPr>
                <w:rFonts w:cstheme="minorHAnsi"/>
                <w:b/>
                <w:bCs/>
                <w:sz w:val="16"/>
                <w:szCs w:val="16"/>
              </w:rPr>
              <w:t>these  books</w:t>
            </w:r>
            <w:proofErr w:type="gramEnd"/>
            <w:r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39F5B5AF" w14:textId="28C022CE" w:rsidR="0054459E" w:rsidRPr="0094567E" w:rsidRDefault="0054459E" w:rsidP="003A1BF3">
            <w:pPr>
              <w:tabs>
                <w:tab w:val="right" w:pos="5324"/>
              </w:tabs>
              <w:rPr>
                <w:noProof/>
                <w:lang w:eastAsia="en-GB"/>
              </w:rPr>
            </w:pPr>
            <w:r>
              <w:rPr>
                <w:sz w:val="15"/>
                <w:szCs w:val="15"/>
              </w:rPr>
              <w:t xml:space="preserve">     </w:t>
            </w:r>
            <w:r w:rsidR="00495B5B" w:rsidRPr="00495B5B">
              <w:rPr>
                <w:noProof/>
                <w:sz w:val="15"/>
                <w:szCs w:val="15"/>
              </w:rPr>
              <w:drawing>
                <wp:inline distT="0" distB="0" distL="0" distR="0" wp14:anchorId="02683CB9" wp14:editId="28FFF800">
                  <wp:extent cx="766600" cy="703243"/>
                  <wp:effectExtent l="0" t="0" r="0" b="190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782" cy="711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5"/>
                <w:szCs w:val="15"/>
              </w:rPr>
              <w:t xml:space="preserve">                 </w:t>
            </w:r>
            <w:r w:rsidR="0015146B" w:rsidRPr="0011146A">
              <w:rPr>
                <w:noProof/>
                <w:sz w:val="16"/>
                <w:szCs w:val="16"/>
              </w:rPr>
              <w:drawing>
                <wp:inline distT="0" distB="0" distL="0" distR="0" wp14:anchorId="423B80BE" wp14:editId="38A2B6FD">
                  <wp:extent cx="858982" cy="585670"/>
                  <wp:effectExtent l="0" t="0" r="0" b="508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0"/>
                          <a:srcRect b="5785"/>
                          <a:stretch/>
                        </pic:blipFill>
                        <pic:spPr bwMode="auto">
                          <a:xfrm>
                            <a:off x="0" y="0"/>
                            <a:ext cx="871167" cy="593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5146B">
              <w:rPr>
                <w:sz w:val="15"/>
                <w:szCs w:val="15"/>
              </w:rPr>
              <w:t xml:space="preserve">     </w:t>
            </w:r>
            <w:r w:rsidR="00E3748B">
              <w:rPr>
                <w:sz w:val="15"/>
                <w:szCs w:val="15"/>
              </w:rPr>
              <w:t xml:space="preserve">    </w:t>
            </w:r>
            <w:r w:rsidR="0015146B">
              <w:rPr>
                <w:sz w:val="15"/>
                <w:szCs w:val="15"/>
              </w:rPr>
              <w:t xml:space="preserve">     </w:t>
            </w:r>
            <w:r w:rsidR="00E3748B" w:rsidRPr="00E3748B">
              <w:rPr>
                <w:noProof/>
                <w:sz w:val="15"/>
                <w:szCs w:val="15"/>
              </w:rPr>
              <w:drawing>
                <wp:inline distT="0" distB="0" distL="0" distR="0" wp14:anchorId="3C4D4F1F" wp14:editId="06CC7303">
                  <wp:extent cx="580505" cy="742850"/>
                  <wp:effectExtent l="0" t="0" r="0" b="63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570" cy="750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748B">
              <w:rPr>
                <w:sz w:val="15"/>
                <w:szCs w:val="15"/>
              </w:rPr>
              <w:t xml:space="preserve">               </w:t>
            </w:r>
            <w:r w:rsidR="00580D89" w:rsidRPr="00580D89">
              <w:rPr>
                <w:noProof/>
                <w:sz w:val="15"/>
                <w:szCs w:val="15"/>
              </w:rPr>
              <w:drawing>
                <wp:inline distT="0" distB="0" distL="0" distR="0" wp14:anchorId="5573660B" wp14:editId="121D23F3">
                  <wp:extent cx="748757" cy="692728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553" cy="6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80D89">
              <w:rPr>
                <w:sz w:val="15"/>
                <w:szCs w:val="15"/>
              </w:rPr>
              <w:t xml:space="preserve">                   </w:t>
            </w:r>
            <w:r w:rsidR="0057316F" w:rsidRPr="0057316F">
              <w:rPr>
                <w:noProof/>
                <w:sz w:val="15"/>
                <w:szCs w:val="15"/>
              </w:rPr>
              <w:drawing>
                <wp:inline distT="0" distB="0" distL="0" distR="0" wp14:anchorId="3EE6CEDD" wp14:editId="109DB587">
                  <wp:extent cx="697577" cy="707687"/>
                  <wp:effectExtent l="0" t="0" r="762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817" cy="717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7316F">
              <w:rPr>
                <w:sz w:val="15"/>
                <w:szCs w:val="15"/>
              </w:rPr>
              <w:t xml:space="preserve">                  </w:t>
            </w:r>
            <w:r w:rsidR="00925E62" w:rsidRPr="00925E62">
              <w:rPr>
                <w:noProof/>
                <w:sz w:val="15"/>
                <w:szCs w:val="15"/>
              </w:rPr>
              <w:drawing>
                <wp:inline distT="0" distB="0" distL="0" distR="0" wp14:anchorId="776FC258" wp14:editId="5864D416">
                  <wp:extent cx="704966" cy="724019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659" cy="733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25E62">
              <w:rPr>
                <w:sz w:val="15"/>
                <w:szCs w:val="15"/>
              </w:rPr>
              <w:t xml:space="preserve">                    </w:t>
            </w:r>
            <w:r w:rsidR="00925E62" w:rsidRPr="00AE1992">
              <w:rPr>
                <w:noProof/>
                <w:sz w:val="15"/>
                <w:szCs w:val="15"/>
              </w:rPr>
              <w:drawing>
                <wp:inline distT="0" distB="0" distL="0" distR="0" wp14:anchorId="6E03FCDE" wp14:editId="2A08CE28">
                  <wp:extent cx="768927" cy="802542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521" cy="80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7D7BD" w14:textId="77777777" w:rsidR="002A300E" w:rsidRDefault="002A300E" w:rsidP="007C675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73A58605" w14:textId="43FC222C" w:rsidR="007C6752" w:rsidRDefault="007C6752" w:rsidP="007C675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83845" behindDoc="0" locked="0" layoutInCell="1" allowOverlap="1" wp14:anchorId="5AEEC8F1" wp14:editId="4F351A4C">
            <wp:simplePos x="0" y="0"/>
            <wp:positionH relativeFrom="margin">
              <wp:posOffset>8153399</wp:posOffset>
            </wp:positionH>
            <wp:positionV relativeFrom="paragraph">
              <wp:posOffset>-110836</wp:posOffset>
            </wp:positionV>
            <wp:extent cx="582635" cy="458417"/>
            <wp:effectExtent l="0" t="0" r="8255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343" cy="462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85893" behindDoc="0" locked="0" layoutInCell="1" allowOverlap="1" wp14:anchorId="44C63DD5" wp14:editId="51250402">
            <wp:simplePos x="0" y="0"/>
            <wp:positionH relativeFrom="margin">
              <wp:posOffset>8956963</wp:posOffset>
            </wp:positionH>
            <wp:positionV relativeFrom="paragraph">
              <wp:posOffset>-110836</wp:posOffset>
            </wp:positionV>
            <wp:extent cx="728171" cy="439617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018" cy="440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59E">
        <w:rPr>
          <w:rFonts w:cstheme="minorHAnsi"/>
          <w:b/>
          <w:sz w:val="24"/>
          <w:szCs w:val="24"/>
        </w:rPr>
        <w:t>Daisy</w:t>
      </w:r>
      <w:r w:rsidR="00E70A81">
        <w:rPr>
          <w:rFonts w:cstheme="minorHAnsi"/>
          <w:b/>
          <w:sz w:val="24"/>
          <w:szCs w:val="24"/>
        </w:rPr>
        <w:t xml:space="preserve"> Nursery</w:t>
      </w:r>
      <w:r w:rsidR="0054459E" w:rsidRPr="00FC696C">
        <w:rPr>
          <w:rFonts w:cstheme="minorHAnsi"/>
          <w:b/>
          <w:sz w:val="24"/>
          <w:szCs w:val="24"/>
        </w:rPr>
        <w:t xml:space="preserve"> Long Term overview 202</w:t>
      </w:r>
      <w:r w:rsidR="0054459E">
        <w:rPr>
          <w:rFonts w:cstheme="minorHAnsi"/>
          <w:b/>
          <w:sz w:val="24"/>
          <w:szCs w:val="24"/>
        </w:rPr>
        <w:t>5</w:t>
      </w:r>
      <w:r w:rsidR="0054459E" w:rsidRPr="00FC696C">
        <w:rPr>
          <w:rFonts w:cstheme="minorHAnsi"/>
          <w:b/>
          <w:sz w:val="24"/>
          <w:szCs w:val="24"/>
        </w:rPr>
        <w:t>-202</w:t>
      </w:r>
      <w:r w:rsidR="0054459E">
        <w:rPr>
          <w:rFonts w:cstheme="minorHAnsi"/>
          <w:b/>
          <w:sz w:val="24"/>
          <w:szCs w:val="24"/>
        </w:rPr>
        <w:t>6</w:t>
      </w:r>
    </w:p>
    <w:p w14:paraId="36652969" w14:textId="56436C7B" w:rsidR="0054459E" w:rsidRPr="007C6752" w:rsidRDefault="0054459E" w:rsidP="007C675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C696C">
        <w:rPr>
          <w:rFonts w:cstheme="minorHAnsi"/>
          <w:sz w:val="24"/>
          <w:szCs w:val="24"/>
        </w:rPr>
        <w:t xml:space="preserve">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973"/>
        <w:gridCol w:w="1917"/>
        <w:gridCol w:w="1916"/>
        <w:gridCol w:w="1985"/>
        <w:gridCol w:w="1842"/>
        <w:gridCol w:w="1985"/>
        <w:gridCol w:w="2635"/>
      </w:tblGrid>
      <w:tr w:rsidR="0054459E" w14:paraId="2A79F703" w14:textId="77777777" w:rsidTr="00F575BA">
        <w:tc>
          <w:tcPr>
            <w:tcW w:w="1135" w:type="dxa"/>
          </w:tcPr>
          <w:p w14:paraId="61F27091" w14:textId="77777777" w:rsidR="0054459E" w:rsidRDefault="0054459E" w:rsidP="003A1BF3">
            <w:pPr>
              <w:jc w:val="center"/>
            </w:pPr>
          </w:p>
        </w:tc>
        <w:tc>
          <w:tcPr>
            <w:tcW w:w="1973" w:type="dxa"/>
          </w:tcPr>
          <w:p w14:paraId="2CD55932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1917" w:type="dxa"/>
          </w:tcPr>
          <w:p w14:paraId="0FCBA9EF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1916" w:type="dxa"/>
          </w:tcPr>
          <w:p w14:paraId="1342F657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1985" w:type="dxa"/>
          </w:tcPr>
          <w:p w14:paraId="0AF12A25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1842" w:type="dxa"/>
          </w:tcPr>
          <w:p w14:paraId="60EA8C4E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1985" w:type="dxa"/>
          </w:tcPr>
          <w:p w14:paraId="21157563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635" w:type="dxa"/>
          </w:tcPr>
          <w:p w14:paraId="4F4523C4" w14:textId="5FFB65E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54459E" w14:paraId="7DE1A6AB" w14:textId="77777777" w:rsidTr="003A1BF3">
        <w:tc>
          <w:tcPr>
            <w:tcW w:w="1135" w:type="dxa"/>
          </w:tcPr>
          <w:p w14:paraId="2405FBA5" w14:textId="77777777" w:rsidR="0054459E" w:rsidRPr="00010C7D" w:rsidRDefault="0054459E" w:rsidP="003A1BF3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14939C58" w14:textId="21AA11F5" w:rsidR="0054459E" w:rsidRPr="001271C7" w:rsidRDefault="0054459E" w:rsidP="003A1BF3">
            <w:pPr>
              <w:jc w:val="center"/>
              <w:rPr>
                <w:sz w:val="20"/>
                <w:szCs w:val="20"/>
              </w:rPr>
            </w:pPr>
            <w:r w:rsidRPr="006D6B33">
              <w:rPr>
                <w:b/>
                <w:bCs/>
                <w:sz w:val="20"/>
                <w:szCs w:val="20"/>
              </w:rPr>
              <w:t>Me in My World</w:t>
            </w:r>
            <w:r>
              <w:rPr>
                <w:sz w:val="20"/>
                <w:szCs w:val="20"/>
              </w:rPr>
              <w:t xml:space="preserve"> - All About Me</w:t>
            </w:r>
            <w:r w:rsidR="00405803">
              <w:rPr>
                <w:sz w:val="20"/>
                <w:szCs w:val="20"/>
              </w:rPr>
              <w:t xml:space="preserve"> and Planting in the Garden!</w:t>
            </w:r>
          </w:p>
        </w:tc>
      </w:tr>
      <w:tr w:rsidR="0054459E" w:rsidRPr="001F308F" w14:paraId="645434BF" w14:textId="77777777" w:rsidTr="00F575BA">
        <w:trPr>
          <w:trHeight w:val="3014"/>
        </w:trPr>
        <w:tc>
          <w:tcPr>
            <w:tcW w:w="1135" w:type="dxa"/>
          </w:tcPr>
          <w:p w14:paraId="7C27917C" w14:textId="73268C49" w:rsidR="0054459E" w:rsidRPr="00512353" w:rsidRDefault="0054459E" w:rsidP="003A1BF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Summer 1</w:t>
            </w:r>
          </w:p>
          <w:p w14:paraId="04361550" w14:textId="05E2A233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Starting points and spotlights</w:t>
            </w:r>
          </w:p>
          <w:p w14:paraId="29DC3E49" w14:textId="2D989C06" w:rsidR="0054459E" w:rsidRDefault="006D4DDA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</w:t>
            </w:r>
            <w:r w:rsidR="0054459E">
              <w:rPr>
                <w:rFonts w:cstheme="minorHAnsi"/>
                <w:b/>
                <w:bCs/>
                <w:sz w:val="16"/>
                <w:szCs w:val="16"/>
              </w:rPr>
              <w:t>/</w:t>
            </w:r>
          </w:p>
          <w:p w14:paraId="014E2E0C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7867092C" w14:textId="139C330B" w:rsidR="00512353" w:rsidRDefault="00512353" w:rsidP="00512353">
            <w:pPr>
              <w:rPr>
                <w:b/>
                <w:bCs/>
                <w:sz w:val="16"/>
                <w:szCs w:val="16"/>
              </w:rPr>
            </w:pPr>
          </w:p>
          <w:p w14:paraId="2F492654" w14:textId="23D7D4CC" w:rsidR="00512353" w:rsidRPr="001F308F" w:rsidRDefault="00512353" w:rsidP="00512353">
            <w:pPr>
              <w:rPr>
                <w:b/>
                <w:bCs/>
                <w:sz w:val="16"/>
                <w:szCs w:val="16"/>
              </w:rPr>
            </w:pPr>
            <w:r w:rsidRPr="001A0C12">
              <w:rPr>
                <w:b/>
                <w:bCs/>
                <w:sz w:val="16"/>
                <w:szCs w:val="16"/>
                <w:highlight w:val="yellow"/>
              </w:rPr>
              <w:t>Our returners:</w:t>
            </w:r>
            <w:r>
              <w:rPr>
                <w:b/>
                <w:bCs/>
                <w:sz w:val="16"/>
                <w:szCs w:val="16"/>
              </w:rPr>
              <w:t xml:space="preserve"> existing children returning to Daisy Nursery.</w:t>
            </w:r>
          </w:p>
        </w:tc>
        <w:tc>
          <w:tcPr>
            <w:tcW w:w="1973" w:type="dxa"/>
            <w:shd w:val="clear" w:color="auto" w:fill="auto"/>
          </w:tcPr>
          <w:p w14:paraId="24501F30" w14:textId="30B7520C" w:rsidR="0054459E" w:rsidRPr="004661C5" w:rsidRDefault="00715BAF" w:rsidP="003A1BF3">
            <w:pPr>
              <w:rPr>
                <w:rFonts w:cstheme="minorHAnsi"/>
                <w:sz w:val="18"/>
                <w:szCs w:val="18"/>
              </w:rPr>
            </w:pPr>
            <w:r w:rsidRPr="004661C5">
              <w:rPr>
                <w:rFonts w:cstheme="minorHAnsi"/>
                <w:sz w:val="18"/>
                <w:szCs w:val="18"/>
              </w:rPr>
              <w:t xml:space="preserve">Beginning to learn that actions have consequences. </w:t>
            </w:r>
          </w:p>
          <w:p w14:paraId="30C93C08" w14:textId="30DAB814" w:rsidR="0054459E" w:rsidRPr="004661C5" w:rsidRDefault="001B711A" w:rsidP="003A1BF3">
            <w:pPr>
              <w:rPr>
                <w:rFonts w:cstheme="minorHAnsi"/>
                <w:sz w:val="18"/>
                <w:szCs w:val="18"/>
              </w:rPr>
            </w:pPr>
            <w:r w:rsidRPr="004661C5">
              <w:rPr>
                <w:sz w:val="18"/>
                <w:szCs w:val="18"/>
              </w:rPr>
              <w:t>Develop friendships with other children.</w:t>
            </w:r>
          </w:p>
          <w:p w14:paraId="3310DAF5" w14:textId="51BEEE91" w:rsidR="0054459E" w:rsidRPr="004661C5" w:rsidRDefault="004661C5" w:rsidP="003A1BF3">
            <w:pPr>
              <w:rPr>
                <w:rFonts w:cstheme="minorHAnsi"/>
                <w:sz w:val="18"/>
                <w:szCs w:val="18"/>
              </w:rPr>
            </w:pPr>
            <w:r w:rsidRPr="004661C5">
              <w:rPr>
                <w:rFonts w:cstheme="minorHAnsi"/>
                <w:sz w:val="18"/>
                <w:szCs w:val="18"/>
              </w:rPr>
              <w:t xml:space="preserve">Respond to the feelings of others, and may notice is someone upset. </w:t>
            </w:r>
          </w:p>
          <w:p w14:paraId="4C411DCE" w14:textId="77777777" w:rsidR="00096854" w:rsidRPr="00096854" w:rsidRDefault="00096854" w:rsidP="0009685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Attempts self-care, and may show signs of toilet training. </w:t>
            </w:r>
          </w:p>
          <w:p w14:paraId="28ACB53F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5B8C8686" w14:textId="77777777" w:rsidR="0054459E" w:rsidRPr="00A31D45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917" w:type="dxa"/>
            <w:shd w:val="clear" w:color="auto" w:fill="auto"/>
          </w:tcPr>
          <w:p w14:paraId="76EA46BD" w14:textId="6CC846B6" w:rsidR="0054459E" w:rsidRDefault="008E2554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some descriptive language. </w:t>
            </w:r>
          </w:p>
          <w:p w14:paraId="0C0C1425" w14:textId="77777777" w:rsidR="00546B30" w:rsidRDefault="00CF002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language associated with</w:t>
            </w:r>
            <w:r w:rsidR="00546B30">
              <w:rPr>
                <w:sz w:val="18"/>
                <w:szCs w:val="18"/>
              </w:rPr>
              <w:t>:</w:t>
            </w:r>
          </w:p>
          <w:p w14:paraId="73603304" w14:textId="466D8D42" w:rsidR="00CF0027" w:rsidRDefault="00CF002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 – now, later</w:t>
            </w:r>
          </w:p>
          <w:p w14:paraId="31C1EB4C" w14:textId="38F9BE86" w:rsidR="00546B30" w:rsidRDefault="00546B3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space – over there</w:t>
            </w:r>
          </w:p>
          <w:p w14:paraId="3A5F91A0" w14:textId="01A6380D" w:rsidR="00546B30" w:rsidRPr="008E2554" w:rsidRDefault="00546B3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function </w:t>
            </w:r>
            <w:r w:rsidR="001F217F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="001F217F">
              <w:rPr>
                <w:sz w:val="18"/>
                <w:szCs w:val="18"/>
              </w:rPr>
              <w:t>a sponge washes.</w:t>
            </w:r>
          </w:p>
          <w:p w14:paraId="14A8C2D0" w14:textId="77777777" w:rsidR="0054459E" w:rsidRPr="00A31D45" w:rsidRDefault="0054459E" w:rsidP="003A1BF3">
            <w:pPr>
              <w:rPr>
                <w:sz w:val="15"/>
                <w:szCs w:val="15"/>
              </w:rPr>
            </w:pPr>
          </w:p>
        </w:tc>
        <w:tc>
          <w:tcPr>
            <w:tcW w:w="1916" w:type="dxa"/>
            <w:shd w:val="clear" w:color="auto" w:fill="auto"/>
          </w:tcPr>
          <w:p w14:paraId="655E05B8" w14:textId="77777777" w:rsidR="00CB4068" w:rsidRDefault="00CB406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Obstacle courses and opportunities to travel in different ways.</w:t>
            </w:r>
          </w:p>
          <w:p w14:paraId="279A9E53" w14:textId="77777777" w:rsidR="007A32B9" w:rsidRDefault="00354520" w:rsidP="003A1BF3">
            <w:pPr>
              <w:rPr>
                <w:sz w:val="18"/>
                <w:szCs w:val="18"/>
              </w:rPr>
            </w:pPr>
            <w:r w:rsidRPr="002B3E08">
              <w:rPr>
                <w:sz w:val="18"/>
                <w:szCs w:val="18"/>
              </w:rPr>
              <w:t>U</w:t>
            </w:r>
            <w:r w:rsidR="00150130">
              <w:rPr>
                <w:sz w:val="18"/>
                <w:szCs w:val="18"/>
              </w:rPr>
              <w:t xml:space="preserve">pper body skill </w:t>
            </w:r>
            <w:r w:rsidR="007A32B9">
              <w:rPr>
                <w:sz w:val="18"/>
                <w:szCs w:val="18"/>
              </w:rPr>
              <w:t>workouts, sweeping, painting etc.</w:t>
            </w:r>
          </w:p>
          <w:p w14:paraId="4DAB7789" w14:textId="77777777" w:rsidR="0054459E" w:rsidRDefault="00412E2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Growing independence </w:t>
            </w:r>
            <w:r w:rsidR="00354520" w:rsidRPr="002B3E08">
              <w:rPr>
                <w:sz w:val="18"/>
                <w:szCs w:val="18"/>
              </w:rPr>
              <w:t xml:space="preserve">dress or undress. </w:t>
            </w:r>
          </w:p>
          <w:p w14:paraId="47F4A986" w14:textId="77777777" w:rsidR="00585502" w:rsidRPr="00585502" w:rsidRDefault="00585502" w:rsidP="00585502">
            <w:pPr>
              <w:rPr>
                <w:sz w:val="18"/>
                <w:szCs w:val="18"/>
              </w:rPr>
            </w:pPr>
          </w:p>
          <w:p w14:paraId="29466CAC" w14:textId="471394CF" w:rsidR="00585502" w:rsidRPr="00585502" w:rsidRDefault="00585502" w:rsidP="00585502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6825A564" w14:textId="575A03EA" w:rsidR="0018719B" w:rsidRPr="0018719B" w:rsidRDefault="0018719B" w:rsidP="003A1BF3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>Enjoys listening to stories read by others.</w:t>
            </w:r>
          </w:p>
          <w:p w14:paraId="33550F09" w14:textId="174AC3F9" w:rsidR="0018719B" w:rsidRPr="0018719B" w:rsidRDefault="0018719B" w:rsidP="003A1BF3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 xml:space="preserve">Looks at books independently. </w:t>
            </w:r>
          </w:p>
          <w:p w14:paraId="70E09EA2" w14:textId="77777777" w:rsidR="001E3CCE" w:rsidRDefault="00BA6DD0" w:rsidP="003A1BF3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 xml:space="preserve">Enjoy drawing freely. </w:t>
            </w:r>
          </w:p>
          <w:p w14:paraId="013EDD10" w14:textId="0F9EE571" w:rsidR="0018719B" w:rsidRDefault="001E3CC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Pencil grip 1 or 2. </w:t>
            </w:r>
            <w:r w:rsidR="00BA6DD0" w:rsidRPr="0018719B">
              <w:rPr>
                <w:sz w:val="18"/>
                <w:szCs w:val="18"/>
              </w:rPr>
              <w:t xml:space="preserve">Add some marks to their drawings, which they give meaning to. For example: “That </w:t>
            </w:r>
            <w:r w:rsidR="0018719B">
              <w:rPr>
                <w:sz w:val="18"/>
                <w:szCs w:val="18"/>
              </w:rPr>
              <w:t xml:space="preserve">is </w:t>
            </w:r>
            <w:r w:rsidR="00BA6DD0" w:rsidRPr="0018719B">
              <w:rPr>
                <w:sz w:val="18"/>
                <w:szCs w:val="18"/>
              </w:rPr>
              <w:t>mummy.”</w:t>
            </w:r>
          </w:p>
          <w:p w14:paraId="0DC3C46D" w14:textId="63B3637C" w:rsidR="0054459E" w:rsidRPr="00A31D45" w:rsidRDefault="00BA6DD0" w:rsidP="003A1BF3">
            <w:pPr>
              <w:rPr>
                <w:sz w:val="15"/>
                <w:szCs w:val="15"/>
              </w:rPr>
            </w:pPr>
            <w:r w:rsidRPr="0018719B">
              <w:rPr>
                <w:sz w:val="18"/>
                <w:szCs w:val="18"/>
              </w:rPr>
              <w:t>Make marks on their picture to stand for their name.</w:t>
            </w:r>
          </w:p>
        </w:tc>
        <w:tc>
          <w:tcPr>
            <w:tcW w:w="1842" w:type="dxa"/>
            <w:shd w:val="clear" w:color="auto" w:fill="auto"/>
          </w:tcPr>
          <w:p w14:paraId="711740BE" w14:textId="125FD585" w:rsidR="009D5E29" w:rsidRDefault="009D5E2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Join in with number songs and listen to number stories. </w:t>
            </w:r>
          </w:p>
          <w:p w14:paraId="30030027" w14:textId="6A9F01DC" w:rsidR="0054459E" w:rsidRDefault="00833C81" w:rsidP="003A1BF3">
            <w:pPr>
              <w:rPr>
                <w:sz w:val="18"/>
                <w:szCs w:val="18"/>
              </w:rPr>
            </w:pPr>
            <w:r w:rsidRPr="008C3587">
              <w:rPr>
                <w:sz w:val="18"/>
                <w:szCs w:val="18"/>
              </w:rPr>
              <w:t>Notice patterns and arrange things in patterns.</w:t>
            </w:r>
          </w:p>
          <w:p w14:paraId="6FE466E7" w14:textId="77777777" w:rsidR="00BD037D" w:rsidRDefault="00BD037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Play with shapes</w:t>
            </w:r>
            <w:r w:rsidR="005F1C02">
              <w:rPr>
                <w:sz w:val="18"/>
                <w:szCs w:val="18"/>
              </w:rPr>
              <w:t>, noticing when they are the same and different.</w:t>
            </w:r>
          </w:p>
          <w:p w14:paraId="407B1FA4" w14:textId="77777777" w:rsidR="005F1C02" w:rsidRDefault="005F1C0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Make constructions. </w:t>
            </w:r>
          </w:p>
          <w:p w14:paraId="2A533715" w14:textId="0B6E5AA5" w:rsidR="009D5E29" w:rsidRPr="008C3587" w:rsidRDefault="009D5E2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Subitise 1, 2 and 3 in everything all around us. </w:t>
            </w:r>
          </w:p>
        </w:tc>
        <w:tc>
          <w:tcPr>
            <w:tcW w:w="1985" w:type="dxa"/>
            <w:shd w:val="clear" w:color="auto" w:fill="auto"/>
          </w:tcPr>
          <w:p w14:paraId="52C17496" w14:textId="77777777" w:rsidR="00A154A7" w:rsidRDefault="00A154A7" w:rsidP="00A154A7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Use senses to explore the world around. </w:t>
            </w:r>
          </w:p>
          <w:p w14:paraId="62A27E53" w14:textId="0FF4CDE2" w:rsidR="00A154A7" w:rsidRDefault="00A154A7" w:rsidP="00A154A7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Notice the changes in the garden – planting, growing and caring for plants.</w:t>
            </w:r>
          </w:p>
          <w:p w14:paraId="20A7DFDE" w14:textId="0346EBD9" w:rsidR="00A154A7" w:rsidRDefault="00146FF0" w:rsidP="00A154A7">
            <w:pPr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Explore their environment through </w:t>
            </w:r>
            <w:r w:rsidR="00A154A7">
              <w:rPr>
                <w:color w:val="00B050"/>
                <w:sz w:val="18"/>
                <w:szCs w:val="18"/>
              </w:rPr>
              <w:t>small worlds</w:t>
            </w:r>
            <w:r>
              <w:rPr>
                <w:color w:val="00B050"/>
                <w:sz w:val="18"/>
                <w:szCs w:val="18"/>
              </w:rPr>
              <w:t>, cars, trains etc.</w:t>
            </w:r>
          </w:p>
          <w:p w14:paraId="5574DDEB" w14:textId="63440D7B" w:rsidR="0054459E" w:rsidRPr="00A31D45" w:rsidRDefault="00A154A7" w:rsidP="00A154A7">
            <w:pPr>
              <w:rPr>
                <w:color w:val="7030A0"/>
                <w:sz w:val="15"/>
                <w:szCs w:val="15"/>
              </w:rPr>
            </w:pPr>
            <w:r>
              <w:rPr>
                <w:sz w:val="18"/>
                <w:szCs w:val="18"/>
              </w:rPr>
              <w:t>Explore technology by pressing and dragging – IWB.</w:t>
            </w:r>
          </w:p>
        </w:tc>
        <w:tc>
          <w:tcPr>
            <w:tcW w:w="2635" w:type="dxa"/>
            <w:shd w:val="clear" w:color="auto" w:fill="auto"/>
          </w:tcPr>
          <w:p w14:paraId="3FA39ACA" w14:textId="7019B7FC" w:rsidR="00EC5D8C" w:rsidRPr="00EC5D8C" w:rsidRDefault="00EC5D8C" w:rsidP="00EC5D8C">
            <w:pPr>
              <w:rPr>
                <w:color w:val="FF0000"/>
                <w:sz w:val="18"/>
                <w:szCs w:val="18"/>
              </w:rPr>
            </w:pPr>
            <w:r w:rsidRPr="00934FAD">
              <w:rPr>
                <w:color w:val="FF0000"/>
                <w:sz w:val="18"/>
                <w:szCs w:val="18"/>
              </w:rPr>
              <w:t>Explore a range of sound</w:t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934FAD">
              <w:rPr>
                <w:color w:val="FF0000"/>
                <w:sz w:val="18"/>
                <w:szCs w:val="18"/>
              </w:rPr>
              <w:t>makers and instruments and play them in different ways.</w:t>
            </w:r>
          </w:p>
          <w:p w14:paraId="24217BE9" w14:textId="1C7CB3B2" w:rsidR="00FB406B" w:rsidRPr="00FB406B" w:rsidRDefault="00FB406B" w:rsidP="00FB406B">
            <w:pPr>
              <w:tabs>
                <w:tab w:val="left" w:pos="2749"/>
                <w:tab w:val="left" w:pos="2750"/>
              </w:tabs>
              <w:rPr>
                <w:color w:val="CC0066"/>
                <w:sz w:val="18"/>
                <w:szCs w:val="18"/>
              </w:rPr>
            </w:pPr>
            <w:r w:rsidRPr="00FB406B">
              <w:rPr>
                <w:color w:val="CC0066"/>
                <w:sz w:val="18"/>
                <w:szCs w:val="18"/>
              </w:rPr>
              <w:t>Build independently with a range of appropriate resources</w:t>
            </w:r>
            <w:r w:rsidR="00662FC3">
              <w:rPr>
                <w:color w:val="CC0066"/>
                <w:sz w:val="18"/>
                <w:szCs w:val="18"/>
              </w:rPr>
              <w:t xml:space="preserve"> and collage materials.</w:t>
            </w:r>
          </w:p>
          <w:p w14:paraId="76055311" w14:textId="77777777" w:rsidR="0054459E" w:rsidRDefault="00FB406B" w:rsidP="003A1BF3">
            <w:pPr>
              <w:rPr>
                <w:color w:val="CC0066"/>
                <w:sz w:val="18"/>
                <w:szCs w:val="18"/>
              </w:rPr>
            </w:pPr>
            <w:r w:rsidRPr="00FB406B">
              <w:rPr>
                <w:color w:val="CC0066"/>
                <w:sz w:val="18"/>
                <w:szCs w:val="18"/>
              </w:rPr>
              <w:t>Express ideas and feelings through making marks, and sometimes give a meaning to the marks they make.</w:t>
            </w:r>
          </w:p>
          <w:p w14:paraId="0F339EF7" w14:textId="29733D83" w:rsidR="00F575BA" w:rsidRDefault="00F575BA" w:rsidP="003A1BF3">
            <w:pPr>
              <w:rPr>
                <w:color w:val="CC0066"/>
                <w:sz w:val="18"/>
                <w:szCs w:val="18"/>
              </w:rPr>
            </w:pPr>
            <w:r>
              <w:rPr>
                <w:color w:val="CC0066"/>
                <w:sz w:val="18"/>
                <w:szCs w:val="18"/>
              </w:rPr>
              <w:t>Explore colour with paint.</w:t>
            </w:r>
          </w:p>
          <w:p w14:paraId="7F727089" w14:textId="5BFF61A1" w:rsidR="00BB6B86" w:rsidRPr="00BB6B86" w:rsidRDefault="00BB6B86" w:rsidP="003A1BF3">
            <w:pPr>
              <w:rPr>
                <w:sz w:val="18"/>
                <w:szCs w:val="18"/>
              </w:rPr>
            </w:pPr>
            <w:r w:rsidRPr="00BB6B86">
              <w:rPr>
                <w:sz w:val="18"/>
                <w:szCs w:val="18"/>
              </w:rPr>
              <w:t>Use resources in pretend play.</w:t>
            </w:r>
            <w:r w:rsidR="00CD406D">
              <w:rPr>
                <w:sz w:val="18"/>
                <w:szCs w:val="18"/>
              </w:rPr>
              <w:t xml:space="preserve"> Use language to keep play going.</w:t>
            </w:r>
          </w:p>
        </w:tc>
      </w:tr>
      <w:tr w:rsidR="0054459E" w:rsidRPr="001F308F" w14:paraId="2A118D1C" w14:textId="77777777" w:rsidTr="00F575BA">
        <w:tc>
          <w:tcPr>
            <w:tcW w:w="1135" w:type="dxa"/>
            <w:shd w:val="clear" w:color="auto" w:fill="D9D9D9" w:themeFill="background1" w:themeFillShade="D9"/>
          </w:tcPr>
          <w:p w14:paraId="0D7882B1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57F662BE" w14:textId="738E42EB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57AD9412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  <w:p w14:paraId="2237031E" w14:textId="257D1CB7" w:rsidR="00512353" w:rsidRPr="007C6752" w:rsidRDefault="00512353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15E58192" w14:textId="77777777" w:rsidR="0054459E" w:rsidRDefault="00595A6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Actions have consequences.</w:t>
            </w:r>
          </w:p>
          <w:p w14:paraId="337F658C" w14:textId="19D019B0" w:rsidR="00E97549" w:rsidRPr="00595A67" w:rsidRDefault="00E9754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That others have and show different emotions.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396788EC" w14:textId="7006B34C" w:rsidR="0054459E" w:rsidRPr="00595A67" w:rsidRDefault="00E9754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More words, particularly adjectives</w:t>
            </w:r>
            <w:r w:rsidR="00CE63BF">
              <w:rPr>
                <w:sz w:val="18"/>
                <w:szCs w:val="18"/>
              </w:rPr>
              <w:t>.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14:paraId="53FC9023" w14:textId="5843B8EE" w:rsidR="0054459E" w:rsidRPr="00595A67" w:rsidRDefault="000E24F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travel in, around, under and over safely.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D607A8C" w14:textId="77777777" w:rsidR="0072778E" w:rsidRPr="00595A67" w:rsidRDefault="0072778E" w:rsidP="0072778E">
            <w:pPr>
              <w:rPr>
                <w:sz w:val="18"/>
                <w:szCs w:val="18"/>
              </w:rPr>
            </w:pPr>
            <w:r w:rsidRPr="00595A67">
              <w:rPr>
                <w:sz w:val="18"/>
                <w:szCs w:val="18"/>
              </w:rPr>
              <w:t>The Nursery Rhymes:</w:t>
            </w:r>
          </w:p>
          <w:p w14:paraId="09A837E3" w14:textId="19427EE4" w:rsidR="0054459E" w:rsidRDefault="002C30D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‘Hello Song’</w:t>
            </w:r>
            <w:r w:rsidR="00F14588">
              <w:rPr>
                <w:sz w:val="18"/>
                <w:szCs w:val="18"/>
              </w:rPr>
              <w:t xml:space="preserve"> ‘Five Little Speckled Frogs’.</w:t>
            </w:r>
          </w:p>
          <w:p w14:paraId="1B3276B8" w14:textId="7BFCBBE6" w:rsidR="00C24DA9" w:rsidRPr="00595A67" w:rsidRDefault="00C24DA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story ‘Jack and the Beanstalk’.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0E2B0F3" w14:textId="77777777" w:rsidR="0054459E" w:rsidRDefault="0046472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make arrangements with shapes and patterns.</w:t>
            </w:r>
          </w:p>
          <w:p w14:paraId="7A0128D0" w14:textId="305DCC97" w:rsidR="0015242E" w:rsidRPr="00595A67" w:rsidRDefault="0015242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names.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987A7B4" w14:textId="43C78F45" w:rsidR="0054459E" w:rsidRPr="00595A67" w:rsidRDefault="006E46C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names of some flowers and vegetables growing in the garden. How to care for them. 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04396CDA" w14:textId="21C43BEA" w:rsidR="0054459E" w:rsidRPr="00595A67" w:rsidRDefault="0054459E" w:rsidP="003A1BF3">
            <w:pPr>
              <w:rPr>
                <w:sz w:val="18"/>
                <w:szCs w:val="18"/>
              </w:rPr>
            </w:pPr>
            <w:r w:rsidRPr="00595A67">
              <w:rPr>
                <w:sz w:val="18"/>
                <w:szCs w:val="18"/>
              </w:rPr>
              <w:t xml:space="preserve"> </w:t>
            </w:r>
            <w:r w:rsidR="00EE165A">
              <w:rPr>
                <w:sz w:val="18"/>
                <w:szCs w:val="18"/>
              </w:rPr>
              <w:t>How to play an instrument to make a sound.</w:t>
            </w:r>
          </w:p>
        </w:tc>
      </w:tr>
      <w:tr w:rsidR="0054459E" w:rsidRPr="001F308F" w14:paraId="56C28C7E" w14:textId="77777777" w:rsidTr="00F575BA">
        <w:trPr>
          <w:trHeight w:val="52"/>
        </w:trPr>
        <w:tc>
          <w:tcPr>
            <w:tcW w:w="1135" w:type="dxa"/>
            <w:shd w:val="clear" w:color="auto" w:fill="D9D9D9" w:themeFill="background1" w:themeFillShade="D9"/>
          </w:tcPr>
          <w:p w14:paraId="020FDA62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35399BE6" w14:textId="77777777" w:rsidR="00512353" w:rsidRPr="0076318F" w:rsidRDefault="00512353" w:rsidP="0051235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  <w:p w14:paraId="7E5F4190" w14:textId="5D64E0C5" w:rsidR="00512353" w:rsidRPr="001F308F" w:rsidRDefault="00512353" w:rsidP="003A1BF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D9D9D9" w:themeFill="background1" w:themeFillShade="D9"/>
          </w:tcPr>
          <w:p w14:paraId="0C07AE70" w14:textId="637E31D6" w:rsidR="0054459E" w:rsidRPr="00595A67" w:rsidRDefault="00D71033" w:rsidP="003A1BF3">
            <w:pPr>
              <w:rPr>
                <w:noProof/>
                <w:sz w:val="18"/>
                <w:szCs w:val="18"/>
                <w:lang w:eastAsia="en-GB"/>
              </w:rPr>
            </w:pPr>
            <w:r w:rsidRPr="00595A67">
              <w:rPr>
                <w:noProof/>
                <w:sz w:val="18"/>
                <w:szCs w:val="18"/>
                <w:lang w:eastAsia="en-GB"/>
              </w:rPr>
              <w:t>Play alongside peers – onlooker play. Begin to parallel play.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1DBBB144" w14:textId="79F030BA" w:rsidR="0054459E" w:rsidRPr="00595A67" w:rsidRDefault="000E24F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Saying phrases with 2 or more words. 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14:paraId="681C308D" w14:textId="77777777" w:rsidR="0054459E" w:rsidRDefault="0057519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Travelling and moving safely and with increasing control.</w:t>
            </w:r>
          </w:p>
          <w:p w14:paraId="13EACB22" w14:textId="77777777" w:rsidR="00575192" w:rsidRDefault="0057519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Crossing the midway point. </w:t>
            </w:r>
          </w:p>
          <w:p w14:paraId="448C487B" w14:textId="4470DD14" w:rsidR="002A5F41" w:rsidRPr="00595A67" w:rsidRDefault="002A5F4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Spatial awareness.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525D06AA" w14:textId="77777777" w:rsidR="0054459E" w:rsidRDefault="004B375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 making</w:t>
            </w:r>
            <w:r w:rsidR="00464721">
              <w:rPr>
                <w:sz w:val="18"/>
                <w:szCs w:val="18"/>
              </w:rPr>
              <w:t xml:space="preserve"> with vertical, horizontal and circle patterns. </w:t>
            </w:r>
          </w:p>
          <w:p w14:paraId="55D58125" w14:textId="77777777" w:rsidR="006C6270" w:rsidRDefault="006C6270" w:rsidP="006C6270">
            <w:pPr>
              <w:contextualSpacing/>
              <w:rPr>
                <w:sz w:val="18"/>
                <w:szCs w:val="18"/>
              </w:rPr>
            </w:pPr>
            <w:r w:rsidRPr="006C6270">
              <w:rPr>
                <w:b/>
                <w:bCs/>
                <w:sz w:val="18"/>
                <w:szCs w:val="18"/>
              </w:rPr>
              <w:t>Pencil grip 1 or 2</w:t>
            </w:r>
            <w:r>
              <w:rPr>
                <w:sz w:val="18"/>
                <w:szCs w:val="18"/>
              </w:rPr>
              <w:t xml:space="preserve">. </w:t>
            </w:r>
          </w:p>
          <w:p w14:paraId="54C57B29" w14:textId="4AA57F57" w:rsidR="006C6270" w:rsidRPr="006C6270" w:rsidRDefault="006C6270" w:rsidP="003A1BF3">
            <w:pPr>
              <w:contextualSpacing/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 xml:space="preserve">Mark making for meaning 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17EB4CF" w14:textId="77777777" w:rsidR="0054459E" w:rsidRDefault="0015242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Subitise 1 and 2. </w:t>
            </w:r>
          </w:p>
          <w:p w14:paraId="6F4A635E" w14:textId="4DF60553" w:rsidR="00C47383" w:rsidRDefault="00C4738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Patterns</w:t>
            </w:r>
          </w:p>
          <w:p w14:paraId="2EA0AF1A" w14:textId="77777777" w:rsidR="00C47383" w:rsidRDefault="00C4738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Sorting</w:t>
            </w:r>
          </w:p>
          <w:p w14:paraId="3712C3FD" w14:textId="4ACA4CED" w:rsidR="00C47383" w:rsidRPr="00595A67" w:rsidRDefault="00C4738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Joining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5F5908F" w14:textId="5A7A508F" w:rsidR="0054459E" w:rsidRPr="00595A67" w:rsidRDefault="006E46C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Sowing seeds.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6690F118" w14:textId="77777777" w:rsidR="0054459E" w:rsidRDefault="009A044E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Drawing, enclosing shapes. </w:t>
            </w:r>
          </w:p>
          <w:p w14:paraId="6E40806A" w14:textId="77777777" w:rsidR="00F575BA" w:rsidRDefault="00F575B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Colour exploration</w:t>
            </w:r>
          </w:p>
          <w:p w14:paraId="18B79B03" w14:textId="10F1591F" w:rsidR="00F575BA" w:rsidRPr="00595A67" w:rsidRDefault="00F575B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Joining</w:t>
            </w:r>
          </w:p>
        </w:tc>
      </w:tr>
      <w:tr w:rsidR="0054459E" w:rsidRPr="001F308F" w14:paraId="25B33AA4" w14:textId="77777777" w:rsidTr="00F575BA">
        <w:trPr>
          <w:trHeight w:val="688"/>
        </w:trPr>
        <w:tc>
          <w:tcPr>
            <w:tcW w:w="1135" w:type="dxa"/>
            <w:shd w:val="clear" w:color="auto" w:fill="D9D9D9" w:themeFill="background1" w:themeFillShade="D9"/>
          </w:tcPr>
          <w:p w14:paraId="0094A5C7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973" w:type="dxa"/>
            <w:shd w:val="clear" w:color="auto" w:fill="D9D9D9" w:themeFill="background1" w:themeFillShade="D9"/>
          </w:tcPr>
          <w:p w14:paraId="61A87B43" w14:textId="798CFBF5" w:rsidR="0054459E" w:rsidRPr="00595A67" w:rsidRDefault="00C24DA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Feelings – happy, sad, angry. </w:t>
            </w:r>
          </w:p>
        </w:tc>
        <w:tc>
          <w:tcPr>
            <w:tcW w:w="1917" w:type="dxa"/>
            <w:shd w:val="clear" w:color="auto" w:fill="D9D9D9" w:themeFill="background1" w:themeFillShade="D9"/>
          </w:tcPr>
          <w:p w14:paraId="178DAD7C" w14:textId="2FC791D2" w:rsidR="0054459E" w:rsidRPr="00595A67" w:rsidRDefault="00EC052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Now, </w:t>
            </w:r>
            <w:r w:rsidR="002A5F41">
              <w:rPr>
                <w:sz w:val="18"/>
                <w:szCs w:val="18"/>
              </w:rPr>
              <w:t xml:space="preserve">next, </w:t>
            </w:r>
            <w:r>
              <w:rPr>
                <w:sz w:val="18"/>
                <w:szCs w:val="18"/>
              </w:rPr>
              <w:t xml:space="preserve">later, 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14:paraId="3BE62AB1" w14:textId="77777777" w:rsidR="0054459E" w:rsidRDefault="003E269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  <w:r w:rsidR="00EC052F">
              <w:rPr>
                <w:sz w:val="18"/>
                <w:szCs w:val="18"/>
              </w:rPr>
              <w:t xml:space="preserve">, out, move. </w:t>
            </w:r>
          </w:p>
          <w:p w14:paraId="31451B74" w14:textId="74D2D6C8" w:rsidR="00F14588" w:rsidRPr="00595A67" w:rsidRDefault="00F1458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Jump, roll.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33B0DD4" w14:textId="28769F8F" w:rsidR="00E42FCB" w:rsidRPr="00595A67" w:rsidRDefault="0054459E" w:rsidP="003A1BF3">
            <w:pPr>
              <w:rPr>
                <w:sz w:val="18"/>
                <w:szCs w:val="18"/>
              </w:rPr>
            </w:pPr>
            <w:r w:rsidRPr="00595A67">
              <w:rPr>
                <w:sz w:val="18"/>
                <w:szCs w:val="18"/>
              </w:rPr>
              <w:t xml:space="preserve"> </w:t>
            </w:r>
            <w:r w:rsidR="00C24DA9">
              <w:rPr>
                <w:sz w:val="18"/>
                <w:szCs w:val="18"/>
              </w:rPr>
              <w:t xml:space="preserve">Story vocabulary… Beanstalk, axe, </w:t>
            </w:r>
            <w:r w:rsidR="006410FC">
              <w:rPr>
                <w:sz w:val="18"/>
                <w:szCs w:val="18"/>
              </w:rPr>
              <w:t xml:space="preserve">harp, </w:t>
            </w:r>
            <w:r w:rsidR="00C24DA9">
              <w:rPr>
                <w:sz w:val="18"/>
                <w:szCs w:val="18"/>
              </w:rPr>
              <w:t xml:space="preserve">giant. </w:t>
            </w:r>
            <w:r w:rsidR="00C47383">
              <w:rPr>
                <w:sz w:val="18"/>
                <w:szCs w:val="18"/>
              </w:rPr>
              <w:t xml:space="preserve">The end. 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1F1E58A" w14:textId="77777777" w:rsidR="0054459E" w:rsidRDefault="00D75CA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Tall, taller</w:t>
            </w:r>
            <w:r w:rsidR="003E2692">
              <w:rPr>
                <w:sz w:val="18"/>
                <w:szCs w:val="18"/>
              </w:rPr>
              <w:t>, long, short.</w:t>
            </w:r>
          </w:p>
          <w:p w14:paraId="4B8E4BF1" w14:textId="08A75367" w:rsidR="003E2692" w:rsidRPr="00595A67" w:rsidRDefault="003E269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Pattern, wavy, curly, straight. 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D0432CB" w14:textId="46BAEFC9" w:rsidR="0054459E" w:rsidRPr="00595A67" w:rsidRDefault="00D75CA3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Beans, carrots, sunflowers</w:t>
            </w:r>
            <w:r w:rsidR="00662FC3">
              <w:rPr>
                <w:sz w:val="18"/>
                <w:szCs w:val="18"/>
              </w:rPr>
              <w:t>, seeds</w:t>
            </w:r>
            <w:r w:rsidR="00C47383">
              <w:rPr>
                <w:sz w:val="18"/>
                <w:szCs w:val="18"/>
              </w:rPr>
              <w:t>, flower, soil, water</w:t>
            </w:r>
            <w:r w:rsidR="002D5AEB">
              <w:rPr>
                <w:sz w:val="18"/>
                <w:szCs w:val="18"/>
              </w:rPr>
              <w:t>, dig, grow, beanstalk, press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6A465476" w14:textId="77777777" w:rsidR="0054459E" w:rsidRDefault="006410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Collage, colours, layer. </w:t>
            </w:r>
          </w:p>
          <w:p w14:paraId="151D7236" w14:textId="724DBAFC" w:rsidR="00F575BA" w:rsidRPr="00595A67" w:rsidRDefault="00F575B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Mix, join, sound, instrument.</w:t>
            </w:r>
          </w:p>
        </w:tc>
      </w:tr>
      <w:tr w:rsidR="00F126CE" w:rsidRPr="001F308F" w14:paraId="05B3758B" w14:textId="77777777" w:rsidTr="00F575BA">
        <w:trPr>
          <w:trHeight w:val="632"/>
        </w:trPr>
        <w:tc>
          <w:tcPr>
            <w:tcW w:w="1135" w:type="dxa"/>
            <w:shd w:val="clear" w:color="auto" w:fill="auto"/>
          </w:tcPr>
          <w:p w14:paraId="61E21B7F" w14:textId="71BDCEBA" w:rsidR="00F126CE" w:rsidRPr="0076318F" w:rsidRDefault="00F126CE" w:rsidP="00F126CE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Our new starters will…</w:t>
            </w:r>
          </w:p>
        </w:tc>
        <w:tc>
          <w:tcPr>
            <w:tcW w:w="1973" w:type="dxa"/>
            <w:shd w:val="clear" w:color="auto" w:fill="auto"/>
          </w:tcPr>
          <w:p w14:paraId="3A45D28B" w14:textId="19B0981B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Begin to separate with encouragement and begin to know Daisy routines.</w:t>
            </w:r>
          </w:p>
        </w:tc>
        <w:tc>
          <w:tcPr>
            <w:tcW w:w="1917" w:type="dxa"/>
            <w:shd w:val="clear" w:color="auto" w:fill="auto"/>
          </w:tcPr>
          <w:p w14:paraId="23AAFE8E" w14:textId="26C7F1E4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listen to an instruction and put two words together. </w:t>
            </w:r>
          </w:p>
        </w:tc>
        <w:tc>
          <w:tcPr>
            <w:tcW w:w="1916" w:type="dxa"/>
            <w:shd w:val="clear" w:color="auto" w:fill="auto"/>
          </w:tcPr>
          <w:p w14:paraId="71F4622D" w14:textId="5F978680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Make large body movements and clap and wave. </w:t>
            </w:r>
          </w:p>
        </w:tc>
        <w:tc>
          <w:tcPr>
            <w:tcW w:w="1985" w:type="dxa"/>
            <w:shd w:val="clear" w:color="auto" w:fill="auto"/>
          </w:tcPr>
          <w:p w14:paraId="47675B52" w14:textId="530FD210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 to and enjoy songs and begin to listen to a short story. </w:t>
            </w:r>
          </w:p>
        </w:tc>
        <w:tc>
          <w:tcPr>
            <w:tcW w:w="1842" w:type="dxa"/>
            <w:shd w:val="clear" w:color="auto" w:fill="auto"/>
          </w:tcPr>
          <w:p w14:paraId="6327461C" w14:textId="26E28DDD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Take part in finger rhymes and notice the environment around them.</w:t>
            </w:r>
          </w:p>
        </w:tc>
        <w:tc>
          <w:tcPr>
            <w:tcW w:w="1985" w:type="dxa"/>
            <w:shd w:val="clear" w:color="auto" w:fill="auto"/>
          </w:tcPr>
          <w:p w14:paraId="74B97A88" w14:textId="4676FDBA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senses to explore the world around them and make sense of place through small world play. </w:t>
            </w:r>
          </w:p>
        </w:tc>
        <w:tc>
          <w:tcPr>
            <w:tcW w:w="2635" w:type="dxa"/>
            <w:shd w:val="clear" w:color="auto" w:fill="auto"/>
          </w:tcPr>
          <w:p w14:paraId="0A9EB5DC" w14:textId="5DF0AE52" w:rsidR="00F126CE" w:rsidRPr="00595A67" w:rsidRDefault="00F126CE" w:rsidP="00F126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Respond to familiar rhymes and explore paint, construction and role-play.</w:t>
            </w:r>
          </w:p>
        </w:tc>
      </w:tr>
      <w:tr w:rsidR="0054459E" w:rsidRPr="001F308F" w14:paraId="6AFF3412" w14:textId="77777777" w:rsidTr="003A1BF3">
        <w:trPr>
          <w:trHeight w:val="1158"/>
        </w:trPr>
        <w:tc>
          <w:tcPr>
            <w:tcW w:w="1135" w:type="dxa"/>
            <w:shd w:val="clear" w:color="auto" w:fill="auto"/>
          </w:tcPr>
          <w:p w14:paraId="67DD61D2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</w:t>
            </w:r>
            <w:proofErr w:type="gramStart"/>
            <w:r>
              <w:rPr>
                <w:rFonts w:cstheme="minorHAnsi"/>
                <w:b/>
                <w:bCs/>
                <w:sz w:val="16"/>
                <w:szCs w:val="16"/>
              </w:rPr>
              <w:t>these  books</w:t>
            </w:r>
            <w:proofErr w:type="gramEnd"/>
            <w:r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32FE90A1" w14:textId="47072A48" w:rsidR="0054459E" w:rsidRPr="00CE7FEA" w:rsidRDefault="008F4F3E" w:rsidP="003A1BF3">
            <w:pPr>
              <w:tabs>
                <w:tab w:val="right" w:pos="5324"/>
              </w:tabs>
              <w:rPr>
                <w:sz w:val="15"/>
                <w:szCs w:val="15"/>
              </w:rPr>
            </w:pPr>
            <w:r w:rsidRPr="0011146A">
              <w:rPr>
                <w:noProof/>
                <w:sz w:val="16"/>
                <w:szCs w:val="16"/>
              </w:rPr>
              <w:drawing>
                <wp:inline distT="0" distB="0" distL="0" distR="0" wp14:anchorId="47F4C78C" wp14:editId="14983030">
                  <wp:extent cx="858982" cy="585670"/>
                  <wp:effectExtent l="0" t="0" r="0" b="508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0"/>
                          <a:srcRect b="5785"/>
                          <a:stretch/>
                        </pic:blipFill>
                        <pic:spPr bwMode="auto">
                          <a:xfrm>
                            <a:off x="0" y="0"/>
                            <a:ext cx="871167" cy="593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5"/>
                <w:szCs w:val="15"/>
              </w:rPr>
              <w:t xml:space="preserve">    </w:t>
            </w:r>
            <w:r w:rsidR="00901E76">
              <w:rPr>
                <w:sz w:val="15"/>
                <w:szCs w:val="15"/>
              </w:rPr>
              <w:t xml:space="preserve">        </w:t>
            </w:r>
            <w:r w:rsidR="00901E76" w:rsidRPr="00901E76">
              <w:rPr>
                <w:noProof/>
                <w:sz w:val="15"/>
                <w:szCs w:val="15"/>
              </w:rPr>
              <w:drawing>
                <wp:inline distT="0" distB="0" distL="0" distR="0" wp14:anchorId="7D59B39E" wp14:editId="370AA835">
                  <wp:extent cx="737967" cy="748146"/>
                  <wp:effectExtent l="0" t="0" r="508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131" cy="75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01E76">
              <w:rPr>
                <w:sz w:val="15"/>
                <w:szCs w:val="15"/>
              </w:rPr>
              <w:t xml:space="preserve">            </w:t>
            </w:r>
            <w:r w:rsidR="00520F83">
              <w:rPr>
                <w:sz w:val="15"/>
                <w:szCs w:val="15"/>
              </w:rPr>
              <w:t xml:space="preserve">  </w:t>
            </w:r>
            <w:r w:rsidR="00520F83" w:rsidRPr="00520F83">
              <w:rPr>
                <w:noProof/>
                <w:sz w:val="15"/>
                <w:szCs w:val="15"/>
              </w:rPr>
              <w:drawing>
                <wp:inline distT="0" distB="0" distL="0" distR="0" wp14:anchorId="77D22832" wp14:editId="168F1DB9">
                  <wp:extent cx="684296" cy="727364"/>
                  <wp:effectExtent l="0" t="0" r="1905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323" cy="730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01E76">
              <w:rPr>
                <w:sz w:val="15"/>
                <w:szCs w:val="15"/>
              </w:rPr>
              <w:t xml:space="preserve">   </w:t>
            </w:r>
            <w:r w:rsidR="00520F83">
              <w:rPr>
                <w:sz w:val="15"/>
                <w:szCs w:val="15"/>
              </w:rPr>
              <w:t xml:space="preserve">            </w:t>
            </w:r>
            <w:r w:rsidR="00773F92" w:rsidRPr="00EA34BD">
              <w:rPr>
                <w:noProof/>
                <w:sz w:val="16"/>
                <w:szCs w:val="16"/>
              </w:rPr>
              <w:drawing>
                <wp:inline distT="0" distB="0" distL="0" distR="0" wp14:anchorId="1C695A27" wp14:editId="10B445AA">
                  <wp:extent cx="758893" cy="777321"/>
                  <wp:effectExtent l="0" t="0" r="3175" b="381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9"/>
                          <a:srcRect t="3519" b="-1"/>
                          <a:stretch/>
                        </pic:blipFill>
                        <pic:spPr bwMode="auto">
                          <a:xfrm>
                            <a:off x="0" y="0"/>
                            <a:ext cx="764252" cy="782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773F92">
              <w:rPr>
                <w:sz w:val="15"/>
                <w:szCs w:val="15"/>
              </w:rPr>
              <w:t xml:space="preserve">                 </w:t>
            </w:r>
            <w:r w:rsidR="00773F92" w:rsidRPr="00FF7DDE">
              <w:rPr>
                <w:noProof/>
                <w:sz w:val="15"/>
                <w:szCs w:val="15"/>
              </w:rPr>
              <w:drawing>
                <wp:inline distT="0" distB="0" distL="0" distR="0" wp14:anchorId="6FF17071" wp14:editId="1C73A181">
                  <wp:extent cx="690067" cy="755073"/>
                  <wp:effectExtent l="0" t="0" r="0" b="6985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506" cy="76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73F92">
              <w:rPr>
                <w:sz w:val="15"/>
                <w:szCs w:val="15"/>
              </w:rPr>
              <w:t xml:space="preserve">                     </w:t>
            </w:r>
            <w:r w:rsidR="00773F92" w:rsidRPr="007B3D75">
              <w:rPr>
                <w:noProof/>
                <w:sz w:val="15"/>
                <w:szCs w:val="15"/>
              </w:rPr>
              <w:drawing>
                <wp:inline distT="0" distB="0" distL="0" distR="0" wp14:anchorId="3B03274E" wp14:editId="0307B9E7">
                  <wp:extent cx="765464" cy="791859"/>
                  <wp:effectExtent l="0" t="0" r="0" b="8255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748" cy="79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73F92">
              <w:rPr>
                <w:sz w:val="15"/>
                <w:szCs w:val="15"/>
              </w:rPr>
              <w:t xml:space="preserve">                   </w:t>
            </w:r>
            <w:r w:rsidR="00773F92" w:rsidRPr="00AE1992">
              <w:rPr>
                <w:noProof/>
                <w:sz w:val="15"/>
                <w:szCs w:val="15"/>
              </w:rPr>
              <w:drawing>
                <wp:inline distT="0" distB="0" distL="0" distR="0" wp14:anchorId="000A86C2" wp14:editId="2EE06531">
                  <wp:extent cx="768927" cy="802542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521" cy="80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1ED5C4" w14:textId="281988F8" w:rsidR="000F66BC" w:rsidRDefault="000F66BC" w:rsidP="00E723D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87941" behindDoc="0" locked="0" layoutInCell="1" allowOverlap="1" wp14:anchorId="4ABF9C93" wp14:editId="136FB13F">
            <wp:simplePos x="0" y="0"/>
            <wp:positionH relativeFrom="margin">
              <wp:posOffset>8063345</wp:posOffset>
            </wp:positionH>
            <wp:positionV relativeFrom="paragraph">
              <wp:posOffset>-96981</wp:posOffset>
            </wp:positionV>
            <wp:extent cx="609334" cy="444500"/>
            <wp:effectExtent l="0" t="0" r="635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84" cy="445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89989" behindDoc="0" locked="0" layoutInCell="1" allowOverlap="1" wp14:anchorId="2B4D908B" wp14:editId="3927BAF2">
            <wp:simplePos x="0" y="0"/>
            <wp:positionH relativeFrom="margin">
              <wp:posOffset>8749145</wp:posOffset>
            </wp:positionH>
            <wp:positionV relativeFrom="paragraph">
              <wp:posOffset>-96982</wp:posOffset>
            </wp:positionV>
            <wp:extent cx="736257" cy="444745"/>
            <wp:effectExtent l="0" t="0" r="6985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812" cy="449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59E">
        <w:rPr>
          <w:rFonts w:cstheme="minorHAnsi"/>
          <w:b/>
          <w:sz w:val="24"/>
          <w:szCs w:val="24"/>
        </w:rPr>
        <w:t>Daisy</w:t>
      </w:r>
      <w:r w:rsidR="007154C9">
        <w:rPr>
          <w:rFonts w:cstheme="minorHAnsi"/>
          <w:b/>
          <w:sz w:val="24"/>
          <w:szCs w:val="24"/>
        </w:rPr>
        <w:t xml:space="preserve"> Nursery</w:t>
      </w:r>
      <w:r w:rsidR="0054459E" w:rsidRPr="00FC696C">
        <w:rPr>
          <w:rFonts w:cstheme="minorHAnsi"/>
          <w:b/>
          <w:sz w:val="24"/>
          <w:szCs w:val="24"/>
        </w:rPr>
        <w:t xml:space="preserve"> Long Term overview 202</w:t>
      </w:r>
      <w:r w:rsidR="0054459E">
        <w:rPr>
          <w:rFonts w:cstheme="minorHAnsi"/>
          <w:b/>
          <w:sz w:val="24"/>
          <w:szCs w:val="24"/>
        </w:rPr>
        <w:t>5</w:t>
      </w:r>
      <w:r w:rsidR="0054459E" w:rsidRPr="00FC696C">
        <w:rPr>
          <w:rFonts w:cstheme="minorHAnsi"/>
          <w:b/>
          <w:sz w:val="24"/>
          <w:szCs w:val="24"/>
        </w:rPr>
        <w:t>-202</w:t>
      </w:r>
      <w:r w:rsidR="0054459E">
        <w:rPr>
          <w:rFonts w:cstheme="minorHAnsi"/>
          <w:b/>
          <w:sz w:val="24"/>
          <w:szCs w:val="24"/>
        </w:rPr>
        <w:t>6</w:t>
      </w:r>
    </w:p>
    <w:p w14:paraId="332C3660" w14:textId="77777777" w:rsidR="000F66BC" w:rsidRPr="000F66BC" w:rsidRDefault="000F66BC" w:rsidP="000F66B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1837"/>
        <w:gridCol w:w="2126"/>
        <w:gridCol w:w="2268"/>
        <w:gridCol w:w="2127"/>
        <w:gridCol w:w="1984"/>
        <w:gridCol w:w="1859"/>
        <w:gridCol w:w="2052"/>
      </w:tblGrid>
      <w:tr w:rsidR="0054459E" w14:paraId="1AC299EC" w14:textId="77777777" w:rsidTr="005B682D">
        <w:tc>
          <w:tcPr>
            <w:tcW w:w="1135" w:type="dxa"/>
          </w:tcPr>
          <w:p w14:paraId="34BF835E" w14:textId="77777777" w:rsidR="0054459E" w:rsidRDefault="0054459E" w:rsidP="003A1BF3">
            <w:pPr>
              <w:jc w:val="center"/>
            </w:pPr>
          </w:p>
        </w:tc>
        <w:tc>
          <w:tcPr>
            <w:tcW w:w="1837" w:type="dxa"/>
          </w:tcPr>
          <w:p w14:paraId="321F6FD6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PSED</w:t>
            </w:r>
          </w:p>
        </w:tc>
        <w:tc>
          <w:tcPr>
            <w:tcW w:w="2126" w:type="dxa"/>
          </w:tcPr>
          <w:p w14:paraId="7B12318A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C&amp;L</w:t>
            </w:r>
          </w:p>
        </w:tc>
        <w:tc>
          <w:tcPr>
            <w:tcW w:w="2268" w:type="dxa"/>
          </w:tcPr>
          <w:p w14:paraId="0403824F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PD</w:t>
            </w:r>
          </w:p>
        </w:tc>
        <w:tc>
          <w:tcPr>
            <w:tcW w:w="2127" w:type="dxa"/>
          </w:tcPr>
          <w:p w14:paraId="15AAB7E4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Literacy</w:t>
            </w:r>
          </w:p>
        </w:tc>
        <w:tc>
          <w:tcPr>
            <w:tcW w:w="1984" w:type="dxa"/>
          </w:tcPr>
          <w:p w14:paraId="515D593A" w14:textId="6C29E843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Maths</w:t>
            </w:r>
          </w:p>
        </w:tc>
        <w:tc>
          <w:tcPr>
            <w:tcW w:w="1859" w:type="dxa"/>
          </w:tcPr>
          <w:p w14:paraId="0534F724" w14:textId="77777777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proofErr w:type="spellStart"/>
            <w:r w:rsidRPr="00C97B9A">
              <w:rPr>
                <w:sz w:val="18"/>
                <w:szCs w:val="18"/>
              </w:rPr>
              <w:t>UtW</w:t>
            </w:r>
            <w:proofErr w:type="spellEnd"/>
          </w:p>
        </w:tc>
        <w:tc>
          <w:tcPr>
            <w:tcW w:w="2052" w:type="dxa"/>
          </w:tcPr>
          <w:p w14:paraId="5BF9D739" w14:textId="696A31DC" w:rsidR="0054459E" w:rsidRPr="00C97B9A" w:rsidRDefault="0054459E" w:rsidP="003A1BF3">
            <w:pPr>
              <w:jc w:val="center"/>
              <w:rPr>
                <w:sz w:val="18"/>
                <w:szCs w:val="18"/>
              </w:rPr>
            </w:pPr>
            <w:r w:rsidRPr="00C97B9A">
              <w:rPr>
                <w:sz w:val="18"/>
                <w:szCs w:val="18"/>
              </w:rPr>
              <w:t>EA&amp;D</w:t>
            </w:r>
          </w:p>
        </w:tc>
      </w:tr>
      <w:tr w:rsidR="0054459E" w14:paraId="08F160B6" w14:textId="77777777" w:rsidTr="003A1BF3">
        <w:tc>
          <w:tcPr>
            <w:tcW w:w="1135" w:type="dxa"/>
          </w:tcPr>
          <w:p w14:paraId="3697C202" w14:textId="77777777" w:rsidR="0054459E" w:rsidRPr="00010C7D" w:rsidRDefault="0054459E" w:rsidP="003A1BF3">
            <w:pPr>
              <w:jc w:val="center"/>
              <w:rPr>
                <w:sz w:val="16"/>
                <w:szCs w:val="16"/>
              </w:rPr>
            </w:pPr>
            <w:r w:rsidRPr="00010C7D">
              <w:rPr>
                <w:sz w:val="16"/>
                <w:szCs w:val="16"/>
              </w:rPr>
              <w:t>Theme</w:t>
            </w:r>
          </w:p>
        </w:tc>
        <w:tc>
          <w:tcPr>
            <w:tcW w:w="14253" w:type="dxa"/>
            <w:gridSpan w:val="7"/>
          </w:tcPr>
          <w:p w14:paraId="76FAA74E" w14:textId="35BD170D" w:rsidR="0054459E" w:rsidRPr="001271C7" w:rsidRDefault="0054459E" w:rsidP="003A1BF3">
            <w:pPr>
              <w:jc w:val="center"/>
              <w:rPr>
                <w:sz w:val="20"/>
                <w:szCs w:val="20"/>
              </w:rPr>
            </w:pPr>
            <w:r w:rsidRPr="000F66BC">
              <w:rPr>
                <w:b/>
                <w:bCs/>
                <w:sz w:val="20"/>
                <w:szCs w:val="20"/>
              </w:rPr>
              <w:t>Me in My World</w:t>
            </w:r>
            <w:r>
              <w:rPr>
                <w:sz w:val="20"/>
                <w:szCs w:val="20"/>
              </w:rPr>
              <w:t xml:space="preserve"> </w:t>
            </w:r>
            <w:r w:rsidR="000F66BC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0F66BC">
              <w:rPr>
                <w:sz w:val="20"/>
                <w:szCs w:val="20"/>
              </w:rPr>
              <w:t>Summertime and Growing!</w:t>
            </w:r>
          </w:p>
        </w:tc>
      </w:tr>
      <w:tr w:rsidR="0054459E" w:rsidRPr="00A64950" w14:paraId="75D4CDA8" w14:textId="77777777" w:rsidTr="005B682D">
        <w:trPr>
          <w:trHeight w:val="3982"/>
        </w:trPr>
        <w:tc>
          <w:tcPr>
            <w:tcW w:w="1135" w:type="dxa"/>
          </w:tcPr>
          <w:p w14:paraId="2F17E5E2" w14:textId="42C34FDD" w:rsidR="0054459E" w:rsidRPr="0076318F" w:rsidRDefault="0054459E" w:rsidP="003A1BF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Summer 2</w:t>
            </w:r>
          </w:p>
          <w:p w14:paraId="42DAD8AE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B37ADB9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Spotlights</w:t>
            </w:r>
          </w:p>
          <w:p w14:paraId="721040F6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4990464" w14:textId="77777777" w:rsidR="006D4DDA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met/</w:t>
            </w:r>
          </w:p>
          <w:p w14:paraId="2D4A673E" w14:textId="77777777" w:rsidR="006D4DDA" w:rsidRPr="0076318F" w:rsidRDefault="006D4DDA" w:rsidP="006D4DDA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not met</w:t>
            </w:r>
          </w:p>
          <w:p w14:paraId="2B38C14B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14:paraId="3B5C2028" w14:textId="3B24BA66" w:rsidR="0054459E" w:rsidRDefault="00B337D2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Joins in with a collaborative game. </w:t>
            </w:r>
          </w:p>
          <w:p w14:paraId="5D49F7EB" w14:textId="7C3A65F4" w:rsidR="006247C9" w:rsidRPr="00B337D2" w:rsidRDefault="006247C9" w:rsidP="003A1BF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Enjoys the company of other children and may seek the company of </w:t>
            </w:r>
            <w:r w:rsidR="001A4C15">
              <w:rPr>
                <w:rFonts w:cstheme="minorHAnsi"/>
                <w:sz w:val="18"/>
                <w:szCs w:val="18"/>
              </w:rPr>
              <w:t xml:space="preserve">children to join their play. </w:t>
            </w:r>
          </w:p>
          <w:p w14:paraId="584A6410" w14:textId="1DB73CBF" w:rsidR="0054459E" w:rsidRPr="00096854" w:rsidRDefault="00D90189" w:rsidP="003A1BF3">
            <w:pPr>
              <w:rPr>
                <w:sz w:val="18"/>
                <w:szCs w:val="18"/>
              </w:rPr>
            </w:pPr>
            <w:r w:rsidRPr="00096854">
              <w:rPr>
                <w:sz w:val="18"/>
                <w:szCs w:val="18"/>
              </w:rPr>
              <w:t>Learn to use the toilet with help, and then independently.</w:t>
            </w:r>
          </w:p>
          <w:p w14:paraId="38EDA93B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10821A19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6A2FE681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4AAAD042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16045550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3F498FAA" w14:textId="77777777" w:rsidR="0054459E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  <w:p w14:paraId="62E24948" w14:textId="77777777" w:rsidR="0054459E" w:rsidRPr="00A31D45" w:rsidRDefault="0054459E" w:rsidP="003A1BF3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2126" w:type="dxa"/>
            <w:shd w:val="clear" w:color="auto" w:fill="auto"/>
          </w:tcPr>
          <w:p w14:paraId="336AE4F6" w14:textId="7584EF8C" w:rsidR="00D362C7" w:rsidRPr="00B775EC" w:rsidRDefault="00D362C7" w:rsidP="00D362C7">
            <w:pPr>
              <w:rPr>
                <w:sz w:val="18"/>
                <w:szCs w:val="18"/>
              </w:rPr>
            </w:pPr>
            <w:r w:rsidRPr="00B775EC">
              <w:rPr>
                <w:sz w:val="18"/>
                <w:szCs w:val="18"/>
              </w:rPr>
              <w:t>Follow instructions with three key words like: “Can you wash doll’s face?’</w:t>
            </w:r>
          </w:p>
          <w:p w14:paraId="0C444DD7" w14:textId="431416BD" w:rsidR="00D362C7" w:rsidRPr="00B775EC" w:rsidRDefault="00B775EC" w:rsidP="003A1BF3">
            <w:pPr>
              <w:rPr>
                <w:sz w:val="18"/>
                <w:szCs w:val="18"/>
              </w:rPr>
            </w:pPr>
            <w:r w:rsidRPr="00B775EC">
              <w:rPr>
                <w:sz w:val="18"/>
                <w:szCs w:val="18"/>
              </w:rPr>
              <w:t xml:space="preserve">Understand action words by pointing to the right picture in a book, </w:t>
            </w:r>
            <w:proofErr w:type="spellStart"/>
            <w:proofErr w:type="gramStart"/>
            <w:r w:rsidRPr="00B775EC">
              <w:rPr>
                <w:sz w:val="18"/>
                <w:szCs w:val="18"/>
              </w:rPr>
              <w:t>eg</w:t>
            </w:r>
            <w:proofErr w:type="spellEnd"/>
            <w:proofErr w:type="gramEnd"/>
            <w:r w:rsidRPr="00B775EC">
              <w:rPr>
                <w:sz w:val="18"/>
                <w:szCs w:val="18"/>
              </w:rPr>
              <w:t xml:space="preserve"> ‘Who is running?’</w:t>
            </w:r>
          </w:p>
          <w:p w14:paraId="42D33D16" w14:textId="02017078" w:rsidR="008E2554" w:rsidRPr="00B775EC" w:rsidRDefault="008E2554" w:rsidP="003A1BF3">
            <w:pPr>
              <w:rPr>
                <w:sz w:val="18"/>
                <w:szCs w:val="18"/>
              </w:rPr>
            </w:pPr>
            <w:r w:rsidRPr="00B775EC">
              <w:rPr>
                <w:sz w:val="18"/>
                <w:szCs w:val="18"/>
              </w:rPr>
              <w:t>Say</w:t>
            </w:r>
            <w:r w:rsidR="001F394B" w:rsidRPr="00B775EC">
              <w:rPr>
                <w:sz w:val="18"/>
                <w:szCs w:val="18"/>
              </w:rPr>
              <w:t xml:space="preserve"> around 300 words</w:t>
            </w:r>
            <w:r w:rsidRPr="00B775EC">
              <w:rPr>
                <w:sz w:val="18"/>
                <w:szCs w:val="18"/>
              </w:rPr>
              <w:t>.</w:t>
            </w:r>
          </w:p>
          <w:p w14:paraId="298E5F2B" w14:textId="2890023A" w:rsidR="00F439B1" w:rsidRPr="00B775EC" w:rsidRDefault="001F217F" w:rsidP="003A1BF3">
            <w:pPr>
              <w:rPr>
                <w:sz w:val="18"/>
                <w:szCs w:val="18"/>
              </w:rPr>
            </w:pPr>
            <w:r w:rsidRPr="00B775EC">
              <w:rPr>
                <w:sz w:val="18"/>
                <w:szCs w:val="18"/>
              </w:rPr>
              <w:t>Say a senten</w:t>
            </w:r>
            <w:r w:rsidR="00F439B1" w:rsidRPr="00B775EC">
              <w:rPr>
                <w:sz w:val="18"/>
                <w:szCs w:val="18"/>
              </w:rPr>
              <w:t xml:space="preserve">ce </w:t>
            </w:r>
            <w:r w:rsidR="001F394B" w:rsidRPr="00B775EC">
              <w:rPr>
                <w:sz w:val="18"/>
                <w:szCs w:val="18"/>
              </w:rPr>
              <w:t>linking up to 5 words</w:t>
            </w:r>
            <w:r w:rsidR="00E723D2">
              <w:rPr>
                <w:sz w:val="18"/>
                <w:szCs w:val="18"/>
              </w:rPr>
              <w:t>.</w:t>
            </w:r>
          </w:p>
          <w:p w14:paraId="2D97C4B6" w14:textId="77777777" w:rsidR="00A55339" w:rsidRDefault="00A55339" w:rsidP="00B77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Begin to us</w:t>
            </w:r>
            <w:r w:rsidR="001F394B" w:rsidRPr="00B775EC">
              <w:rPr>
                <w:sz w:val="18"/>
                <w:szCs w:val="18"/>
              </w:rPr>
              <w:t xml:space="preserve"> pronouns ‘me’, ‘him’, ‘she’</w:t>
            </w:r>
            <w:r>
              <w:rPr>
                <w:sz w:val="18"/>
                <w:szCs w:val="18"/>
              </w:rPr>
              <w:t>.</w:t>
            </w:r>
          </w:p>
          <w:p w14:paraId="5EFEB0DB" w14:textId="70EFFF86" w:rsidR="0054459E" w:rsidRPr="00B775EC" w:rsidRDefault="00BD3BFF" w:rsidP="00B77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Show awareness of </w:t>
            </w:r>
            <w:r w:rsidR="001F394B" w:rsidRPr="00B775EC">
              <w:rPr>
                <w:sz w:val="18"/>
                <w:szCs w:val="18"/>
              </w:rPr>
              <w:t xml:space="preserve">prepositions ‘in’, ‘on’, ‘under’ </w:t>
            </w:r>
            <w:r>
              <w:rPr>
                <w:sz w:val="18"/>
                <w:szCs w:val="18"/>
              </w:rPr>
              <w:t>‘behind’</w:t>
            </w:r>
            <w:r w:rsidR="001F394B" w:rsidRPr="00B775EC">
              <w:rPr>
                <w:sz w:val="18"/>
                <w:szCs w:val="18"/>
              </w:rPr>
              <w:t xml:space="preserve">– </w:t>
            </w:r>
            <w:r w:rsidR="00F439B1" w:rsidRPr="00B775EC">
              <w:rPr>
                <w:sz w:val="18"/>
                <w:szCs w:val="18"/>
              </w:rPr>
              <w:t>although</w:t>
            </w:r>
            <w:r w:rsidR="001F394B" w:rsidRPr="00B775EC">
              <w:rPr>
                <w:sz w:val="18"/>
                <w:szCs w:val="18"/>
              </w:rPr>
              <w:t xml:space="preserve"> may not always be used correctly</w:t>
            </w:r>
            <w:r w:rsidR="00D362C7" w:rsidRPr="00B775EC">
              <w:rPr>
                <w:sz w:val="18"/>
                <w:szCs w:val="1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65867D02" w14:textId="7B10ED31" w:rsidR="00EB69B2" w:rsidRDefault="00EB69B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Gross motor opportunities to develop balance and core </w:t>
            </w:r>
            <w:r w:rsidR="00282977">
              <w:rPr>
                <w:sz w:val="18"/>
                <w:szCs w:val="18"/>
              </w:rPr>
              <w:t>strength.</w:t>
            </w:r>
          </w:p>
          <w:p w14:paraId="69E3782D" w14:textId="66EFBEA4" w:rsidR="00282977" w:rsidRDefault="0028297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Upper body, shoulder and elbow strengthening activities.</w:t>
            </w:r>
          </w:p>
          <w:p w14:paraId="1DAFBE87" w14:textId="0C7C5A85" w:rsidR="00282977" w:rsidRDefault="00282977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Fine motor </w:t>
            </w:r>
            <w:r w:rsidR="00585502">
              <w:rPr>
                <w:sz w:val="18"/>
                <w:szCs w:val="18"/>
              </w:rPr>
              <w:t xml:space="preserve">– drawing, chalking, painting on a large and small scale. </w:t>
            </w:r>
          </w:p>
          <w:p w14:paraId="5D351524" w14:textId="2D2E552D" w:rsidR="0054459E" w:rsidRPr="00EB69B2" w:rsidRDefault="00A75BFD" w:rsidP="003A1BF3">
            <w:pPr>
              <w:rPr>
                <w:sz w:val="18"/>
                <w:szCs w:val="18"/>
              </w:rPr>
            </w:pPr>
            <w:r w:rsidRPr="00EB69B2">
              <w:rPr>
                <w:sz w:val="18"/>
                <w:szCs w:val="18"/>
              </w:rPr>
              <w:t xml:space="preserve">Self-care, begin to communicate when hungry, thirsty etc. </w:t>
            </w:r>
          </w:p>
          <w:p w14:paraId="1F787E84" w14:textId="77777777" w:rsidR="00772917" w:rsidRDefault="00772917" w:rsidP="003A1BF3">
            <w:pPr>
              <w:rPr>
                <w:sz w:val="18"/>
                <w:szCs w:val="18"/>
              </w:rPr>
            </w:pPr>
            <w:r w:rsidRPr="00EB69B2">
              <w:rPr>
                <w:sz w:val="18"/>
                <w:szCs w:val="18"/>
              </w:rPr>
              <w:t>Rec</w:t>
            </w:r>
            <w:r w:rsidR="00EB69B2" w:rsidRPr="00EB69B2">
              <w:rPr>
                <w:sz w:val="18"/>
                <w:szCs w:val="18"/>
              </w:rPr>
              <w:t>ognise danger and seek an adult to help.</w:t>
            </w:r>
          </w:p>
          <w:p w14:paraId="6BD3982C" w14:textId="3C302955" w:rsidR="007E5EBB" w:rsidRPr="00E723D2" w:rsidRDefault="007E5EB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2B3E08">
              <w:rPr>
                <w:sz w:val="18"/>
                <w:szCs w:val="18"/>
              </w:rPr>
              <w:t xml:space="preserve">mall motor skills to do things independently, for example manage buttons and zips, and pour drinks. </w:t>
            </w:r>
          </w:p>
        </w:tc>
        <w:tc>
          <w:tcPr>
            <w:tcW w:w="2127" w:type="dxa"/>
            <w:shd w:val="clear" w:color="auto" w:fill="auto"/>
          </w:tcPr>
          <w:p w14:paraId="5A753CD2" w14:textId="74AD12BD" w:rsidR="0018719B" w:rsidRPr="0018719B" w:rsidRDefault="0018719B" w:rsidP="0018719B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>Enjoys listening to stories read by others</w:t>
            </w:r>
            <w:r>
              <w:rPr>
                <w:sz w:val="18"/>
                <w:szCs w:val="18"/>
              </w:rPr>
              <w:t xml:space="preserve"> and joins in with repetitive refrains</w:t>
            </w:r>
            <w:r w:rsidRPr="0018719B">
              <w:rPr>
                <w:sz w:val="18"/>
                <w:szCs w:val="18"/>
              </w:rPr>
              <w:t>.</w:t>
            </w:r>
          </w:p>
          <w:p w14:paraId="5EAB1BCE" w14:textId="6C7A1F6B" w:rsidR="0018719B" w:rsidRPr="0018719B" w:rsidRDefault="0018719B" w:rsidP="0018719B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>Looks at books independently</w:t>
            </w:r>
            <w:r>
              <w:rPr>
                <w:sz w:val="18"/>
                <w:szCs w:val="18"/>
              </w:rPr>
              <w:t xml:space="preserve">, carefully turning the pages and </w:t>
            </w:r>
            <w:r w:rsidR="001E3CCE">
              <w:rPr>
                <w:sz w:val="18"/>
                <w:szCs w:val="18"/>
              </w:rPr>
              <w:t>‘reads’ a story by talking about the pictures.</w:t>
            </w:r>
          </w:p>
          <w:p w14:paraId="02E93ABF" w14:textId="77777777" w:rsidR="001E3CCE" w:rsidRDefault="0018719B" w:rsidP="0018719B">
            <w:pPr>
              <w:rPr>
                <w:sz w:val="18"/>
                <w:szCs w:val="18"/>
              </w:rPr>
            </w:pPr>
            <w:r w:rsidRPr="0018719B">
              <w:rPr>
                <w:sz w:val="18"/>
                <w:szCs w:val="18"/>
              </w:rPr>
              <w:t xml:space="preserve">Enjoy drawing freely. </w:t>
            </w:r>
          </w:p>
          <w:p w14:paraId="65568DAB" w14:textId="1AF0738C" w:rsidR="0018719B" w:rsidRDefault="001E3CCE" w:rsidP="001871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Pencil grip 1 or 2. </w:t>
            </w:r>
            <w:r w:rsidR="0018719B" w:rsidRPr="0018719B">
              <w:rPr>
                <w:sz w:val="18"/>
                <w:szCs w:val="18"/>
              </w:rPr>
              <w:t xml:space="preserve">Add some marks to their drawings, </w:t>
            </w:r>
            <w:r>
              <w:rPr>
                <w:sz w:val="18"/>
                <w:szCs w:val="18"/>
              </w:rPr>
              <w:t xml:space="preserve">explaining what is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 xml:space="preserve"> or drawn. </w:t>
            </w:r>
          </w:p>
          <w:p w14:paraId="2F81CF4A" w14:textId="4485BF2C" w:rsidR="0054459E" w:rsidRPr="00A64950" w:rsidRDefault="0018719B" w:rsidP="0018719B">
            <w:pPr>
              <w:rPr>
                <w:sz w:val="20"/>
                <w:szCs w:val="20"/>
              </w:rPr>
            </w:pPr>
            <w:r w:rsidRPr="0018719B">
              <w:rPr>
                <w:sz w:val="18"/>
                <w:szCs w:val="18"/>
              </w:rPr>
              <w:t>Make marks on their picture to stand for their name.</w:t>
            </w:r>
          </w:p>
        </w:tc>
        <w:tc>
          <w:tcPr>
            <w:tcW w:w="1984" w:type="dxa"/>
            <w:shd w:val="clear" w:color="auto" w:fill="auto"/>
          </w:tcPr>
          <w:p w14:paraId="77A812CE" w14:textId="088A6297" w:rsidR="009D5E29" w:rsidRDefault="009D5E29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Join in with number songs and listen to number stories. </w:t>
            </w:r>
          </w:p>
          <w:p w14:paraId="23434C1C" w14:textId="65A4A057" w:rsidR="0054459E" w:rsidRDefault="00832906" w:rsidP="003A1BF3">
            <w:pPr>
              <w:rPr>
                <w:sz w:val="18"/>
                <w:szCs w:val="18"/>
              </w:rPr>
            </w:pPr>
            <w:r w:rsidRPr="00832906">
              <w:rPr>
                <w:sz w:val="18"/>
                <w:szCs w:val="18"/>
              </w:rPr>
              <w:t xml:space="preserve">Sort </w:t>
            </w:r>
            <w:r>
              <w:rPr>
                <w:sz w:val="18"/>
                <w:szCs w:val="18"/>
              </w:rPr>
              <w:t xml:space="preserve">using 1 </w:t>
            </w:r>
            <w:proofErr w:type="gramStart"/>
            <w:r>
              <w:rPr>
                <w:sz w:val="18"/>
                <w:szCs w:val="18"/>
              </w:rPr>
              <w:t>criteria</w:t>
            </w:r>
            <w:proofErr w:type="gramEnd"/>
            <w:r>
              <w:rPr>
                <w:sz w:val="18"/>
                <w:szCs w:val="18"/>
              </w:rPr>
              <w:t>. Continue a sorting pattern.</w:t>
            </w:r>
          </w:p>
          <w:p w14:paraId="71AA7C7D" w14:textId="398EDCE2" w:rsidR="00832906" w:rsidRDefault="0083290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Notice and describe </w:t>
            </w:r>
            <w:r w:rsidR="00323DB0">
              <w:rPr>
                <w:sz w:val="18"/>
                <w:szCs w:val="18"/>
              </w:rPr>
              <w:t>similarities and differences in found objects. Language or same, different. More, less.</w:t>
            </w:r>
          </w:p>
          <w:p w14:paraId="38BC8BE4" w14:textId="4242FE73" w:rsidR="00323DB0" w:rsidRPr="00832906" w:rsidRDefault="00323DB0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Subitise 1, 2 and 3 </w:t>
            </w:r>
            <w:r w:rsidR="009D5E29">
              <w:rPr>
                <w:sz w:val="18"/>
                <w:szCs w:val="18"/>
              </w:rPr>
              <w:t xml:space="preserve">in everything all around us. </w:t>
            </w:r>
          </w:p>
          <w:p w14:paraId="0A3D053C" w14:textId="77777777" w:rsidR="00832906" w:rsidRDefault="00832906" w:rsidP="003A1BF3">
            <w:pPr>
              <w:rPr>
                <w:sz w:val="20"/>
                <w:szCs w:val="20"/>
              </w:rPr>
            </w:pPr>
          </w:p>
          <w:p w14:paraId="7EDDC64F" w14:textId="77777777" w:rsidR="00832906" w:rsidRDefault="00832906" w:rsidP="003A1BF3">
            <w:pPr>
              <w:rPr>
                <w:sz w:val="20"/>
                <w:szCs w:val="20"/>
              </w:rPr>
            </w:pPr>
          </w:p>
          <w:p w14:paraId="21FA14BD" w14:textId="61FE966D" w:rsidR="00832906" w:rsidRPr="00A64950" w:rsidRDefault="00832906" w:rsidP="003A1BF3">
            <w:pPr>
              <w:rPr>
                <w:sz w:val="20"/>
                <w:szCs w:val="20"/>
              </w:rPr>
            </w:pPr>
          </w:p>
        </w:tc>
        <w:tc>
          <w:tcPr>
            <w:tcW w:w="1859" w:type="dxa"/>
            <w:shd w:val="clear" w:color="auto" w:fill="auto"/>
          </w:tcPr>
          <w:p w14:paraId="05573C59" w14:textId="102804D2" w:rsidR="0077788C" w:rsidRDefault="00A154A7" w:rsidP="00A154A7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Use senses to explore the world around. Experience the changing weather and summer season. </w:t>
            </w:r>
          </w:p>
          <w:p w14:paraId="6A4DAB60" w14:textId="5CDBD1D6" w:rsidR="0077788C" w:rsidRDefault="0077788C" w:rsidP="00A154A7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Caring for the allotment.</w:t>
            </w:r>
          </w:p>
          <w:p w14:paraId="3681F34B" w14:textId="1E1469B5" w:rsidR="0077788C" w:rsidRDefault="0077788C" w:rsidP="00A154A7">
            <w:pPr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Explore minibeasts. </w:t>
            </w:r>
          </w:p>
          <w:p w14:paraId="061AE4E8" w14:textId="4DFED5AF" w:rsidR="00A154A7" w:rsidRDefault="00A154A7" w:rsidP="00A154A7">
            <w:pPr>
              <w:rPr>
                <w:color w:val="7030A0"/>
                <w:sz w:val="18"/>
                <w:szCs w:val="18"/>
              </w:rPr>
            </w:pPr>
            <w:r>
              <w:rPr>
                <w:color w:val="7030A0"/>
                <w:sz w:val="18"/>
                <w:szCs w:val="18"/>
              </w:rPr>
              <w:t xml:space="preserve">How some people celebrate events important to them – </w:t>
            </w:r>
            <w:r w:rsidR="00903B98">
              <w:rPr>
                <w:color w:val="7030A0"/>
                <w:sz w:val="18"/>
                <w:szCs w:val="18"/>
              </w:rPr>
              <w:t>Father’s Day, holidays.</w:t>
            </w:r>
          </w:p>
          <w:p w14:paraId="50CC514D" w14:textId="24E306D7" w:rsidR="00A154A7" w:rsidRDefault="00903B98" w:rsidP="00A154A7">
            <w:pPr>
              <w:rPr>
                <w:color w:val="00B050"/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>S</w:t>
            </w:r>
            <w:r w:rsidR="00A154A7">
              <w:rPr>
                <w:color w:val="00B050"/>
                <w:sz w:val="18"/>
                <w:szCs w:val="18"/>
              </w:rPr>
              <w:t>mall worlds relevant to them</w:t>
            </w:r>
            <w:r w:rsidR="003C322E">
              <w:rPr>
                <w:color w:val="00B050"/>
                <w:sz w:val="18"/>
                <w:szCs w:val="18"/>
              </w:rPr>
              <w:t>, houses and school. Transition to Orchard.</w:t>
            </w:r>
          </w:p>
          <w:p w14:paraId="11FA5BBF" w14:textId="31409816" w:rsidR="0054459E" w:rsidRPr="00A64950" w:rsidRDefault="0054459E" w:rsidP="00A154A7">
            <w:pPr>
              <w:rPr>
                <w:color w:val="7030A0"/>
                <w:sz w:val="20"/>
                <w:szCs w:val="20"/>
              </w:rPr>
            </w:pPr>
          </w:p>
        </w:tc>
        <w:tc>
          <w:tcPr>
            <w:tcW w:w="2052" w:type="dxa"/>
            <w:shd w:val="clear" w:color="auto" w:fill="auto"/>
          </w:tcPr>
          <w:p w14:paraId="7A3D9C00" w14:textId="77777777" w:rsidR="0054459E" w:rsidRDefault="00E56F6E" w:rsidP="003A1BF3">
            <w:pPr>
              <w:rPr>
                <w:color w:val="FF0000"/>
                <w:sz w:val="18"/>
                <w:szCs w:val="18"/>
              </w:rPr>
            </w:pPr>
            <w:r w:rsidRPr="00E56F6E">
              <w:rPr>
                <w:color w:val="FF0000"/>
                <w:sz w:val="18"/>
                <w:szCs w:val="18"/>
              </w:rPr>
              <w:t xml:space="preserve">Joins in with songs and music. Explores how to change the speed and volume. </w:t>
            </w:r>
          </w:p>
          <w:p w14:paraId="5D7B2DDC" w14:textId="795D5983" w:rsidR="00E56F6E" w:rsidRDefault="00E56F6E" w:rsidP="00E56F6E">
            <w:pPr>
              <w:tabs>
                <w:tab w:val="left" w:pos="2749"/>
                <w:tab w:val="left" w:pos="2750"/>
              </w:tabs>
              <w:rPr>
                <w:color w:val="CC0066"/>
                <w:sz w:val="18"/>
                <w:szCs w:val="18"/>
              </w:rPr>
            </w:pPr>
            <w:r w:rsidRPr="00FB406B">
              <w:rPr>
                <w:color w:val="CC0066"/>
                <w:sz w:val="18"/>
                <w:szCs w:val="18"/>
              </w:rPr>
              <w:t xml:space="preserve">Build independently with a range of appropriate </w:t>
            </w:r>
            <w:r>
              <w:rPr>
                <w:color w:val="CC0066"/>
                <w:sz w:val="18"/>
                <w:szCs w:val="18"/>
              </w:rPr>
              <w:t>constructions and loose parts</w:t>
            </w:r>
            <w:r w:rsidR="00FC6BC4">
              <w:rPr>
                <w:color w:val="CC0066"/>
                <w:sz w:val="18"/>
                <w:szCs w:val="18"/>
              </w:rPr>
              <w:t xml:space="preserve">. </w:t>
            </w:r>
          </w:p>
          <w:p w14:paraId="0D3FF359" w14:textId="6C3EB4AB" w:rsidR="00FC6BC4" w:rsidRDefault="00FC6BC4" w:rsidP="00E56F6E">
            <w:pPr>
              <w:tabs>
                <w:tab w:val="left" w:pos="2749"/>
                <w:tab w:val="left" w:pos="2750"/>
              </w:tabs>
              <w:rPr>
                <w:color w:val="CC0066"/>
                <w:sz w:val="18"/>
                <w:szCs w:val="18"/>
              </w:rPr>
            </w:pPr>
            <w:r>
              <w:rPr>
                <w:color w:val="CC0066"/>
                <w:sz w:val="18"/>
                <w:szCs w:val="18"/>
              </w:rPr>
              <w:t>Stack and balance. Begin to enclose.</w:t>
            </w:r>
          </w:p>
          <w:p w14:paraId="3CA6055F" w14:textId="0E3B60C9" w:rsidR="004C07FC" w:rsidRPr="004C07FC" w:rsidRDefault="004C07FC" w:rsidP="00E56F6E">
            <w:pPr>
              <w:tabs>
                <w:tab w:val="left" w:pos="2749"/>
                <w:tab w:val="left" w:pos="275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imagination in role-play</w:t>
            </w:r>
            <w:r w:rsidR="00BB6B86">
              <w:rPr>
                <w:sz w:val="18"/>
                <w:szCs w:val="18"/>
              </w:rPr>
              <w:t xml:space="preserve">, seeking others to join in their play. </w:t>
            </w:r>
          </w:p>
          <w:p w14:paraId="4C9E73FF" w14:textId="7D106D4A" w:rsidR="00E56F6E" w:rsidRPr="00E56F6E" w:rsidRDefault="00E56F6E" w:rsidP="003A1BF3">
            <w:pPr>
              <w:rPr>
                <w:color w:val="FF0000"/>
                <w:sz w:val="18"/>
                <w:szCs w:val="18"/>
              </w:rPr>
            </w:pPr>
          </w:p>
        </w:tc>
      </w:tr>
      <w:tr w:rsidR="0054459E" w:rsidRPr="001F308F" w14:paraId="78806E3B" w14:textId="77777777" w:rsidTr="005B682D">
        <w:trPr>
          <w:trHeight w:val="1215"/>
        </w:trPr>
        <w:tc>
          <w:tcPr>
            <w:tcW w:w="1135" w:type="dxa"/>
            <w:shd w:val="clear" w:color="auto" w:fill="D9D9D9" w:themeFill="background1" w:themeFillShade="D9"/>
          </w:tcPr>
          <w:p w14:paraId="7FE2A5EE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By the end of the term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 most children </w:t>
            </w:r>
          </w:p>
          <w:p w14:paraId="0D30965F" w14:textId="1D025491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will know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3EEE6643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(knowledge)</w:t>
            </w:r>
          </w:p>
          <w:p w14:paraId="1C0563BA" w14:textId="33153A15" w:rsidR="00E42FCB" w:rsidRPr="00E42FCB" w:rsidRDefault="00E42FCB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15CF864D" w14:textId="302221E2" w:rsidR="0054459E" w:rsidRPr="009A044E" w:rsidRDefault="009A044E" w:rsidP="003A1BF3">
            <w:pPr>
              <w:rPr>
                <w:sz w:val="18"/>
                <w:szCs w:val="18"/>
              </w:rPr>
            </w:pPr>
            <w:r w:rsidRPr="009A044E">
              <w:rPr>
                <w:sz w:val="18"/>
                <w:szCs w:val="18"/>
              </w:rPr>
              <w:t xml:space="preserve">How to </w:t>
            </w:r>
            <w:r>
              <w:rPr>
                <w:sz w:val="18"/>
                <w:szCs w:val="18"/>
              </w:rPr>
              <w:t xml:space="preserve">take turns in a game with an adult helping.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1D105FE" w14:textId="77777777" w:rsidR="0054459E" w:rsidRDefault="0060119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follow a 3 key word instruction.</w:t>
            </w:r>
          </w:p>
          <w:p w14:paraId="5560067F" w14:textId="6851949E" w:rsidR="001042FB" w:rsidRPr="009A044E" w:rsidRDefault="001042F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Approximately 300 words.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D9DC286" w14:textId="77777777" w:rsidR="0054459E" w:rsidRDefault="00B73A8A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balance with more control.</w:t>
            </w:r>
          </w:p>
          <w:p w14:paraId="5FE61DC3" w14:textId="606228EC" w:rsidR="00B73A8A" w:rsidRPr="009A044E" w:rsidRDefault="00B73A8A" w:rsidP="003A1BF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4949F5EB" w14:textId="77777777" w:rsidR="0072778E" w:rsidRPr="009A044E" w:rsidRDefault="0072778E" w:rsidP="0072778E">
            <w:pPr>
              <w:rPr>
                <w:sz w:val="18"/>
                <w:szCs w:val="18"/>
              </w:rPr>
            </w:pPr>
            <w:r w:rsidRPr="009A044E">
              <w:rPr>
                <w:sz w:val="18"/>
                <w:szCs w:val="18"/>
              </w:rPr>
              <w:t>The Nursery Rhymes:</w:t>
            </w:r>
          </w:p>
          <w:p w14:paraId="1A10A3B3" w14:textId="56366847" w:rsidR="0054459E" w:rsidRPr="009A044E" w:rsidRDefault="008B7C0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Baa </w:t>
            </w:r>
            <w:proofErr w:type="spellStart"/>
            <w:r>
              <w:rPr>
                <w:sz w:val="18"/>
                <w:szCs w:val="18"/>
              </w:rPr>
              <w:t>Baa</w:t>
            </w:r>
            <w:proofErr w:type="spellEnd"/>
            <w:r>
              <w:rPr>
                <w:sz w:val="18"/>
                <w:szCs w:val="18"/>
              </w:rPr>
              <w:t xml:space="preserve"> Black Sheep, </w:t>
            </w:r>
            <w:r w:rsidR="00E474C5">
              <w:rPr>
                <w:sz w:val="18"/>
                <w:szCs w:val="18"/>
              </w:rPr>
              <w:t>Head, Shoulders, Knees and Toes.</w:t>
            </w:r>
            <w:r w:rsidR="008922F5">
              <w:rPr>
                <w:sz w:val="18"/>
                <w:szCs w:val="18"/>
              </w:rPr>
              <w:t xml:space="preserve"> The Finger Family.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6F8401C" w14:textId="77777777" w:rsidR="0054459E" w:rsidRDefault="005D01F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sort according to a property. </w:t>
            </w:r>
          </w:p>
          <w:p w14:paraId="0B64C60C" w14:textId="222145CE" w:rsidR="005D01FB" w:rsidRPr="009A044E" w:rsidRDefault="005D01F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to recognise a group of 1, 2 or 3. </w:t>
            </w:r>
          </w:p>
        </w:tc>
        <w:tc>
          <w:tcPr>
            <w:tcW w:w="1859" w:type="dxa"/>
            <w:shd w:val="clear" w:color="auto" w:fill="D9D9D9" w:themeFill="background1" w:themeFillShade="D9"/>
          </w:tcPr>
          <w:p w14:paraId="340E80CB" w14:textId="67C45E29" w:rsidR="005E0B82" w:rsidRPr="009A044E" w:rsidRDefault="0005121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names of vegetables planted and how to care for them.</w:t>
            </w:r>
            <w:r w:rsidR="005E0B82">
              <w:rPr>
                <w:sz w:val="18"/>
                <w:szCs w:val="18"/>
              </w:rPr>
              <w:t xml:space="preserve"> </w:t>
            </w:r>
            <w:r w:rsidR="008B7C06">
              <w:rPr>
                <w:sz w:val="18"/>
                <w:szCs w:val="18"/>
              </w:rPr>
              <w:t>M</w:t>
            </w:r>
            <w:r w:rsidR="005E0B82">
              <w:rPr>
                <w:sz w:val="18"/>
                <w:szCs w:val="18"/>
              </w:rPr>
              <w:t>inibeasts found in the garden.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2B6FBBB2" w14:textId="3CE8A738" w:rsidR="0054459E" w:rsidRPr="009A044E" w:rsidRDefault="005E0B8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build with different construction kits.</w:t>
            </w:r>
          </w:p>
        </w:tc>
      </w:tr>
      <w:tr w:rsidR="0054459E" w:rsidRPr="001F308F" w14:paraId="363C208B" w14:textId="77777777" w:rsidTr="005B682D">
        <w:trPr>
          <w:trHeight w:val="52"/>
        </w:trPr>
        <w:tc>
          <w:tcPr>
            <w:tcW w:w="1135" w:type="dxa"/>
            <w:shd w:val="clear" w:color="auto" w:fill="D9D9D9" w:themeFill="background1" w:themeFillShade="D9"/>
          </w:tcPr>
          <w:p w14:paraId="1D5A887E" w14:textId="77777777" w:rsidR="0054459E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Developed these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skills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  <w:p w14:paraId="353305A4" w14:textId="77777777" w:rsidR="00E42FCB" w:rsidRPr="0076318F" w:rsidRDefault="00E42FCB" w:rsidP="00E42FCB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00BF6">
              <w:rPr>
                <w:rFonts w:cstheme="minorHAnsi"/>
                <w:b/>
                <w:bCs/>
                <w:sz w:val="16"/>
                <w:szCs w:val="16"/>
                <w:highlight w:val="yellow"/>
              </w:rPr>
              <w:t>our returners</w:t>
            </w:r>
          </w:p>
          <w:p w14:paraId="7211D414" w14:textId="7138712C" w:rsidR="00E42FCB" w:rsidRPr="001F308F" w:rsidRDefault="00E42FCB" w:rsidP="003A1BF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D9D9D9" w:themeFill="background1" w:themeFillShade="D9"/>
          </w:tcPr>
          <w:p w14:paraId="7B4AD041" w14:textId="56E93B14" w:rsidR="00D71033" w:rsidRPr="009A044E" w:rsidRDefault="00D71033" w:rsidP="00D71033">
            <w:pPr>
              <w:rPr>
                <w:noProof/>
                <w:sz w:val="18"/>
                <w:szCs w:val="18"/>
                <w:lang w:eastAsia="en-GB"/>
              </w:rPr>
            </w:pPr>
            <w:r w:rsidRPr="009A044E">
              <w:rPr>
                <w:noProof/>
                <w:sz w:val="18"/>
                <w:szCs w:val="18"/>
                <w:lang w:eastAsia="en-GB"/>
              </w:rPr>
              <w:t>Parallel play.</w:t>
            </w:r>
          </w:p>
          <w:p w14:paraId="3101ECD7" w14:textId="77777777" w:rsidR="0054459E" w:rsidRPr="009A044E" w:rsidRDefault="0054459E" w:rsidP="003A1BF3">
            <w:pPr>
              <w:rPr>
                <w:noProof/>
                <w:sz w:val="18"/>
                <w:szCs w:val="18"/>
                <w:lang w:eastAsia="en-GB"/>
              </w:rPr>
            </w:pPr>
          </w:p>
          <w:p w14:paraId="31E7CB66" w14:textId="77777777" w:rsidR="0054459E" w:rsidRPr="009A044E" w:rsidRDefault="0054459E" w:rsidP="003A1BF3">
            <w:pPr>
              <w:rPr>
                <w:noProof/>
                <w:sz w:val="18"/>
                <w:szCs w:val="18"/>
                <w:lang w:eastAsia="en-GB"/>
              </w:rPr>
            </w:pPr>
          </w:p>
          <w:p w14:paraId="285334B9" w14:textId="77777777" w:rsidR="0054459E" w:rsidRPr="009A044E" w:rsidRDefault="0054459E" w:rsidP="003A1BF3">
            <w:pPr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4BF99B83" w14:textId="77777777" w:rsidR="0054459E" w:rsidRDefault="00642FB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Listening and responding.</w:t>
            </w:r>
          </w:p>
          <w:p w14:paraId="1B1A733A" w14:textId="401EFC1B" w:rsidR="00642FB6" w:rsidRPr="009A044E" w:rsidRDefault="00642FB6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Say pronouns, plurals and prepositions.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45D2DC8" w14:textId="77777777" w:rsidR="0054459E" w:rsidRDefault="004B18E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Shoulder and elbow pivot strength. </w:t>
            </w:r>
          </w:p>
          <w:p w14:paraId="60C33FA0" w14:textId="45B22161" w:rsidR="007E5EBB" w:rsidRPr="009A044E" w:rsidRDefault="007E5EB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Undoing zips and buttons.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52A00629" w14:textId="77777777" w:rsidR="006C6270" w:rsidRDefault="00C53064" w:rsidP="006C6270">
            <w:pPr>
              <w:contextualSpacing/>
              <w:rPr>
                <w:sz w:val="18"/>
                <w:szCs w:val="18"/>
              </w:rPr>
            </w:pPr>
            <w:r w:rsidRPr="006C6270">
              <w:rPr>
                <w:b/>
                <w:bCs/>
                <w:sz w:val="18"/>
                <w:szCs w:val="18"/>
              </w:rPr>
              <w:t>Pencil grip 1 or 2</w:t>
            </w:r>
            <w:r>
              <w:rPr>
                <w:sz w:val="18"/>
                <w:szCs w:val="18"/>
              </w:rPr>
              <w:t xml:space="preserve">. </w:t>
            </w:r>
          </w:p>
          <w:p w14:paraId="7A166318" w14:textId="25193201" w:rsidR="006C6270" w:rsidRPr="00AD0177" w:rsidRDefault="006C6270" w:rsidP="006C6270">
            <w:pPr>
              <w:contextualSpacing/>
              <w:rPr>
                <w:b/>
                <w:bCs/>
                <w:sz w:val="18"/>
                <w:szCs w:val="18"/>
              </w:rPr>
            </w:pPr>
            <w:r w:rsidRPr="00AD0177">
              <w:rPr>
                <w:b/>
                <w:bCs/>
                <w:sz w:val="18"/>
                <w:szCs w:val="18"/>
              </w:rPr>
              <w:t xml:space="preserve">Mark making for meaning </w:t>
            </w:r>
          </w:p>
          <w:p w14:paraId="3D6CC8DF" w14:textId="47E486EE" w:rsidR="0054459E" w:rsidRPr="009A044E" w:rsidRDefault="0054459E" w:rsidP="003A1BF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F53F040" w14:textId="77777777" w:rsidR="0054459E" w:rsidRDefault="0099112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Sorting by 1 or 2 criteria. </w:t>
            </w:r>
          </w:p>
          <w:p w14:paraId="1162F47F" w14:textId="7414E417" w:rsidR="008922F5" w:rsidRPr="009A044E" w:rsidRDefault="008922F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Recall.</w:t>
            </w:r>
          </w:p>
        </w:tc>
        <w:tc>
          <w:tcPr>
            <w:tcW w:w="1859" w:type="dxa"/>
            <w:shd w:val="clear" w:color="auto" w:fill="D9D9D9" w:themeFill="background1" w:themeFillShade="D9"/>
          </w:tcPr>
          <w:p w14:paraId="1C4A6BAE" w14:textId="082E8CB1" w:rsidR="0054459E" w:rsidRPr="009A044E" w:rsidRDefault="0097688F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Sowing and caring for seeds. Watering. 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6E11A6E2" w14:textId="4C7F2FAB" w:rsidR="0054459E" w:rsidRPr="009A044E" w:rsidRDefault="005E0B82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Stacking, balancing and enclosing. </w:t>
            </w:r>
          </w:p>
        </w:tc>
      </w:tr>
      <w:tr w:rsidR="0054459E" w:rsidRPr="001F308F" w14:paraId="1695ABB9" w14:textId="77777777" w:rsidTr="005B682D">
        <w:trPr>
          <w:trHeight w:val="574"/>
        </w:trPr>
        <w:tc>
          <w:tcPr>
            <w:tcW w:w="1135" w:type="dxa"/>
            <w:shd w:val="clear" w:color="auto" w:fill="D9D9D9" w:themeFill="background1" w:themeFillShade="D9"/>
          </w:tcPr>
          <w:p w14:paraId="3BB93276" w14:textId="77777777" w:rsidR="0054459E" w:rsidRPr="001F308F" w:rsidRDefault="0054459E" w:rsidP="003A1BF3">
            <w:pPr>
              <w:rPr>
                <w:b/>
                <w:bCs/>
                <w:sz w:val="16"/>
                <w:szCs w:val="16"/>
              </w:rPr>
            </w:pPr>
            <w:r w:rsidRPr="0076318F">
              <w:rPr>
                <w:rFonts w:cstheme="minorHAnsi"/>
                <w:b/>
                <w:bCs/>
                <w:sz w:val="16"/>
                <w:szCs w:val="16"/>
              </w:rPr>
              <w:t xml:space="preserve">Know and use this </w:t>
            </w:r>
            <w:r w:rsidRPr="0076318F">
              <w:rPr>
                <w:rFonts w:cstheme="minorHAnsi"/>
                <w:b/>
                <w:bCs/>
                <w:sz w:val="16"/>
                <w:szCs w:val="16"/>
                <w:u w:val="single"/>
              </w:rPr>
              <w:t>vocabulary</w:t>
            </w:r>
            <w:r w:rsidRPr="0076318F"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AD1BB06" w14:textId="44A35ADA" w:rsidR="0054459E" w:rsidRPr="009A044E" w:rsidRDefault="006410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‘Can I Play?’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714AF2F" w14:textId="77777777" w:rsidR="0054459E" w:rsidRDefault="00357ED8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Me, he, she, I</w:t>
            </w:r>
          </w:p>
          <w:p w14:paraId="6B00AD11" w14:textId="4A8C33F0" w:rsidR="00E42FCB" w:rsidRPr="00E42FCB" w:rsidRDefault="00357ED8" w:rsidP="00E42F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In, on, under, over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079C280" w14:textId="71ADCB53" w:rsidR="0054459E" w:rsidRDefault="006410FC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Hungry, thir</w:t>
            </w:r>
            <w:r w:rsidR="008B7C06">
              <w:rPr>
                <w:sz w:val="18"/>
                <w:szCs w:val="18"/>
              </w:rPr>
              <w:t xml:space="preserve">sty. </w:t>
            </w:r>
          </w:p>
          <w:p w14:paraId="71FDAA30" w14:textId="5CB9F242" w:rsidR="008922F5" w:rsidRDefault="008922F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Hop, skip.</w:t>
            </w:r>
          </w:p>
          <w:p w14:paraId="13FC67DB" w14:textId="5F7E7B3F" w:rsidR="00E42FCB" w:rsidRPr="00E42FCB" w:rsidRDefault="00E42FCB" w:rsidP="00E42FCB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5528E7A4" w14:textId="3F3D6C09" w:rsidR="0054459E" w:rsidRPr="009A044E" w:rsidRDefault="008922F5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Beginning, front cover. </w:t>
            </w:r>
            <w:r w:rsidR="00E474C5">
              <w:rPr>
                <w:sz w:val="18"/>
                <w:szCs w:val="18"/>
              </w:rPr>
              <w:t xml:space="preserve">Story vocabulary, </w:t>
            </w:r>
            <w:r w:rsidR="0097688F">
              <w:rPr>
                <w:sz w:val="18"/>
                <w:szCs w:val="18"/>
              </w:rPr>
              <w:t xml:space="preserve">‘Fee Fi </w:t>
            </w:r>
            <w:proofErr w:type="spellStart"/>
            <w:r w:rsidR="0097688F">
              <w:rPr>
                <w:sz w:val="18"/>
                <w:szCs w:val="18"/>
              </w:rPr>
              <w:t>Fo</w:t>
            </w:r>
            <w:proofErr w:type="spellEnd"/>
            <w:r w:rsidR="0097688F">
              <w:rPr>
                <w:sz w:val="18"/>
                <w:szCs w:val="18"/>
              </w:rPr>
              <w:t xml:space="preserve"> </w:t>
            </w:r>
            <w:proofErr w:type="spellStart"/>
            <w:r w:rsidR="0097688F">
              <w:rPr>
                <w:sz w:val="18"/>
                <w:szCs w:val="18"/>
              </w:rPr>
              <w:t>Fum</w:t>
            </w:r>
            <w:proofErr w:type="spellEnd"/>
            <w:r w:rsidR="0097688F">
              <w:rPr>
                <w:sz w:val="18"/>
                <w:szCs w:val="18"/>
              </w:rPr>
              <w:t xml:space="preserve">’. 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04BD0E0" w14:textId="43114370" w:rsidR="005D01FB" w:rsidRDefault="0099112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Same, different, more, less</w:t>
            </w:r>
            <w:r w:rsidR="008B7C06">
              <w:rPr>
                <w:sz w:val="18"/>
                <w:szCs w:val="18"/>
              </w:rPr>
              <w:t xml:space="preserve">. </w:t>
            </w:r>
            <w:r w:rsidR="005D01FB">
              <w:rPr>
                <w:sz w:val="18"/>
                <w:szCs w:val="18"/>
              </w:rPr>
              <w:t>Subitise</w:t>
            </w:r>
          </w:p>
          <w:p w14:paraId="1D4B696E" w14:textId="391E1E67" w:rsidR="005D01FB" w:rsidRPr="009A044E" w:rsidRDefault="00E42FCB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="005D01FB">
              <w:rPr>
                <w:sz w:val="18"/>
                <w:szCs w:val="18"/>
              </w:rPr>
              <w:t xml:space="preserve">roups of 1, 2, 3. </w:t>
            </w:r>
          </w:p>
        </w:tc>
        <w:tc>
          <w:tcPr>
            <w:tcW w:w="1859" w:type="dxa"/>
            <w:shd w:val="clear" w:color="auto" w:fill="D9D9D9" w:themeFill="background1" w:themeFillShade="D9"/>
          </w:tcPr>
          <w:p w14:paraId="0BD38283" w14:textId="77777777" w:rsidR="0054459E" w:rsidRDefault="00853D8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Vegetable names </w:t>
            </w:r>
          </w:p>
          <w:p w14:paraId="6FAB2A64" w14:textId="77777777" w:rsidR="00853D8D" w:rsidRDefault="00853D8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Tall, short, taller, shorter</w:t>
            </w:r>
          </w:p>
          <w:p w14:paraId="7118552F" w14:textId="4B8E7E46" w:rsidR="00853D8D" w:rsidRPr="009A044E" w:rsidRDefault="00853D8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Minibeast names. </w:t>
            </w:r>
            <w:r w:rsidR="005B682D">
              <w:rPr>
                <w:sz w:val="18"/>
                <w:szCs w:val="18"/>
              </w:rPr>
              <w:t>Sand, sea, beach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1309D9A6" w14:textId="77777777" w:rsidR="005B682D" w:rsidRDefault="000A1241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Build, stack, enclose, balance. </w:t>
            </w:r>
          </w:p>
          <w:p w14:paraId="4D88DD11" w14:textId="0BD55AD2" w:rsidR="0054459E" w:rsidRPr="009A044E" w:rsidRDefault="005B682D" w:rsidP="003A1B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Rhythm.</w:t>
            </w:r>
          </w:p>
        </w:tc>
      </w:tr>
      <w:tr w:rsidR="00331D93" w:rsidRPr="001F308F" w14:paraId="50B86D56" w14:textId="77777777" w:rsidTr="005B682D">
        <w:trPr>
          <w:trHeight w:val="706"/>
        </w:trPr>
        <w:tc>
          <w:tcPr>
            <w:tcW w:w="1135" w:type="dxa"/>
            <w:shd w:val="clear" w:color="auto" w:fill="auto"/>
          </w:tcPr>
          <w:p w14:paraId="3CE6B868" w14:textId="4BDB2AAB" w:rsidR="00331D93" w:rsidRPr="0076318F" w:rsidRDefault="00331D93" w:rsidP="00331D9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Our new starters will…</w:t>
            </w:r>
          </w:p>
        </w:tc>
        <w:tc>
          <w:tcPr>
            <w:tcW w:w="1837" w:type="dxa"/>
            <w:shd w:val="clear" w:color="auto" w:fill="auto"/>
          </w:tcPr>
          <w:p w14:paraId="7A3D33B0" w14:textId="3200B7C4" w:rsidR="00331D93" w:rsidRPr="009A044E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Continue to settle and grow in confidence, knowing their key person.</w:t>
            </w:r>
          </w:p>
        </w:tc>
        <w:tc>
          <w:tcPr>
            <w:tcW w:w="2126" w:type="dxa"/>
            <w:shd w:val="clear" w:color="auto" w:fill="auto"/>
          </w:tcPr>
          <w:p w14:paraId="18F4D2D6" w14:textId="6096A548" w:rsidR="00331D93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 and longer sentence and put 2 or 3 words together. </w:t>
            </w:r>
          </w:p>
        </w:tc>
        <w:tc>
          <w:tcPr>
            <w:tcW w:w="2268" w:type="dxa"/>
            <w:shd w:val="clear" w:color="auto" w:fill="auto"/>
          </w:tcPr>
          <w:p w14:paraId="034924CD" w14:textId="0E4F9526" w:rsidR="00331D93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Walk and run over different surfaces and hold tools with thumb and all fingers. </w:t>
            </w:r>
          </w:p>
        </w:tc>
        <w:tc>
          <w:tcPr>
            <w:tcW w:w="2127" w:type="dxa"/>
            <w:shd w:val="clear" w:color="auto" w:fill="auto"/>
          </w:tcPr>
          <w:p w14:paraId="281583C6" w14:textId="1E198C0D" w:rsidR="00331D93" w:rsidRPr="009A044E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Say some of the words in a rhyme and listen to a story. </w:t>
            </w:r>
          </w:p>
        </w:tc>
        <w:tc>
          <w:tcPr>
            <w:tcW w:w="1984" w:type="dxa"/>
            <w:shd w:val="clear" w:color="auto" w:fill="auto"/>
          </w:tcPr>
          <w:p w14:paraId="5C6CF85B" w14:textId="551E9FDE" w:rsidR="00331D93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Begin to compare amounts and enjoy peg puzzles. Explore weight and size. </w:t>
            </w:r>
          </w:p>
        </w:tc>
        <w:tc>
          <w:tcPr>
            <w:tcW w:w="1859" w:type="dxa"/>
            <w:shd w:val="clear" w:color="auto" w:fill="auto"/>
          </w:tcPr>
          <w:p w14:paraId="5B809918" w14:textId="12E7FCFD" w:rsidR="00331D93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senses to explore changing weather and take part in small world play. </w:t>
            </w:r>
          </w:p>
        </w:tc>
        <w:tc>
          <w:tcPr>
            <w:tcW w:w="2052" w:type="dxa"/>
            <w:shd w:val="clear" w:color="auto" w:fill="auto"/>
          </w:tcPr>
          <w:p w14:paraId="6F7E05FB" w14:textId="68E13A9E" w:rsidR="00331D93" w:rsidRPr="009A044E" w:rsidRDefault="00331D93" w:rsidP="00331D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Explore instruments and movement to music. Make marks, drawing and enclosing. </w:t>
            </w:r>
          </w:p>
        </w:tc>
      </w:tr>
      <w:tr w:rsidR="0054459E" w:rsidRPr="001F308F" w14:paraId="1702FDC2" w14:textId="77777777" w:rsidTr="003A1BF3">
        <w:trPr>
          <w:trHeight w:val="1158"/>
        </w:trPr>
        <w:tc>
          <w:tcPr>
            <w:tcW w:w="1135" w:type="dxa"/>
            <w:shd w:val="clear" w:color="auto" w:fill="auto"/>
          </w:tcPr>
          <w:p w14:paraId="06E983D2" w14:textId="77777777" w:rsidR="0054459E" w:rsidRPr="0076318F" w:rsidRDefault="0054459E" w:rsidP="003A1BF3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Know these </w:t>
            </w:r>
            <w:r w:rsidRPr="005622A9">
              <w:rPr>
                <w:rFonts w:cstheme="minorHAnsi"/>
                <w:b/>
                <w:bCs/>
                <w:sz w:val="16"/>
                <w:szCs w:val="16"/>
                <w:u w:val="single"/>
              </w:rPr>
              <w:t>stories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or have shared </w:t>
            </w:r>
            <w:proofErr w:type="gramStart"/>
            <w:r>
              <w:rPr>
                <w:rFonts w:cstheme="minorHAnsi"/>
                <w:b/>
                <w:bCs/>
                <w:sz w:val="16"/>
                <w:szCs w:val="16"/>
              </w:rPr>
              <w:t>these  books</w:t>
            </w:r>
            <w:proofErr w:type="gramEnd"/>
            <w:r>
              <w:rPr>
                <w:rFonts w:cstheme="minorHAnsi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253" w:type="dxa"/>
            <w:gridSpan w:val="7"/>
            <w:shd w:val="clear" w:color="auto" w:fill="auto"/>
          </w:tcPr>
          <w:p w14:paraId="4772B7D3" w14:textId="674A89EA" w:rsidR="0054459E" w:rsidRPr="0094567E" w:rsidRDefault="0054459E" w:rsidP="003A1BF3">
            <w:pPr>
              <w:tabs>
                <w:tab w:val="right" w:pos="5324"/>
              </w:tabs>
              <w:rPr>
                <w:noProof/>
                <w:lang w:eastAsia="en-GB"/>
              </w:rPr>
            </w:pPr>
            <w:r>
              <w:rPr>
                <w:sz w:val="15"/>
                <w:szCs w:val="15"/>
              </w:rPr>
              <w:t xml:space="preserve">        </w:t>
            </w:r>
            <w:r w:rsidR="009138F9" w:rsidRPr="009138F9">
              <w:rPr>
                <w:noProof/>
                <w:sz w:val="15"/>
                <w:szCs w:val="15"/>
              </w:rPr>
              <w:drawing>
                <wp:inline distT="0" distB="0" distL="0" distR="0" wp14:anchorId="60638CCD" wp14:editId="37BC15C3">
                  <wp:extent cx="680860" cy="624840"/>
                  <wp:effectExtent l="0" t="0" r="5080" b="381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76" cy="629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5"/>
                <w:szCs w:val="15"/>
              </w:rPr>
              <w:t xml:space="preserve">              </w:t>
            </w:r>
            <w:r w:rsidR="005C0EB2" w:rsidRPr="005C0EB2">
              <w:rPr>
                <w:noProof/>
                <w:sz w:val="15"/>
                <w:szCs w:val="15"/>
              </w:rPr>
              <w:drawing>
                <wp:inline distT="0" distB="0" distL="0" distR="0" wp14:anchorId="08304454" wp14:editId="7423E380">
                  <wp:extent cx="594360" cy="570264"/>
                  <wp:effectExtent l="0" t="0" r="0" b="127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886" cy="572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F66BC">
              <w:rPr>
                <w:sz w:val="15"/>
                <w:szCs w:val="15"/>
              </w:rPr>
              <w:t xml:space="preserve">              </w:t>
            </w:r>
            <w:r w:rsidR="000F66BC" w:rsidRPr="00901E76">
              <w:rPr>
                <w:noProof/>
                <w:sz w:val="15"/>
                <w:szCs w:val="15"/>
              </w:rPr>
              <w:drawing>
                <wp:inline distT="0" distB="0" distL="0" distR="0" wp14:anchorId="2F5A1CDB" wp14:editId="728525F3">
                  <wp:extent cx="606235" cy="614597"/>
                  <wp:effectExtent l="0" t="0" r="381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392" cy="62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F66BC">
              <w:rPr>
                <w:sz w:val="15"/>
                <w:szCs w:val="15"/>
              </w:rPr>
              <w:t xml:space="preserve">              </w:t>
            </w:r>
            <w:r w:rsidR="000F66BC" w:rsidRPr="00EA34BD">
              <w:rPr>
                <w:noProof/>
                <w:sz w:val="16"/>
                <w:szCs w:val="16"/>
              </w:rPr>
              <w:drawing>
                <wp:inline distT="0" distB="0" distL="0" distR="0" wp14:anchorId="79E6B5D3" wp14:editId="79E560B2">
                  <wp:extent cx="601911" cy="616528"/>
                  <wp:effectExtent l="0" t="0" r="8255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9"/>
                          <a:srcRect t="3519" b="-1"/>
                          <a:stretch/>
                        </pic:blipFill>
                        <pic:spPr bwMode="auto">
                          <a:xfrm>
                            <a:off x="0" y="0"/>
                            <a:ext cx="610812" cy="625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F66BC">
              <w:rPr>
                <w:sz w:val="15"/>
                <w:szCs w:val="15"/>
              </w:rPr>
              <w:t xml:space="preserve">           </w:t>
            </w:r>
            <w:r w:rsidR="000F66BC" w:rsidRPr="00AE1992">
              <w:rPr>
                <w:noProof/>
                <w:sz w:val="15"/>
                <w:szCs w:val="15"/>
              </w:rPr>
              <w:drawing>
                <wp:inline distT="0" distB="0" distL="0" distR="0" wp14:anchorId="3199BA30" wp14:editId="48386288">
                  <wp:extent cx="650438" cy="678873"/>
                  <wp:effectExtent l="0" t="0" r="0" b="6985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308" cy="68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723365" w14:textId="2FE07C22" w:rsidR="00CC2C60" w:rsidRPr="000E06BB" w:rsidRDefault="00702DF4" w:rsidP="00CC2C60">
      <w:pPr>
        <w:jc w:val="center"/>
        <w:rPr>
          <w:sz w:val="24"/>
          <w:szCs w:val="24"/>
        </w:rPr>
      </w:pPr>
      <w:r w:rsidRPr="008B49ED">
        <w:rPr>
          <w:noProof/>
          <w:sz w:val="16"/>
          <w:szCs w:val="16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0293" behindDoc="0" locked="0" layoutInCell="1" allowOverlap="1" wp14:anchorId="2C8435AF" wp14:editId="58781775">
                <wp:simplePos x="0" y="0"/>
                <wp:positionH relativeFrom="margin">
                  <wp:posOffset>358140</wp:posOffset>
                </wp:positionH>
                <wp:positionV relativeFrom="paragraph">
                  <wp:posOffset>312420</wp:posOffset>
                </wp:positionV>
                <wp:extent cx="9006840" cy="685800"/>
                <wp:effectExtent l="0" t="0" r="228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68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D6009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F8A89" w14:textId="77777777" w:rsidR="00CC2C60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bookmarkStart w:id="2" w:name="_Hlk212459593"/>
                            <w:bookmarkEnd w:id="2"/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Woven throughout our curriculum are:</w:t>
                            </w:r>
                          </w:p>
                          <w:p w14:paraId="56B277FE" w14:textId="77777777" w:rsidR="00CC2C60" w:rsidRPr="00402BDC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7B23D64" w14:textId="77777777" w:rsidR="00CC2C60" w:rsidRPr="00103A37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Characteristics of Effective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Teaching and </w:t>
                            </w: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Learning</w:t>
                            </w:r>
                            <w:r w:rsidRPr="00103A3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: Playing and Exploring, Active Learning, Creating and thinking critically.</w:t>
                            </w:r>
                          </w:p>
                          <w:p w14:paraId="2BE9F14F" w14:textId="0F2561EE" w:rsidR="00CC2C60" w:rsidRPr="00103A37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British </w:t>
                            </w:r>
                            <w:r w:rsidR="007154C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Fundamental </w:t>
                            </w:r>
                            <w:r w:rsidRPr="00103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Values</w:t>
                            </w:r>
                            <w:r w:rsidRPr="00103A3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103A37">
                              <w:rPr>
                                <w:rFonts w:cstheme="minorHAnsi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democracy, rule of law, individual liberty, mutual respect and tolerance for those with different faiths &amp; beliefs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435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.2pt;margin-top:24.6pt;width:709.2pt;height:54pt;z-index:25166029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wkoJwIAAEcEAAAOAAAAZHJzL2Uyb0RvYy54bWysU9uO2yAQfa/Uf0C8N3bSJJtYcVbbpKkq&#10;bS/Sbj8AYxyjAkOBxE6/vgPOZqNt+1KVB8Qww+HMmZnVba8VOQrnJZiSjkc5JcJwqKXZl/Tb4+7N&#10;ghIfmKmZAiNKehKe3q5fv1p1thATaEHVwhEEMb7obEnbEGyRZZ63QjM/AisMOhtwmgU03T6rHesQ&#10;XatskufzrANXWwdceI+328FJ1wm/aQQPX5rGi0BUSZFbSLtLexX3bL1ixd4x20p+psH+gYVm0uCn&#10;F6gtC4wcnPwNSkvuwEMTRhx0Bk0juUg5YDbj/EU2Dy2zIuWC4nh7kcn/P1j++fjVEVmXdDK+ocQw&#10;jUV6FH0g76Ank6hPZ32BYQ8WA0OP11jnlKu398C/e2Jg0zKzF3fOQdcKViO/cXyZXT0dcHwEqbpP&#10;UOM37BAgAfWN01E8lIMgOtbpdKlNpMLxconFXkzRxdE3X8wWeSpexoqn19b58EGAJvFQUoe1T+js&#10;eO9DZMOKp5D4mQcl651UKhluX22UI0eGfbJLKyXwIkwZ0mFuy3yWDwr8FWM7z/Pl2z9haBmw45XU&#10;JcUccMUgVkTd3ps6nQOTajgjZ2XOQkbtBhVDX/UYGNWtoD6hpA6GzsZJxEML7iclHXZ1Sf2PA3OC&#10;EvXRYFmW42nUMCRjOruZoOGuPdW1hxmOUCUNlAzHTUijE/kauMPyNTIp+8zkzBW7NQl+nqw4Dtd2&#10;inqe//UvAAAA//8DAFBLAwQUAAYACAAAACEAwcoZI+AAAAAKAQAADwAAAGRycy9kb3ducmV2Lnht&#10;bEyPwU7DMBBE70j8g7VI3KhDSNsQ4lRQhLigVGn5ADdekqjxOordNvw921O57WhGs2/y1WR7ccLR&#10;d44UPM4iEEi1Mx01Cr53Hw8pCB80Gd07QgW/6GFV3N7kOjPuTBWetqERXEI+0wraEIZMSl+3aLWf&#10;uQGJvR83Wh1Yjo00oz5zue1lHEULaXVH/KHVA65brA/bo1XwVPndptyUZSW/UnNYz6f39PNNqfu7&#10;6fUFRMApXMNwwWd0KJhp745kvOgVzBcJJxUkzzGIi58sE96y52u+jEEWufw/ofgDAAD//wMAUEsB&#10;Ai0AFAAGAAgAAAAhALaDOJL+AAAA4QEAABMAAAAAAAAAAAAAAAAAAAAAAFtDb250ZW50X1R5cGVz&#10;XS54bWxQSwECLQAUAAYACAAAACEAOP0h/9YAAACUAQAACwAAAAAAAAAAAAAAAAAvAQAAX3JlbHMv&#10;LnJlbHNQSwECLQAUAAYACAAAACEApwsJKCcCAABHBAAADgAAAAAAAAAAAAAAAAAuAgAAZHJzL2Uy&#10;b0RvYy54bWxQSwECLQAUAAYACAAAACEAwcoZI+AAAAAKAQAADwAAAAAAAAAAAAAAAACBBAAAZHJz&#10;L2Rvd25yZXYueG1sUEsFBgAAAAAEAAQA8wAAAI4FAAAAAA==&#10;" strokecolor="#d60093" strokeweight="1.5pt">
                <v:textbox>
                  <w:txbxContent>
                    <w:p w14:paraId="2E3F8A89" w14:textId="77777777" w:rsidR="00CC2C60" w:rsidRDefault="00CC2C60" w:rsidP="00CC2C6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bookmarkStart w:id="3" w:name="_Hlk212459593"/>
                      <w:bookmarkEnd w:id="3"/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Woven throughout our curriculum are:</w:t>
                      </w:r>
                    </w:p>
                    <w:p w14:paraId="56B277FE" w14:textId="77777777" w:rsidR="00CC2C60" w:rsidRPr="00402BDC" w:rsidRDefault="00CC2C60" w:rsidP="00CC2C6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7B23D64" w14:textId="77777777" w:rsidR="00CC2C60" w:rsidRPr="00103A37" w:rsidRDefault="00CC2C60" w:rsidP="00CC2C6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Characteristics of Effective </w:t>
                      </w: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Teaching and </w:t>
                      </w: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Learning</w:t>
                      </w:r>
                      <w:r w:rsidRPr="00103A37">
                        <w:rPr>
                          <w:rFonts w:cstheme="minorHAnsi"/>
                          <w:sz w:val="20"/>
                          <w:szCs w:val="20"/>
                        </w:rPr>
                        <w:t>: Playing and Exploring, Active Learning, Creating and thinking critically.</w:t>
                      </w:r>
                    </w:p>
                    <w:p w14:paraId="2BE9F14F" w14:textId="0F2561EE" w:rsidR="00CC2C60" w:rsidRPr="00103A37" w:rsidRDefault="00CC2C60" w:rsidP="00CC2C6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British </w:t>
                      </w:r>
                      <w:r w:rsidR="007154C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Fundamental </w:t>
                      </w:r>
                      <w:r w:rsidRPr="00103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Values</w:t>
                      </w:r>
                      <w:r w:rsidRPr="00103A37">
                        <w:rPr>
                          <w:rFonts w:cstheme="minorHAnsi"/>
                          <w:sz w:val="20"/>
                          <w:szCs w:val="20"/>
                        </w:rPr>
                        <w:t xml:space="preserve">: </w:t>
                      </w:r>
                      <w:r w:rsidRPr="00103A37">
                        <w:rPr>
                          <w:rFonts w:cstheme="minorHAnsi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democracy, rule of law, individual liberty, mutual respect and tolerance for those with different faiths &amp; beliefs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C2C60" w:rsidRPr="004C7C72">
        <w:rPr>
          <w:sz w:val="24"/>
          <w:szCs w:val="24"/>
        </w:rPr>
        <w:t xml:space="preserve">Additional </w:t>
      </w:r>
      <w:r w:rsidR="00CC2C60">
        <w:rPr>
          <w:sz w:val="24"/>
          <w:szCs w:val="24"/>
        </w:rPr>
        <w:t xml:space="preserve">Key </w:t>
      </w:r>
      <w:r w:rsidR="00CC2C60" w:rsidRPr="004C7C72">
        <w:rPr>
          <w:sz w:val="24"/>
          <w:szCs w:val="24"/>
        </w:rPr>
        <w:t xml:space="preserve">Information </w:t>
      </w:r>
    </w:p>
    <w:p w14:paraId="252A7FC9" w14:textId="39E8B7D0" w:rsidR="00CC2C60" w:rsidRDefault="00CC2C60" w:rsidP="00CC2C60">
      <w:pPr>
        <w:rPr>
          <w:sz w:val="20"/>
          <w:szCs w:val="20"/>
          <w:highlight w:val="yellow"/>
        </w:rPr>
      </w:pPr>
    </w:p>
    <w:p w14:paraId="6A75108B" w14:textId="77777777" w:rsidR="00CC2C60" w:rsidRDefault="00CC2C60" w:rsidP="00CC2C60">
      <w:pPr>
        <w:rPr>
          <w:sz w:val="20"/>
          <w:szCs w:val="20"/>
          <w:highlight w:val="yellow"/>
        </w:rPr>
      </w:pPr>
    </w:p>
    <w:p w14:paraId="28088C20" w14:textId="77777777" w:rsidR="00CC2C60" w:rsidRDefault="00CC2C60" w:rsidP="00CC2C60">
      <w:pPr>
        <w:rPr>
          <w:sz w:val="20"/>
          <w:szCs w:val="20"/>
          <w:highlight w:val="yellow"/>
        </w:rPr>
      </w:pPr>
    </w:p>
    <w:p w14:paraId="6AF4631E" w14:textId="73CE4C60" w:rsidR="00CC2C60" w:rsidRPr="00103A37" w:rsidRDefault="00CC2C60" w:rsidP="00CC2C60">
      <w:pPr>
        <w:rPr>
          <w:sz w:val="20"/>
          <w:szCs w:val="20"/>
        </w:rPr>
      </w:pPr>
      <w:r w:rsidRPr="00103A37">
        <w:rPr>
          <w:sz w:val="20"/>
          <w:szCs w:val="20"/>
          <w:highlight w:val="yellow"/>
        </w:rPr>
        <w:t>Pencil grip 1,2,3,4</w:t>
      </w:r>
      <w:r w:rsidRPr="00103A37">
        <w:rPr>
          <w:sz w:val="20"/>
          <w:szCs w:val="20"/>
        </w:rPr>
        <w:t xml:space="preserve"> </w:t>
      </w:r>
    </w:p>
    <w:p w14:paraId="3C8B5848" w14:textId="77777777" w:rsidR="00CC2C60" w:rsidRDefault="00CC2C60" w:rsidP="00CC2C60">
      <w:pPr>
        <w:spacing w:after="0" w:line="240" w:lineRule="auto"/>
        <w:rPr>
          <w:sz w:val="18"/>
          <w:szCs w:val="18"/>
        </w:rPr>
      </w:pP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5A88CC4C" wp14:editId="4D12642A">
            <wp:extent cx="578427" cy="528369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0488" cy="60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5E7DE3">
        <w:rPr>
          <w:sz w:val="18"/>
          <w:szCs w:val="18"/>
        </w:rPr>
        <w:t>grip 1</w:t>
      </w:r>
      <w:r>
        <w:t xml:space="preserve">                       </w:t>
      </w:r>
      <w:r w:rsidRPr="005E7DE3">
        <w:rPr>
          <w:noProof/>
          <w:sz w:val="18"/>
          <w:szCs w:val="18"/>
          <w:lang w:eastAsia="en-GB"/>
        </w:rPr>
        <w:drawing>
          <wp:inline distT="0" distB="0" distL="0" distR="0" wp14:anchorId="55996FF4" wp14:editId="7A68D587">
            <wp:extent cx="519545" cy="430393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0288" cy="47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7DE3">
        <w:rPr>
          <w:sz w:val="18"/>
          <w:szCs w:val="18"/>
        </w:rPr>
        <w:t xml:space="preserve"> grip 2</w:t>
      </w:r>
      <w:r>
        <w:t xml:space="preserve">                     </w:t>
      </w: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22D49FD8" wp14:editId="5204E86D">
            <wp:extent cx="533400" cy="475817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8114" cy="53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E7DE3">
        <w:rPr>
          <w:sz w:val="18"/>
          <w:szCs w:val="18"/>
        </w:rPr>
        <w:t>grip 3</w:t>
      </w:r>
      <w:r>
        <w:t xml:space="preserve">  </w:t>
      </w:r>
      <w:r>
        <w:rPr>
          <w:noProof/>
          <w:sz w:val="18"/>
          <w:szCs w:val="18"/>
        </w:rPr>
        <w:t xml:space="preserve">                        </w:t>
      </w:r>
      <w:r w:rsidRPr="008A09CB">
        <w:rPr>
          <w:noProof/>
          <w:sz w:val="18"/>
          <w:szCs w:val="18"/>
          <w:lang w:eastAsia="en-GB"/>
        </w:rPr>
        <w:drawing>
          <wp:inline distT="0" distB="0" distL="0" distR="0" wp14:anchorId="215577F7" wp14:editId="66E7F474">
            <wp:extent cx="471055" cy="426191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809" cy="477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E7DE3">
        <w:rPr>
          <w:sz w:val="18"/>
          <w:szCs w:val="18"/>
        </w:rPr>
        <w:t>grip 4</w:t>
      </w:r>
    </w:p>
    <w:p w14:paraId="48C688AA" w14:textId="0D1D59E0" w:rsidR="00CC2C60" w:rsidRDefault="00871234" w:rsidP="00CC2C6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7" behindDoc="0" locked="0" layoutInCell="1" allowOverlap="1" wp14:anchorId="6B99E90B" wp14:editId="231A3EA4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4175760" cy="4396740"/>
                <wp:effectExtent l="0" t="0" r="15240" b="2286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439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31EDE" w14:textId="77777777" w:rsidR="00CC2C60" w:rsidRPr="009164F5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D60093"/>
                              </w:rPr>
                            </w:pPr>
                            <w:r w:rsidRPr="009164F5">
                              <w:rPr>
                                <w:b/>
                                <w:bCs/>
                                <w:color w:val="D60093"/>
                                <w:sz w:val="28"/>
                                <w:szCs w:val="28"/>
                              </w:rPr>
                              <w:t>Progression of play</w:t>
                            </w:r>
                            <w:r w:rsidRPr="009164F5">
                              <w:rPr>
                                <w:b/>
                                <w:bCs/>
                                <w:color w:val="D60093"/>
                              </w:rPr>
                              <w:t>:</w:t>
                            </w:r>
                          </w:p>
                          <w:p w14:paraId="7363D9ED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Unoccupied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(3m -2yrs)</w:t>
                            </w:r>
                          </w:p>
                          <w:p w14:paraId="58AC4A8A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Movements that children make, often with no clear purpose.</w:t>
                            </w:r>
                          </w:p>
                          <w:p w14:paraId="64B46A45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5DC69C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Solitary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(3m -2yrs)</w:t>
                            </w:r>
                          </w:p>
                          <w:p w14:paraId="40993DF1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start to play on their own. Children not seem to notice other children nearby.</w:t>
                            </w:r>
                          </w:p>
                          <w:p w14:paraId="51EA1659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C683F55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Onlooker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(2.5 yrs)</w:t>
                            </w:r>
                          </w:p>
                          <w:p w14:paraId="6652620A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watch others play. The child who is looking may ask questions, but does not join in the play.</w:t>
                            </w:r>
                          </w:p>
                          <w:p w14:paraId="01880263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D040E4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Parallel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(2.5 – 3.5 yrs)</w:t>
                            </w:r>
                          </w:p>
                          <w:p w14:paraId="25565C1F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 xml:space="preserve">Children begin to play side by side, but without any interaction. They are paying attention to each other. </w:t>
                            </w:r>
                          </w:p>
                          <w:p w14:paraId="7D18E8C6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FA6FA20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Associative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(3-4 yrs)</w:t>
                            </w:r>
                          </w:p>
                          <w:p w14:paraId="03D683C2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start asking questions of each other. They have similar goals, but no set rules.</w:t>
                            </w:r>
                          </w:p>
                          <w:p w14:paraId="57894CB1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9500A60" w14:textId="77777777" w:rsidR="00CC2C60" w:rsidRPr="0092105E" w:rsidRDefault="00CC2C60" w:rsidP="00CC2C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Social Play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(4-6 yrs)</w:t>
                            </w:r>
                          </w:p>
                          <w:p w14:paraId="1EAAEA2E" w14:textId="77777777" w:rsidR="00CC2C60" w:rsidRPr="0092105E" w:rsidRDefault="00CC2C60" w:rsidP="00CC2C6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2105E">
                              <w:rPr>
                                <w:sz w:val="24"/>
                                <w:szCs w:val="24"/>
                              </w:rPr>
                              <w:t>Children begin to share ideas and toys, and follow established rules.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9E90B" id="_x0000_s1027" type="#_x0000_t202" style="position:absolute;margin-left:0;margin-top:11.95pt;width:328.8pt;height:346.2pt;z-index:251661317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0Z7JgIAAEwEAAAOAAAAZHJzL2Uyb0RvYy54bWysVNtu2zAMfR+wfxD0vjjJcmmMOEWXLsOA&#10;7gK0+wBalmNhkuhJSuzu60fJaRp028swPwiiSB0dHpJeX/dGs6N0XqEt+GQ05kxagZWy+4J/e9i9&#10;ueLMB7AVaLSy4I/S8+vN61frrs3lFBvUlXSMQKzPu7bgTQhtnmVeNNKAH2ErLTlrdAYCmW6fVQ46&#10;Qjc6m47Hi6xDV7UOhfSeTm8HJ98k/LqWInypay8D0wUnbiGtLq1lXLPNGvK9g7ZR4kQD/oGFAWXp&#10;0TPULQRgB6d+gzJKOPRYh5FAk2FdKyFTDpTNZPwim/sGWplyIXF8e5bJ/z9Y8fn41TFVFXzJmQVD&#10;JXqQfWDvsGfTqE7X+pyC7lsKCz0dU5VTpr69Q/HdM4vbBuxe3jiHXSOhInaTeDO7uDrg+AhSdp+w&#10;omfgEDAB9bUzUToSgxE6VenxXJlIRdDhbLKcLxfkEuSbvV0tlrNUuwzyp+ut8+GDRMPipuCOSp/g&#10;4XjnQ6QD+VNIfM2jVtVOaZ0Mty+32rEjUJvs0pcyeBGmLesKvppP54MCf4UYp+9PEEYF6netTMGv&#10;zkGQR93e2yp1YwClhz1R1vYkZNRuUDH0ZZ8qllSOIpdYPZKyDof2pnGkTYPuJ2cdtXbB/Y8DOMmZ&#10;/mipOqvJjNRjIRmz+XJKhrv0lJcesIKgCh44G7bbkOYn6mbxhqpYq6TvM5MTZWrZJPtpvOJMXNop&#10;6vknsPkFAAD//wMAUEsDBBQABgAIAAAAIQDmGQkW3gAAAAcBAAAPAAAAZHJzL2Rvd25yZXYueG1s&#10;TI/NTsMwEITvSLyDtUhcEHXagNOGbCqEBIIbtBVc3XibRPgn2G4a3h5zguNoRjPfVOvJaDaSD72z&#10;CPNZBoxs41RvW4Td9vF6CSxEaZXUzhLCNwVY1+dnlSyVO9k3GjexZanEhlIidDEOJeeh6cjIMHMD&#10;2eQdnDcyJulbrrw8pXKj+SLLBDeyt2mhkwM9dNR8bo4GYXnzPH6El/z1vREHvYpXxfj05REvL6b7&#10;O2CRpvgXhl/8hA51Ytq7o1WBaYR0JCIs8hWw5IrbQgDbIxRzkQOvK/6fv/4BAAD//wMAUEsBAi0A&#10;FAAGAAgAAAAhALaDOJL+AAAA4QEAABMAAAAAAAAAAAAAAAAAAAAAAFtDb250ZW50X1R5cGVzXS54&#10;bWxQSwECLQAUAAYACAAAACEAOP0h/9YAAACUAQAACwAAAAAAAAAAAAAAAAAvAQAAX3JlbHMvLnJl&#10;bHNQSwECLQAUAAYACAAAACEAB39GeyYCAABMBAAADgAAAAAAAAAAAAAAAAAuAgAAZHJzL2Uyb0Rv&#10;Yy54bWxQSwECLQAUAAYACAAAACEA5hkJFt4AAAAHAQAADwAAAAAAAAAAAAAAAACABAAAZHJzL2Rv&#10;d25yZXYueG1sUEsFBgAAAAAEAAQA8wAAAIsFAAAAAA==&#10;">
                <v:textbox>
                  <w:txbxContent>
                    <w:p w14:paraId="19231EDE" w14:textId="77777777" w:rsidR="00CC2C60" w:rsidRPr="009164F5" w:rsidRDefault="00CC2C60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D60093"/>
                        </w:rPr>
                      </w:pPr>
                      <w:r w:rsidRPr="009164F5">
                        <w:rPr>
                          <w:b/>
                          <w:bCs/>
                          <w:color w:val="D60093"/>
                          <w:sz w:val="28"/>
                          <w:szCs w:val="28"/>
                        </w:rPr>
                        <w:t>Progression of play</w:t>
                      </w:r>
                      <w:r w:rsidRPr="009164F5">
                        <w:rPr>
                          <w:b/>
                          <w:bCs/>
                          <w:color w:val="D60093"/>
                        </w:rPr>
                        <w:t>:</w:t>
                      </w:r>
                    </w:p>
                    <w:p w14:paraId="7363D9ED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Unoccupied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(3m -2yrs)</w:t>
                      </w:r>
                    </w:p>
                    <w:p w14:paraId="58AC4A8A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Movements that children make, often with no clear purpose.</w:t>
                      </w:r>
                    </w:p>
                    <w:p w14:paraId="64B46A45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85DC69C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Solitary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(3m -2yrs)</w:t>
                      </w:r>
                    </w:p>
                    <w:p w14:paraId="40993DF1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start to play on their own. Children not seem to notice other children nearby.</w:t>
                      </w:r>
                    </w:p>
                    <w:p w14:paraId="51EA1659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C683F55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Onlooker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(2.5 yrs)</w:t>
                      </w:r>
                    </w:p>
                    <w:p w14:paraId="6652620A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watch others play. The child who is looking may ask questions, but does not join in the play.</w:t>
                      </w:r>
                    </w:p>
                    <w:p w14:paraId="01880263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9D040E4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Parallel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(2.5 – 3.5 yrs)</w:t>
                      </w:r>
                    </w:p>
                    <w:p w14:paraId="25565C1F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 xml:space="preserve">Children begin to play side by side, but without any interaction. They are paying attention to each other. </w:t>
                      </w:r>
                    </w:p>
                    <w:p w14:paraId="7D18E8C6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3FA6FA20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Associative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(3-4 yrs)</w:t>
                      </w:r>
                    </w:p>
                    <w:p w14:paraId="03D683C2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start asking questions of each other. They have similar goals, but no set rules.</w:t>
                      </w:r>
                    </w:p>
                    <w:p w14:paraId="57894CB1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49500A60" w14:textId="77777777" w:rsidR="00CC2C60" w:rsidRPr="0092105E" w:rsidRDefault="00CC2C60" w:rsidP="00CC2C60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2105E">
                        <w:rPr>
                          <w:b/>
                          <w:bCs/>
                          <w:sz w:val="24"/>
                          <w:szCs w:val="24"/>
                        </w:rPr>
                        <w:t>Social Play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(4-6 yrs)</w:t>
                      </w:r>
                    </w:p>
                    <w:p w14:paraId="1EAAEA2E" w14:textId="77777777" w:rsidR="00CC2C60" w:rsidRPr="0092105E" w:rsidRDefault="00CC2C60" w:rsidP="00CC2C60">
                      <w:pPr>
                        <w:rPr>
                          <w:sz w:val="24"/>
                          <w:szCs w:val="24"/>
                        </w:rPr>
                      </w:pPr>
                      <w:r w:rsidRPr="0092105E">
                        <w:rPr>
                          <w:sz w:val="24"/>
                          <w:szCs w:val="24"/>
                        </w:rPr>
                        <w:t>Children begin to share ideas and toys, and follow established rules.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75B8AE" w14:textId="328E0332" w:rsidR="00CC2C60" w:rsidRDefault="00153785" w:rsidP="00CC2C6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41" behindDoc="0" locked="0" layoutInCell="1" allowOverlap="1" wp14:anchorId="0E8EC4CC" wp14:editId="2CF2CBDD">
                <wp:simplePos x="0" y="0"/>
                <wp:positionH relativeFrom="margin">
                  <wp:posOffset>4396740</wp:posOffset>
                </wp:positionH>
                <wp:positionV relativeFrom="paragraph">
                  <wp:posOffset>5715</wp:posOffset>
                </wp:positionV>
                <wp:extent cx="5455920" cy="4373880"/>
                <wp:effectExtent l="0" t="0" r="11430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5920" cy="437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08CED4" w14:textId="77777777" w:rsidR="00CC2C60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92105E"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Progression of</w:t>
                            </w:r>
                            <w:r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Writing patterns</w:t>
                            </w:r>
                            <w:r w:rsidRPr="0092105E">
                              <w:rPr>
                                <w:b/>
                                <w:bCs/>
                                <w:color w:val="7030A0"/>
                              </w:rPr>
                              <w:t>:</w:t>
                            </w:r>
                          </w:p>
                          <w:p w14:paraId="3CEA2C2F" w14:textId="7EADD2F9" w:rsidR="002F4B0C" w:rsidRDefault="002F4B0C" w:rsidP="002F4B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6837686F" w14:textId="77777777" w:rsidR="00634B4A" w:rsidRDefault="00634B4A" w:rsidP="002F4B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2E284F7E" w14:textId="77777777" w:rsidR="00634B4A" w:rsidRDefault="00634B4A" w:rsidP="002F4B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6D839ABB" w14:textId="61E78817" w:rsidR="002F4B0C" w:rsidRDefault="002F4B0C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1AB52A89" w14:textId="332D790D" w:rsidR="002F4B0C" w:rsidRDefault="002F4B0C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7289B2CC" w14:textId="279D3C77" w:rsidR="002F4B0C" w:rsidRDefault="002F4B0C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6255A8D" w14:textId="720FAB56" w:rsidR="002F4B0C" w:rsidRDefault="002F4B0C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E2CF375" w14:textId="77777777" w:rsidR="002F4B0C" w:rsidRDefault="002F4B0C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79AA8B40" w14:textId="2BAFC711" w:rsidR="0086779C" w:rsidRDefault="0086779C" w:rsidP="0086779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99B5A7" w14:textId="1FDCEF03" w:rsidR="00AA528A" w:rsidRDefault="00AA528A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0BCA621A" w14:textId="6E223C82" w:rsidR="00AA528A" w:rsidRDefault="00AA528A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327848DB" w14:textId="77777777" w:rsidR="00AA528A" w:rsidRDefault="00AA528A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0D2A2F75" w14:textId="41B3DCE1" w:rsidR="00876AC2" w:rsidRDefault="00876AC2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7C129840" w14:textId="77777777" w:rsidR="00876AC2" w:rsidRDefault="00876AC2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5A23E029" w14:textId="77777777" w:rsidR="00876AC2" w:rsidRDefault="00876AC2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</w:p>
                          <w:p w14:paraId="39F07A8F" w14:textId="6950B6F6" w:rsidR="00CC2C60" w:rsidRDefault="00CC2C60" w:rsidP="00CC2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 </w:t>
                            </w:r>
                          </w:p>
                          <w:p w14:paraId="7E20E918" w14:textId="0AD804ED" w:rsidR="00CC2C60" w:rsidRDefault="007C1EE8" w:rsidP="007C1EE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*To support the development of pencil grip and writing patterns, </w:t>
                            </w:r>
                            <w:r w:rsidR="00EE2FE6">
                              <w:rPr>
                                <w:b/>
                                <w:bCs/>
                                <w:color w:val="7030A0"/>
                              </w:rPr>
                              <w:t>we plan sequentially across the year:</w:t>
                            </w:r>
                          </w:p>
                          <w:p w14:paraId="201AA429" w14:textId="1B40853D" w:rsidR="00EE2FE6" w:rsidRDefault="00EE2FE6" w:rsidP="007C1EE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>Flipper Flappers,</w:t>
                            </w:r>
                          </w:p>
                          <w:p w14:paraId="762AA09A" w14:textId="77A47C4A" w:rsidR="00EE2FE6" w:rsidRDefault="00C61C04" w:rsidP="007C1EE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>Write Dance,</w:t>
                            </w:r>
                          </w:p>
                          <w:p w14:paraId="6ACC0AA6" w14:textId="019D96EC" w:rsidR="00C61C04" w:rsidRPr="007C1EE8" w:rsidRDefault="00C61C04" w:rsidP="007C1EE8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 xml:space="preserve">Dough Disco. </w:t>
                            </w:r>
                          </w:p>
                          <w:p w14:paraId="105D565C" w14:textId="77777777" w:rsidR="00CC2C60" w:rsidRDefault="00CC2C60" w:rsidP="00CC2C6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EC4CC" id="Text Box 8" o:spid="_x0000_s1028" type="#_x0000_t202" style="position:absolute;margin-left:346.2pt;margin-top:.45pt;width:429.6pt;height:344.4pt;z-index:2516623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34pTwIAAKkEAAAOAAAAZHJzL2Uyb0RvYy54bWysVE1vGjEQvVfqf7B8LwsEEoJYIkpEVSlK&#10;IpEoZ+P1hlW9Htc27NJf32fzkZD2VPXinS8/z7yZ2clNW2u2Vc5XZHLe63Q5U0ZSUZnXnD8/Lb6M&#10;OPNBmEJoMirnO+X5zfTzp0ljx6pPa9KFcgwgxo8bm/N1CHacZV6uVS18h6wycJbkahGgutescKIB&#10;eq2zfrd7mTXkCutIKu9hvd07+TThl6WS4aEsvQpM5xy5hXS6dK7imU0nYvzqhF1X8pCG+IcsalEZ&#10;PHqCuhVBsI2r/oCqK+nIUxk6kuqMyrKSKtWAanrdD9Us18KqVAvI8fZEk/9/sPJ+++hYVeQcjTKi&#10;RoueVBvYV2rZKLLTWD9G0NIiLLQwo8tHu4cxFt2Wro5flMPgB8+7E7cRTMI4HAyH1324JHyDi6uL&#10;0Sixn71dt86Hb4pqFoWcOzQvcSq2dz4gFYQeQ+JrnnRVLCqtkxIHRs21Y1uBVuuQksSNsyhtWJPz&#10;y4thNwGf+SL06f5KC/kjlnmOAE0bGCMp++KjFNpVmyjsH4lZUbEDX4728+atXFSAvxM+PAqHAQMP&#10;WJrwgKPUhJzoIHG2Jvfrb/YYj77Dy1mDgc25/7kRTnGmvxtMxHVvMIgTnpTB8Cpy7d57Vu89ZlPP&#10;CUT1sJ5WJjHGB30US0f1C3ZrFl+FSxiJt3MejuI87NcIuynVbJaCMNNWhDuztDJCx8ZEWp/aF+Hs&#10;oa0BE3FPx9EW4w/d3cfGm4Zmm0BllVofed6zeqAf+5C6c9jduHDv9RT19oeZ/gYAAP//AwBQSwME&#10;FAAGAAgAAAAhAPxgYcXcAAAACQEAAA8AAABkcnMvZG93bnJldi54bWxMj8FOwzAQRO9I/IO1SNyo&#10;04qGJMSpABUunFoQ523s2hbxOrLdNPw97gmOqzeaedtuZjewSYVoPQlYLgpginovLWkBnx+vdxWw&#10;mJAkDp6UgB8VYdNdX7XYSH+mnZr2SbNcQrFBASalseE89kY5jAs/Ksrs6IPDlM+guQx4zuVu4Kui&#10;KLlDS3nB4KhejOq/9ycnYPusa91XGMy2ktZO89fxXb8JcXszPz0CS2pOf2G46Gd16LLTwZ9IRjYI&#10;KOvVfY4KqIFd8Hq9LIEdMqjqB+Bdy/9/0P0CAAD//wMAUEsBAi0AFAAGAAgAAAAhALaDOJL+AAAA&#10;4QEAABMAAAAAAAAAAAAAAAAAAAAAAFtDb250ZW50X1R5cGVzXS54bWxQSwECLQAUAAYACAAAACEA&#10;OP0h/9YAAACUAQAACwAAAAAAAAAAAAAAAAAvAQAAX3JlbHMvLnJlbHNQSwECLQAUAAYACAAAACEA&#10;Lnt+KU8CAACpBAAADgAAAAAAAAAAAAAAAAAuAgAAZHJzL2Uyb0RvYy54bWxQSwECLQAUAAYACAAA&#10;ACEA/GBhxdwAAAAJAQAADwAAAAAAAAAAAAAAAACpBAAAZHJzL2Rvd25yZXYueG1sUEsFBgAAAAAE&#10;AAQA8wAAALIFAAAAAA==&#10;" fillcolor="white [3201]" strokeweight=".5pt">
                <v:textbox>
                  <w:txbxContent>
                    <w:p w14:paraId="3608CED4" w14:textId="77777777" w:rsidR="00CC2C60" w:rsidRDefault="00CC2C60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 w:rsidRPr="0092105E"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>Progression of</w:t>
                      </w:r>
                      <w:r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Writing patterns</w:t>
                      </w:r>
                      <w:r w:rsidRPr="0092105E">
                        <w:rPr>
                          <w:b/>
                          <w:bCs/>
                          <w:color w:val="7030A0"/>
                        </w:rPr>
                        <w:t>:</w:t>
                      </w:r>
                    </w:p>
                    <w:p w14:paraId="3CEA2C2F" w14:textId="7EADD2F9" w:rsidR="002F4B0C" w:rsidRDefault="002F4B0C" w:rsidP="002F4B0C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6837686F" w14:textId="77777777" w:rsidR="00634B4A" w:rsidRDefault="00634B4A" w:rsidP="002F4B0C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2E284F7E" w14:textId="77777777" w:rsidR="00634B4A" w:rsidRDefault="00634B4A" w:rsidP="002F4B0C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6D839ABB" w14:textId="61E78817" w:rsidR="002F4B0C" w:rsidRDefault="002F4B0C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1AB52A89" w14:textId="332D790D" w:rsidR="002F4B0C" w:rsidRDefault="002F4B0C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7289B2CC" w14:textId="279D3C77" w:rsidR="002F4B0C" w:rsidRDefault="002F4B0C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6255A8D" w14:textId="720FAB56" w:rsidR="002F4B0C" w:rsidRDefault="002F4B0C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E2CF375" w14:textId="77777777" w:rsidR="002F4B0C" w:rsidRDefault="002F4B0C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79AA8B40" w14:textId="2BAFC711" w:rsidR="0086779C" w:rsidRDefault="0086779C" w:rsidP="0086779C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E99B5A7" w14:textId="1FDCEF03" w:rsidR="00AA528A" w:rsidRDefault="00AA528A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0BCA621A" w14:textId="6E223C82" w:rsidR="00AA528A" w:rsidRDefault="00AA528A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327848DB" w14:textId="77777777" w:rsidR="00AA528A" w:rsidRDefault="00AA528A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0D2A2F75" w14:textId="41B3DCE1" w:rsidR="00876AC2" w:rsidRDefault="00876AC2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7C129840" w14:textId="77777777" w:rsidR="00876AC2" w:rsidRDefault="00876AC2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5A23E029" w14:textId="77777777" w:rsidR="00876AC2" w:rsidRDefault="00876AC2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</w:p>
                    <w:p w14:paraId="39F07A8F" w14:textId="6950B6F6" w:rsidR="00CC2C60" w:rsidRDefault="00CC2C60" w:rsidP="00CC2C6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 </w:t>
                      </w:r>
                    </w:p>
                    <w:p w14:paraId="7E20E918" w14:textId="0AD804ED" w:rsidR="00CC2C60" w:rsidRDefault="007C1EE8" w:rsidP="007C1EE8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*To support the development of pencil grip and writing patterns, </w:t>
                      </w:r>
                      <w:r w:rsidR="00EE2FE6">
                        <w:rPr>
                          <w:b/>
                          <w:bCs/>
                          <w:color w:val="7030A0"/>
                        </w:rPr>
                        <w:t>we plan sequentially across the year:</w:t>
                      </w:r>
                    </w:p>
                    <w:p w14:paraId="201AA429" w14:textId="1B40853D" w:rsidR="00EE2FE6" w:rsidRDefault="00EE2FE6" w:rsidP="007C1EE8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>Flipper Flappers,</w:t>
                      </w:r>
                    </w:p>
                    <w:p w14:paraId="762AA09A" w14:textId="77A47C4A" w:rsidR="00EE2FE6" w:rsidRDefault="00C61C04" w:rsidP="007C1EE8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>Write Dance,</w:t>
                      </w:r>
                    </w:p>
                    <w:p w14:paraId="6ACC0AA6" w14:textId="019D96EC" w:rsidR="00C61C04" w:rsidRPr="007C1EE8" w:rsidRDefault="00C61C04" w:rsidP="007C1EE8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>
                        <w:rPr>
                          <w:b/>
                          <w:bCs/>
                          <w:color w:val="7030A0"/>
                        </w:rPr>
                        <w:t xml:space="preserve">Dough Disco. </w:t>
                      </w:r>
                    </w:p>
                    <w:p w14:paraId="105D565C" w14:textId="77777777" w:rsidR="00CC2C60" w:rsidRDefault="00CC2C60" w:rsidP="00CC2C6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3A934C" w14:textId="1960E5FD" w:rsidR="00CC2C60" w:rsidRDefault="00CC2C60" w:rsidP="00CC2C60">
      <w:pPr>
        <w:spacing w:after="0" w:line="240" w:lineRule="auto"/>
      </w:pPr>
    </w:p>
    <w:p w14:paraId="4733906D" w14:textId="5741B734" w:rsidR="0054459E" w:rsidRDefault="00876AC2" w:rsidP="00FA6ABA">
      <w:r>
        <w:rPr>
          <w:noProof/>
        </w:rPr>
        <mc:AlternateContent>
          <mc:Choice Requires="wps">
            <w:drawing>
              <wp:anchor distT="0" distB="0" distL="114300" distR="114300" simplePos="0" relativeHeight="251664389" behindDoc="0" locked="0" layoutInCell="1" allowOverlap="1" wp14:anchorId="54979ACF" wp14:editId="3AEE9AD7">
                <wp:simplePos x="0" y="0"/>
                <wp:positionH relativeFrom="column">
                  <wp:posOffset>5570220</wp:posOffset>
                </wp:positionH>
                <wp:positionV relativeFrom="paragraph">
                  <wp:posOffset>248285</wp:posOffset>
                </wp:positionV>
                <wp:extent cx="960120" cy="2301240"/>
                <wp:effectExtent l="0" t="0" r="11430" b="2286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2301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AA29AF" w14:textId="4A408CEF" w:rsidR="00D75360" w:rsidRDefault="002B36F2" w:rsidP="00D75360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D86D14" wp14:editId="5378BF3F">
                                  <wp:extent cx="770718" cy="685800"/>
                                  <wp:effectExtent l="0" t="0" r="0" b="0"/>
                                  <wp:docPr id="228" name="Picture 2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1138" t="27616" r="16108" b="2898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3674" cy="688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C3D102" w14:textId="77777777" w:rsidR="00147887" w:rsidRPr="00AD0177" w:rsidRDefault="00D75360" w:rsidP="00147887">
                            <w:pPr>
                              <w:contextualSpacing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Mark making for meaning </w:t>
                            </w:r>
                          </w:p>
                          <w:p w14:paraId="725F74D4" w14:textId="37EFC41D" w:rsidR="00D75360" w:rsidRDefault="00147887" w:rsidP="00147887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47887">
                              <w:rPr>
                                <w:sz w:val="16"/>
                                <w:szCs w:val="16"/>
                              </w:rPr>
                              <w:t>(More varied shapes. Begin to say what they have written.)</w:t>
                            </w:r>
                          </w:p>
                          <w:p w14:paraId="04435119" w14:textId="5B1C9647" w:rsidR="00876AC2" w:rsidRDefault="00876AC2" w:rsidP="00147887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2BE0273" w14:textId="346D89EA" w:rsidR="00876AC2" w:rsidRPr="00D75360" w:rsidRDefault="00876AC2" w:rsidP="00147887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Initate a vertical line</w:t>
                            </w:r>
                            <w:r w:rsidR="001038C1">
                              <w:rPr>
                                <w:sz w:val="16"/>
                                <w:szCs w:val="16"/>
                              </w:rPr>
                              <w:t xml:space="preserve"> and horizontal line.</w:t>
                            </w:r>
                          </w:p>
                          <w:p w14:paraId="296B8F82" w14:textId="34AC79B6" w:rsidR="00D75360" w:rsidRPr="00431AA5" w:rsidRDefault="00431AA5" w:rsidP="00D75360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31AA5">
                              <w:rPr>
                                <w:sz w:val="16"/>
                                <w:szCs w:val="16"/>
                              </w:rPr>
                              <w:t>2.5 yrs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79ACF" id="Text Box 22" o:spid="_x0000_s1029" type="#_x0000_t202" style="position:absolute;margin-left:438.6pt;margin-top:19.55pt;width:75.6pt;height:181.2pt;z-index:25166438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5OxTgIAAKoEAAAOAAAAZHJzL2Uyb0RvYy54bWysVMlu2zAQvRfoPxC817KdpYlhOXATuCgQ&#10;JAHsImeaoiKhFIclaUvp1/eRspylPRW9ULPxcebNjOZXXaPZXjlfk8n5ZDTmTBlJRW2ecv59s/p0&#10;wZkPwhRCk1E5f1aeXy0+fpi3dqamVJEulGMAMX7W2pxXIdhZlnlZqUb4EVll4CzJNSJAdU9Z4UQL&#10;9EZn0/H4PGvJFdaRVN7DetM7+SLhl6WS4b4svQpM5xy5hXS6dG7jmS3mYvbkhK1qeUhD/EMWjagN&#10;Hj1C3Ygg2M7Vf0A1tXTkqQwjSU1GZVlLlWpANZPxu2rWlbAq1QJyvD3S5P8frLzbPzhWFzmfTjkz&#10;okGPNqoL7At1DCbw01o/Q9jaIjB0sKPPg93DGMvuStfELwpi8IPp5yO7EU3CeHk+nkzhkXBNTyCf&#10;Jvqzl9vW+fBVUcOikHOH7iVSxf7WB2SC0CEkPuZJ18Wq1jopcWLUtXZsL9BrHVKOuPEmShvW5vz8&#10;5GycgN/4IvTx/lYL+SNW+RYBmjYwRk762qMUum2XODwZeNlS8Qy6HPUD561c1YC/FT48CIcJAw/Y&#10;mnCPo9SEnOggcVaR+/U3e4xH4+HlrMXE5tz/3AmnONPfDEbicnIKRllIyunZ58i1e+3ZvvaYXXNN&#10;IGqC/bQyiTE+6EEsHTWPWK5lfBUuYSTeznkYxOvQ7xGWU6rlMgVhqK0It2ZtZYSOjYm0brpH4eyh&#10;rQEDcUfDbIvZu+72sfGmoeUuUFmn1keee1YP9GMhUncOyxs37rWeol5+MYvfAAAA//8DAFBLAwQU&#10;AAYACAAAACEAtVFG8d4AAAALAQAADwAAAGRycy9kb3ducmV2LnhtbEyPwU7DMBBE70j8g7VI3Kid&#10;UKgb4lSAChdOFMR5G7u2RWxHtpuGv8c9wXE1TzNv283sBjKpmGzwAqoFA6J8H6T1WsDnx8sNB5Iy&#10;eolD8ErAj0qw6S4vWmxkOPl3Ne2yJqXEpwYFmJzHhtLUG+UwLcKofMkOITrM5YyayoinUu4GWjN2&#10;Tx1aXxYMjurZqP57d3QCtk96rXuO0Wy5tHaavw5v+lWI66v58QFIVnP+g+GsX9ShK077cPQykUEA&#10;X63qggq4XVdAzgCr+RLIXsCSVXdAu5b+/6H7BQAA//8DAFBLAQItABQABgAIAAAAIQC2gziS/gAA&#10;AOEBAAATAAAAAAAAAAAAAAAAAAAAAABbQ29udGVudF9UeXBlc10ueG1sUEsBAi0AFAAGAAgAAAAh&#10;ADj9If/WAAAAlAEAAAsAAAAAAAAAAAAAAAAALwEAAF9yZWxzLy5yZWxzUEsBAi0AFAAGAAgAAAAh&#10;ADmXk7FOAgAAqgQAAA4AAAAAAAAAAAAAAAAALgIAAGRycy9lMm9Eb2MueG1sUEsBAi0AFAAGAAgA&#10;AAAhALVRRvHeAAAACwEAAA8AAAAAAAAAAAAAAAAAqAQAAGRycy9kb3ducmV2LnhtbFBLBQYAAAAA&#10;BAAEAPMAAACzBQAAAAA=&#10;" fillcolor="white [3201]" strokeweight=".5pt">
                <v:textbox>
                  <w:txbxContent>
                    <w:p w14:paraId="1EAA29AF" w14:textId="4A408CEF" w:rsidR="00D75360" w:rsidRDefault="002B36F2" w:rsidP="00D75360">
                      <w:pPr>
                        <w:spacing w:after="0" w:line="240" w:lineRule="auto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8D86D14" wp14:editId="5378BF3F">
                            <wp:extent cx="770718" cy="685800"/>
                            <wp:effectExtent l="0" t="0" r="0" b="0"/>
                            <wp:docPr id="228" name="Picture 2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1138" t="27616" r="16108" b="2898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73674" cy="688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C3D102" w14:textId="77777777" w:rsidR="00147887" w:rsidRPr="00AD0177" w:rsidRDefault="00D75360" w:rsidP="00147887">
                      <w:pPr>
                        <w:contextualSpacing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D0177">
                        <w:rPr>
                          <w:b/>
                          <w:bCs/>
                          <w:sz w:val="18"/>
                          <w:szCs w:val="18"/>
                        </w:rPr>
                        <w:t xml:space="preserve">Mark making for meaning </w:t>
                      </w:r>
                    </w:p>
                    <w:p w14:paraId="725F74D4" w14:textId="37EFC41D" w:rsidR="00D75360" w:rsidRDefault="00147887" w:rsidP="00147887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147887">
                        <w:rPr>
                          <w:sz w:val="16"/>
                          <w:szCs w:val="16"/>
                        </w:rPr>
                        <w:t>(More varied shapes. Begin to say what they have written.)</w:t>
                      </w:r>
                    </w:p>
                    <w:p w14:paraId="04435119" w14:textId="5B1C9647" w:rsidR="00876AC2" w:rsidRDefault="00876AC2" w:rsidP="00147887">
                      <w:pP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2BE0273" w14:textId="346D89EA" w:rsidR="00876AC2" w:rsidRPr="00D75360" w:rsidRDefault="00876AC2" w:rsidP="00147887">
                      <w:pPr>
                        <w:spacing w:after="0" w:line="240" w:lineRule="auto"/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Initate a vertical line</w:t>
                      </w:r>
                      <w:r w:rsidR="001038C1">
                        <w:rPr>
                          <w:sz w:val="16"/>
                          <w:szCs w:val="16"/>
                        </w:rPr>
                        <w:t xml:space="preserve"> and horizontal line.</w:t>
                      </w:r>
                    </w:p>
                    <w:p w14:paraId="296B8F82" w14:textId="34AC79B6" w:rsidR="00D75360" w:rsidRPr="00431AA5" w:rsidRDefault="00431AA5" w:rsidP="00D75360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31AA5">
                        <w:rPr>
                          <w:sz w:val="16"/>
                          <w:szCs w:val="16"/>
                        </w:rPr>
                        <w:t>2.5 yrs</w:t>
                      </w:r>
                    </w:p>
                  </w:txbxContent>
                </v:textbox>
              </v:shape>
            </w:pict>
          </mc:Fallback>
        </mc:AlternateContent>
      </w:r>
      <w:r w:rsidR="00F82BD4">
        <w:rPr>
          <w:noProof/>
        </w:rPr>
        <mc:AlternateContent>
          <mc:Choice Requires="wps">
            <w:drawing>
              <wp:anchor distT="0" distB="0" distL="114300" distR="114300" simplePos="0" relativeHeight="251663365" behindDoc="0" locked="0" layoutInCell="1" allowOverlap="1" wp14:anchorId="0D951951" wp14:editId="0DF2CD75">
                <wp:simplePos x="0" y="0"/>
                <wp:positionH relativeFrom="column">
                  <wp:posOffset>4450080</wp:posOffset>
                </wp:positionH>
                <wp:positionV relativeFrom="paragraph">
                  <wp:posOffset>240665</wp:posOffset>
                </wp:positionV>
                <wp:extent cx="1013460" cy="2286000"/>
                <wp:effectExtent l="0" t="0" r="1524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228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5A395E" w14:textId="5F23F2D4" w:rsidR="002F4B0C" w:rsidRDefault="002F4B0C" w:rsidP="002F4B0C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85801C6" wp14:editId="6348F6B3">
                                  <wp:extent cx="825405" cy="746760"/>
                                  <wp:effectExtent l="0" t="0" r="0" b="0"/>
                                  <wp:docPr id="229" name="Picture 2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290" t="3664" r="26004" b="1782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6715" cy="793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CD408A" w14:textId="77777777" w:rsidR="002F4B0C" w:rsidRPr="00AD0177" w:rsidRDefault="002F4B0C" w:rsidP="001537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Preliterate mark making</w:t>
                            </w:r>
                          </w:p>
                          <w:p w14:paraId="7731EC89" w14:textId="77777777" w:rsidR="002F4B0C" w:rsidRPr="00153785" w:rsidRDefault="002F4B0C" w:rsidP="002F4B0C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153785">
                              <w:rPr>
                                <w:sz w:val="16"/>
                                <w:szCs w:val="16"/>
                              </w:rPr>
                              <w:t>(No intentional meaning)</w:t>
                            </w:r>
                          </w:p>
                          <w:p w14:paraId="68052D5F" w14:textId="5B76931F" w:rsidR="002F4B0C" w:rsidRDefault="002F4B0C" w:rsidP="002F4B0C">
                            <w:pPr>
                              <w:spacing w:after="0" w:line="240" w:lineRule="auto"/>
                            </w:pPr>
                          </w:p>
                          <w:p w14:paraId="6EF6E7D2" w14:textId="4D9386FB" w:rsidR="00F82BD4" w:rsidRDefault="00F82BD4" w:rsidP="002F4B0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Rando</w:t>
                            </w:r>
                            <w:r w:rsidR="00A97A56">
                              <w:rPr>
                                <w:sz w:val="16"/>
                                <w:szCs w:val="16"/>
                              </w:rPr>
                              <w:t xml:space="preserve">m and spontaneous in vertical, horizontal and circular motions. </w:t>
                            </w:r>
                          </w:p>
                          <w:p w14:paraId="2FAE30A3" w14:textId="39E1CFFE" w:rsidR="00A97A56" w:rsidRPr="00F82BD4" w:rsidRDefault="00876AC2" w:rsidP="002F4B0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 yrs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51951" id="Text Box 20" o:spid="_x0000_s1030" type="#_x0000_t202" style="position:absolute;margin-left:350.4pt;margin-top:18.95pt;width:79.8pt;height:180pt;z-index:2516633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513TwIAAKsEAAAOAAAAZHJzL2Uyb0RvYy54bWysVE1vGjEQvVfqf7B8L7sQQhPEEtFEVJVQ&#10;EolUORuvN6zq9bi2YZf++j6bj5C0p6oX73z5eebNzE5uukazrXK+JlPwfi/nTBlJZW1eCv79af7p&#10;ijMfhCmFJqMKvlOe30w/fpi0dqwGtCZdKscAYvy4tQVfh2DHWeblWjXC98gqA2dFrhEBqnvJSida&#10;oDc6G+T5KGvJldaRVN7Derd38mnCryolw0NVeRWYLjhyC+l06VzFM5tOxPjFCbuu5SEN8Q9ZNKI2&#10;ePQEdSeCYBtX/wHV1NKRpyr0JDUZVVUtVaoB1fTzd9Us18KqVAvI8fZEk/9/sPJ+++hYXRZ8AHqM&#10;aNCjJ9UF9oU6BhP4aa0fI2xpERg62NHno93DGMvuKtfELwpi8ANqd2I3osl4Ke9fDEdwSfgGg6tR&#10;nif87PW6dT58VdSwKBTcoX2JVbFd+IBUEHoMia950nU5r7VOShwZdasd2wo0W4eUJG68idKGtQUf&#10;XVzmCfiNL0Kf7q+0kD9imW8RoGkDYyRlX3yUQrfqEonDIzErKnfgy9F+4ryV8xrwC+HDo3AYMfCA&#10;tQkPOCpNyIkOEmdrcr/+Zo/x6Dy8nLUY2YL7nxvhFGf6m8FMXPeHQ8CGpAwvP8eOunPP6txjNs0t&#10;gag+FtTKJMb4oI9i5ah5xnbN4qtwCSPxdsHDUbwN+0XCdko1m6UgTLUVYWGWVkbo2JhI61P3LJw9&#10;tDVgIu7pONxi/K67+9h409BsE6iqU+sjz3tWD/RjI1J3DtsbV+5cT1Gv/5jpbwAAAP//AwBQSwME&#10;FAAGAAgAAAAhAGulUtvcAAAACgEAAA8AAABkcnMvZG93bnJldi54bWxMj8tOwzAQRfdI/IM1SOyo&#10;zUNtksapABU2rCioazee2haxHdluGv6eYQXL+9CdM+1m9gObMGUXg4TbhQCGoY/aBSPh8+PlpgKW&#10;iwpaDTGghG/MsOkuL1rV6HgO7zjtimE0EnKjJNhSxobz3Fv0Ki/iiIGyY0xeFZLJcJ3Umcb9wO+E&#10;WHKvXKALVo34bLH/2p28hO2TqU1fqWS3lXZumvfHN/Mq5fXV/LgGVnAuf2X4xSd06IjpEE9BZzZI&#10;WAlB6EXC/aoGRoVqKR6AHcioyeFdy/+/0P0AAAD//wMAUEsBAi0AFAAGAAgAAAAhALaDOJL+AAAA&#10;4QEAABMAAAAAAAAAAAAAAAAAAAAAAFtDb250ZW50X1R5cGVzXS54bWxQSwECLQAUAAYACAAAACEA&#10;OP0h/9YAAACUAQAACwAAAAAAAAAAAAAAAAAvAQAAX3JlbHMvLnJlbHNQSwECLQAUAAYACAAAACEA&#10;Mpudd08CAACrBAAADgAAAAAAAAAAAAAAAAAuAgAAZHJzL2Uyb0RvYy54bWxQSwECLQAUAAYACAAA&#10;ACEAa6VS29wAAAAKAQAADwAAAAAAAAAAAAAAAACpBAAAZHJzL2Rvd25yZXYueG1sUEsFBgAAAAAE&#10;AAQA8wAAALIFAAAAAA==&#10;" fillcolor="white [3201]" strokeweight=".5pt">
                <v:textbox>
                  <w:txbxContent>
                    <w:p w14:paraId="705A395E" w14:textId="5F23F2D4" w:rsidR="002F4B0C" w:rsidRDefault="002F4B0C" w:rsidP="002F4B0C">
                      <w:pPr>
                        <w:spacing w:after="0" w:line="240" w:lineRule="auto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85801C6" wp14:editId="6348F6B3">
                            <wp:extent cx="825405" cy="746760"/>
                            <wp:effectExtent l="0" t="0" r="0" b="0"/>
                            <wp:docPr id="229" name="Picture 2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290" t="3664" r="26004" b="1782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76715" cy="793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CD408A" w14:textId="77777777" w:rsidR="002F4B0C" w:rsidRPr="00AD0177" w:rsidRDefault="002F4B0C" w:rsidP="0015378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D0177">
                        <w:rPr>
                          <w:b/>
                          <w:bCs/>
                          <w:sz w:val="18"/>
                          <w:szCs w:val="18"/>
                        </w:rPr>
                        <w:t>Preliterate mark making</w:t>
                      </w:r>
                    </w:p>
                    <w:p w14:paraId="7731EC89" w14:textId="77777777" w:rsidR="002F4B0C" w:rsidRPr="00153785" w:rsidRDefault="002F4B0C" w:rsidP="002F4B0C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 w:rsidRPr="00153785">
                        <w:rPr>
                          <w:sz w:val="16"/>
                          <w:szCs w:val="16"/>
                        </w:rPr>
                        <w:t>(No intentional meaning)</w:t>
                      </w:r>
                    </w:p>
                    <w:p w14:paraId="68052D5F" w14:textId="5B76931F" w:rsidR="002F4B0C" w:rsidRDefault="002F4B0C" w:rsidP="002F4B0C">
                      <w:pPr>
                        <w:spacing w:after="0" w:line="240" w:lineRule="auto"/>
                      </w:pPr>
                    </w:p>
                    <w:p w14:paraId="6EF6E7D2" w14:textId="4D9386FB" w:rsidR="00F82BD4" w:rsidRDefault="00F82BD4" w:rsidP="002F4B0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Rando</w:t>
                      </w:r>
                      <w:r w:rsidR="00A97A56">
                        <w:rPr>
                          <w:sz w:val="16"/>
                          <w:szCs w:val="16"/>
                        </w:rPr>
                        <w:t xml:space="preserve">m and spontaneous in vertical, horizontal and circular motions. </w:t>
                      </w:r>
                    </w:p>
                    <w:p w14:paraId="2FAE30A3" w14:textId="39E1CFFE" w:rsidR="00A97A56" w:rsidRPr="00F82BD4" w:rsidRDefault="00876AC2" w:rsidP="002F4B0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 yrs</w:t>
                      </w:r>
                    </w:p>
                  </w:txbxContent>
                </v:textbox>
              </v:shape>
            </w:pict>
          </mc:Fallback>
        </mc:AlternateContent>
      </w:r>
      <w:r w:rsidR="009A4ECE">
        <w:rPr>
          <w:noProof/>
        </w:rPr>
        <mc:AlternateContent>
          <mc:Choice Requires="wps">
            <w:drawing>
              <wp:anchor distT="0" distB="0" distL="114300" distR="114300" simplePos="0" relativeHeight="251666437" behindDoc="0" locked="0" layoutInCell="1" allowOverlap="1" wp14:anchorId="65936A64" wp14:editId="5EB1D4E4">
                <wp:simplePos x="0" y="0"/>
                <wp:positionH relativeFrom="column">
                  <wp:posOffset>7749540</wp:posOffset>
                </wp:positionH>
                <wp:positionV relativeFrom="paragraph">
                  <wp:posOffset>255905</wp:posOffset>
                </wp:positionV>
                <wp:extent cx="937260" cy="1539240"/>
                <wp:effectExtent l="0" t="0" r="15240" b="2286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153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60250F" w14:textId="77777777" w:rsidR="00871234" w:rsidRDefault="005A1396" w:rsidP="00871234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0116409" wp14:editId="135D04D1">
                                  <wp:extent cx="662940" cy="661277"/>
                                  <wp:effectExtent l="0" t="0" r="3810" b="5715"/>
                                  <wp:docPr id="221" name="Picture 2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697" t="6376" r="29856" b="476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633" cy="6938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D7FCE" w:rsidRPr="003D7F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Symbolic mark making</w:t>
                            </w:r>
                          </w:p>
                          <w:p w14:paraId="55B6C31D" w14:textId="44343849" w:rsidR="003D7FCE" w:rsidRPr="00871234" w:rsidRDefault="00871234" w:rsidP="00871234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 w:rsidRPr="00871234">
                              <w:rPr>
                                <w:sz w:val="16"/>
                                <w:szCs w:val="16"/>
                              </w:rPr>
                              <w:t xml:space="preserve">(Attempting letter like shapes, but not linking to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sounds.)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36A64" id="Text Box 24" o:spid="_x0000_s1031" type="#_x0000_t202" style="position:absolute;margin-left:610.2pt;margin-top:20.15pt;width:73.8pt;height:121.2pt;z-index:2516664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eRpUAIAAKoEAAAOAAAAZHJzL2Uyb0RvYy54bWysVMlu2zAQvRfoPxC817JlO2mEyIGbwEWB&#10;IAngFDnTFGULpTgsSVtKv76P9JKlPRW9ULPxcebNjC6v+laznXK+IVPy0WDImTKSqsasS/79cfHp&#10;M2c+CFMJTUaV/Fl5fjX7+OGys4XKaUO6Uo4BxPiisyXfhGCLLPNyo1rhB2SVgbMm14oA1a2zyokO&#10;6K3O8uHwLOvIVdaRVN7DerN38lnCr2slw31dexWYLjlyC+l06VzFM5tdimLthN008pCG+IcsWtEY&#10;PHqCuhFBsK1r/oBqG+nIUx0GktqM6rqRKtWAakbDd9UsN8KqVAvI8fZEk/9/sPJu9+BYU5U8n3Bm&#10;RIsePao+sC/UM5jAT2d9gbClRWDoYUefj3YPYyy7r10bvyiIwQ+mn0/sRjQJ48X4PD+DR8I1mo4v&#10;8kmiP3u5bZ0PXxW1LAold+heIlXsbn1AJgg9hsTHPOmmWjRaJyVOjLrWju0Eeq1DyhE33kRpw7qS&#10;n42nwwT8xhehT/dXWsgfscq3CNC0gTFysq89SqFf9YnD6ZGXFVXPoMvRfuC8lYsG8LfChwfhMGHg&#10;AVsT7nHUmpATHSTONuR+/c0e49F4eDnrMLEl9z+3winO9DeDkbgYTcAoC0mZTM9zKO61Z/XaY7bt&#10;NYGoEfbTyiTG+KCPYu2ofcJyzeOrcAkj8XbJw1G8Dvs9wnJKNZ+nIAy1FeHWLK2M0LExkdbH/kk4&#10;e2hrwEDc0XG2RfGuu/vYeNPQfBuoblLrI897Vg/0YyFSdw7LGzfutZ6iXn4xs98AAAD//wMAUEsD&#10;BBQABgAIAAAAIQBduj9j3QAAAAwBAAAPAAAAZHJzL2Rvd25yZXYueG1sTI/BTgMhFEX3Jv4DeSbu&#10;LEibiuMwjZrqxpXVuH4dKBAHmACdjn8vXeny5p3cd267mf1AJp2yi0HC7YIB0aGPygUj4fPj5UYA&#10;yQWDwiEGLeFHZ9h0lxctNiqewruedsWQWhJygxJsKWNDae6t9pgXcdSh3g4xeSw1JkNVwlMt9wPl&#10;jK2pRxfqB4ujfra6/94dvYTtk7k3vcBkt0I5N81fhzfzKuX11fz4AKToufzBcNav6tBVp308BpXJ&#10;UDPnbFVZCSu2BHImlmtR5+0lcMHvgHYt/T+i+wUAAP//AwBQSwECLQAUAAYACAAAACEAtoM4kv4A&#10;AADhAQAAEwAAAAAAAAAAAAAAAAAAAAAAW0NvbnRlbnRfVHlwZXNdLnhtbFBLAQItABQABgAIAAAA&#10;IQA4/SH/1gAAAJQBAAALAAAAAAAAAAAAAAAAAC8BAABfcmVscy8ucmVsc1BLAQItABQABgAIAAAA&#10;IQC2JeRpUAIAAKoEAAAOAAAAAAAAAAAAAAAAAC4CAABkcnMvZTJvRG9jLnhtbFBLAQItABQABgAI&#10;AAAAIQBduj9j3QAAAAwBAAAPAAAAAAAAAAAAAAAAAKoEAABkcnMvZG93bnJldi54bWxQSwUGAAAA&#10;AAQABADzAAAAtAUAAAAA&#10;" fillcolor="white [3201]" strokeweight=".5pt">
                <v:textbox>
                  <w:txbxContent>
                    <w:p w14:paraId="2260250F" w14:textId="77777777" w:rsidR="00871234" w:rsidRDefault="005A1396" w:rsidP="00871234">
                      <w:pPr>
                        <w:spacing w:after="0" w:line="240" w:lineRule="auto"/>
                        <w:contextualSpacing/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0116409" wp14:editId="135D04D1">
                            <wp:extent cx="662940" cy="661277"/>
                            <wp:effectExtent l="0" t="0" r="3810" b="5715"/>
                            <wp:docPr id="221" name="Picture 2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697" t="6376" r="29856" b="476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95633" cy="6938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D7FCE" w:rsidRPr="003D7FCE">
                        <w:rPr>
                          <w:b/>
                          <w:bCs/>
                          <w:sz w:val="18"/>
                          <w:szCs w:val="18"/>
                        </w:rPr>
                        <w:t>Symbolic mark making</w:t>
                      </w:r>
                    </w:p>
                    <w:p w14:paraId="55B6C31D" w14:textId="44343849" w:rsidR="003D7FCE" w:rsidRPr="00871234" w:rsidRDefault="00871234" w:rsidP="00871234">
                      <w:pPr>
                        <w:spacing w:after="0" w:line="240" w:lineRule="auto"/>
                        <w:contextualSpacing/>
                        <w:jc w:val="center"/>
                      </w:pPr>
                      <w:r w:rsidRPr="00871234">
                        <w:rPr>
                          <w:sz w:val="16"/>
                          <w:szCs w:val="16"/>
                        </w:rPr>
                        <w:t xml:space="preserve">(Attempting letter like shapes, but not linking to </w:t>
                      </w:r>
                      <w:r>
                        <w:rPr>
                          <w:sz w:val="18"/>
                          <w:szCs w:val="18"/>
                        </w:rPr>
                        <w:t>sounds.)</w:t>
                      </w:r>
                    </w:p>
                  </w:txbxContent>
                </v:textbox>
              </v:shape>
            </w:pict>
          </mc:Fallback>
        </mc:AlternateContent>
      </w:r>
      <w:r w:rsidR="00871234">
        <w:rPr>
          <w:noProof/>
        </w:rPr>
        <mc:AlternateContent>
          <mc:Choice Requires="wps">
            <w:drawing>
              <wp:anchor distT="0" distB="0" distL="114300" distR="114300" simplePos="0" relativeHeight="251667461" behindDoc="0" locked="0" layoutInCell="1" allowOverlap="1" wp14:anchorId="3F6ECFA7" wp14:editId="7B038E21">
                <wp:simplePos x="0" y="0"/>
                <wp:positionH relativeFrom="margin">
                  <wp:posOffset>8785860</wp:posOffset>
                </wp:positionH>
                <wp:positionV relativeFrom="paragraph">
                  <wp:posOffset>263525</wp:posOffset>
                </wp:positionV>
                <wp:extent cx="982980" cy="1539240"/>
                <wp:effectExtent l="0" t="0" r="26670" b="2286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980" cy="153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E9609D" w14:textId="77777777" w:rsidR="009A4ECE" w:rsidRDefault="004D052B" w:rsidP="009A4ECE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8831A1D" wp14:editId="019911DC">
                                  <wp:extent cx="732790" cy="662748"/>
                                  <wp:effectExtent l="0" t="0" r="0" b="4445"/>
                                  <wp:docPr id="222" name="Picture 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61"/>
                                          <a:srcRect l="1870" t="14" r="8654" b="268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2790" cy="6627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A0BAF" w:rsidRPr="00DA0BA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Emergent writing</w:t>
                            </w:r>
                          </w:p>
                          <w:p w14:paraId="7FA937C7" w14:textId="1A87935E" w:rsidR="00DA0BAF" w:rsidRPr="009A4ECE" w:rsidRDefault="009A4ECE" w:rsidP="009A4ECE">
                            <w:pPr>
                              <w:spacing w:after="0" w:line="240" w:lineRule="auto"/>
                              <w:contextualSpacing/>
                            </w:pPr>
                            <w:r w:rsidRPr="009A4ECE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9A4ECE">
                              <w:rPr>
                                <w:sz w:val="16"/>
                                <w:szCs w:val="16"/>
                              </w:rPr>
                              <w:t>ymbols they know the sounds they make. Mostly from name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.)</w:t>
                            </w:r>
                          </w:p>
                          <w:p w14:paraId="3590FE8E" w14:textId="77777777" w:rsidR="004D052B" w:rsidRDefault="004D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ECFA7" id="Text Box 28" o:spid="_x0000_s1032" type="#_x0000_t202" style="position:absolute;margin-left:691.8pt;margin-top:20.75pt;width:77.4pt;height:121.2pt;z-index:2516674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wipUAIAAKoEAAAOAAAAZHJzL2Uyb0RvYy54bWysVN9v2jAQfp+0/8Hy+xqgpQNEqBhVp0lV&#10;W4lOfTaO00RzfJ5tSLq/fp8NobTb07QX53758913d5lfdY1mO+V8TSbnw7MBZ8pIKmrznPPvjzef&#10;Jpz5IEwhNBmV8xfl+dXi44d5a2dqRBXpQjkGEONnrc15FYKdZZmXlWqEPyOrDJwluUYEqO45K5xo&#10;gd7obDQYXGYtucI6ksp7WK/3Tr5I+GWpZLgvS68C0zlHbiGdLp2beGaLuZg9O2GrWh7SEP+QRSNq&#10;g0ePUNciCLZ19R9QTS0deSrDmaQmo7KspUo1oJrh4F0160pYlWoBOd4eafL/D1be7R4cq4ucj9Ap&#10;Ixr06FF1gX2hjsEEflrrZwhbWwSGDnb0ubd7GGPZXema+EVBDH4w/XJkN6JJGKeT0XQCj4RrOD6f&#10;ji4S/dnrbet8+KqoYVHIuUP3Eqlid+sDMkFoHxIf86Tr4qbWOilxYtRKO7YT6LUOKUfceBOlDWtz&#10;fnk+HiTgN74Ifby/0UL+iFW+RYCmDYyRk33tUQrdpkscXva8bKh4AV2O9gPnrbypAX8rfHgQDhMG&#10;HrA14R5HqQk50UHirCL362/2GI/Gw8tZi4nNuf+5FU5xpr8ZjMR0eAFGWUjKxfjzCIo79WxOPWbb&#10;rAhEDbGfViYxxgfdi6Wj5gnLtYyvwiWMxNs5D724Cvs9wnJKtVymIAy1FeHWrK2M0LExkdbH7kk4&#10;e2hrwEDcUT/bYvauu/vYeNPQchuorFPrI897Vg/0YyFSdw7LGzfuVE9Rr7+YxW8AAAD//wMAUEsD&#10;BBQABgAIAAAAIQDTycUs3wAAAAwBAAAPAAAAZHJzL2Rvd25yZXYueG1sTI/BTsMwEETvSPyDtUjc&#10;qNOmrdwQpwJUuHCiIM7b2LUt4nUUu2n4e9wTPY72aeZtvZ18x0Y9RBdIwnxWANPUBuXISPj6fH0Q&#10;wGJCUtgF0hJ+dYRtc3tTY6XCmT70uE+G5RKKFUqwKfUV57G12mOchV5Tvh3D4DHlOBiuBjznct/x&#10;RVGsuUdHecFir1+sbn/2Jy9h92w2phU42J1Qzo3T9/HdvEl5fzc9PQJLekr/MFz0szo02ekQTqQi&#10;63IuRbnOrITlfAXsQqxKsQR2kLAQ5QZ4U/PrJ5o/AAAA//8DAFBLAQItABQABgAIAAAAIQC2gziS&#10;/gAAAOEBAAATAAAAAAAAAAAAAAAAAAAAAABbQ29udGVudF9UeXBlc10ueG1sUEsBAi0AFAAGAAgA&#10;AAAhADj9If/WAAAAlAEAAAsAAAAAAAAAAAAAAAAALwEAAF9yZWxzLy5yZWxzUEsBAi0AFAAGAAgA&#10;AAAhAAD3CKlQAgAAqgQAAA4AAAAAAAAAAAAAAAAALgIAAGRycy9lMm9Eb2MueG1sUEsBAi0AFAAG&#10;AAgAAAAhANPJxSzfAAAADAEAAA8AAAAAAAAAAAAAAAAAqgQAAGRycy9kb3ducmV2LnhtbFBLBQYA&#10;AAAABAAEAPMAAAC2BQAAAAA=&#10;" fillcolor="white [3201]" strokeweight=".5pt">
                <v:textbox>
                  <w:txbxContent>
                    <w:p w14:paraId="2FE9609D" w14:textId="77777777" w:rsidR="009A4ECE" w:rsidRDefault="004D052B" w:rsidP="009A4ECE">
                      <w:pPr>
                        <w:spacing w:after="0" w:line="240" w:lineRule="auto"/>
                        <w:contextualSpacing/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8831A1D" wp14:editId="019911DC">
                            <wp:extent cx="732790" cy="662748"/>
                            <wp:effectExtent l="0" t="0" r="0" b="4445"/>
                            <wp:docPr id="222" name="Picture 2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61"/>
                                    <a:srcRect l="1870" t="14" r="8654" b="268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32790" cy="66274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A0BAF" w:rsidRPr="00DA0BAF">
                        <w:rPr>
                          <w:b/>
                          <w:bCs/>
                          <w:sz w:val="18"/>
                          <w:szCs w:val="18"/>
                        </w:rPr>
                        <w:t>Emergent writing</w:t>
                      </w:r>
                    </w:p>
                    <w:p w14:paraId="7FA937C7" w14:textId="1A87935E" w:rsidR="00DA0BAF" w:rsidRPr="009A4ECE" w:rsidRDefault="009A4ECE" w:rsidP="009A4ECE">
                      <w:pPr>
                        <w:spacing w:after="0" w:line="240" w:lineRule="auto"/>
                        <w:contextualSpacing/>
                      </w:pPr>
                      <w:r w:rsidRPr="009A4ECE"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9A4ECE">
                        <w:rPr>
                          <w:sz w:val="16"/>
                          <w:szCs w:val="16"/>
                        </w:rPr>
                        <w:t>ymbols they know the sounds they make. Mostly from name</w:t>
                      </w:r>
                      <w:r>
                        <w:rPr>
                          <w:sz w:val="16"/>
                          <w:szCs w:val="16"/>
                        </w:rPr>
                        <w:t>.)</w:t>
                      </w:r>
                    </w:p>
                    <w:p w14:paraId="3590FE8E" w14:textId="77777777" w:rsidR="004D052B" w:rsidRDefault="004D052B"/>
                  </w:txbxContent>
                </v:textbox>
                <w10:wrap anchorx="margin"/>
              </v:shape>
            </w:pict>
          </mc:Fallback>
        </mc:AlternateContent>
      </w:r>
      <w:r w:rsidR="00871234">
        <w:rPr>
          <w:noProof/>
        </w:rPr>
        <mc:AlternateContent>
          <mc:Choice Requires="wps">
            <w:drawing>
              <wp:anchor distT="0" distB="0" distL="114300" distR="114300" simplePos="0" relativeHeight="251665413" behindDoc="0" locked="0" layoutInCell="1" allowOverlap="1" wp14:anchorId="73CAFD7D" wp14:editId="35830F12">
                <wp:simplePos x="0" y="0"/>
                <wp:positionH relativeFrom="column">
                  <wp:posOffset>6659880</wp:posOffset>
                </wp:positionH>
                <wp:positionV relativeFrom="paragraph">
                  <wp:posOffset>255905</wp:posOffset>
                </wp:positionV>
                <wp:extent cx="960120" cy="1531620"/>
                <wp:effectExtent l="0" t="0" r="11430" b="1143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0120" cy="1531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58483" w14:textId="77777777" w:rsidR="00AD0177" w:rsidRDefault="009B31A4" w:rsidP="00AD0177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9AE189C" wp14:editId="2D39BD60">
                                  <wp:extent cx="808036" cy="655320"/>
                                  <wp:effectExtent l="0" t="0" r="0" b="0"/>
                                  <wp:docPr id="223" name="Picture 2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5319" t="39959" r="6119" b="213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1842" cy="6584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A7A9A" w:rsidRPr="00AD017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Directional mark making</w:t>
                            </w:r>
                          </w:p>
                          <w:p w14:paraId="223B6D07" w14:textId="60241CE6" w:rsidR="009B31A4" w:rsidRPr="00AD0177" w:rsidRDefault="00AD0177" w:rsidP="00AD0177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D0177">
                              <w:rPr>
                                <w:sz w:val="16"/>
                                <w:szCs w:val="16"/>
                              </w:rPr>
                              <w:t>(Shapes that may be written across the page.)</w:t>
                            </w:r>
                          </w:p>
                          <w:p w14:paraId="06C21ECC" w14:textId="77777777" w:rsidR="00AD0177" w:rsidRDefault="00AD0177" w:rsidP="00AD0177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AFD7D" id="Text Box 23" o:spid="_x0000_s1033" type="#_x0000_t202" style="position:absolute;margin-left:524.4pt;margin-top:20.15pt;width:75.6pt;height:120.6pt;z-index:2516654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tFTwIAAKoEAAAOAAAAZHJzL2Uyb0RvYy54bWysVMFuGjEQvVfqP1i+N8sSQhqUJaJEVJWi&#10;JBKpcjZeb1jV63Ftwy79+j57gZC0p6oXM555+zzzZobrm67RbKucr8kUPD8bcKaMpLI2LwX//rT4&#10;9JkzH4QphSajCr5Tnt9MP364bu1EDWlNulSOgcT4SWsLvg7BTrLMy7VqhD8jqwyCFblGBFzdS1Y6&#10;0YK90dlwMBhnLbnSOpLKe3hv+yCfJv6qUjI8VJVXgemCI7eQTpfOVTyz6bWYvDhh17XcpyH+IYtG&#10;1AaPHqluRRBs4+o/qJpaOvJUhTNJTUZVVUuVakA1+eBdNcu1sCrVAnG8Pcrk/x+tvN8+OlaXBR+e&#10;c2ZEgx49qS6wL9QxuKBPa/0EsKUFMHTwo88Hv4czlt1Vrom/KIghDqV3R3Ujm4TzajzIh4hIhPKL&#10;83yMC+iz16+t8+GrooZFo+AO3Uuiiu2dDz30AImPedJ1uai1Tpc4MWquHdsK9FqHlCPI36C0YW3B&#10;x+cXg0T8Jhapj9+vtJA/9umdoMCnDXKOmvS1Ryt0qy5peHnQZUXlDnI56gfOW7moQX8nfHgUDhMG&#10;HbA14QFHpQk50d7ibE3u19/8EY/GI8pZi4ktuP+5EU5xpr8ZjMRVPhrFEU+X0cVl1NqdRlanEbNp&#10;5gShcuynlcmM+KAPZuWoecZyzeKrCAkj8XbBw8Gch36PsJxSzWYJhKG2ItyZpZWROjYmyvrUPQtn&#10;920NGIh7Osy2mLzrbo+NXxqabQJVdWp91LlXdS8/FiINz35548ad3hPq9S9m+hsAAP//AwBQSwME&#10;FAAGAAgAAAAhADdL7UjdAAAADAEAAA8AAABkcnMvZG93bnJldi54bWxMjzFPwzAUhHck/oP1kNio&#10;3VJQmsapABUWphbE/Bq7tkVsR7abhn/P6wTj6U533zWbyfds1Cm7GCTMZwKYDl1ULhgJnx+vdxWw&#10;XDAo7GPQEn50hk17fdVgreI57PS4L4ZRScg1SrClDDXnubPaY57FQQfyjjF5LCST4Srhmcp9zxdC&#10;PHKPLtCCxUG/WN19709ewvbZrExXYbLbSjk3Tl/Hd/Mm5e3N9LQGVvRU/sJwwSd0aInpEE9BZdaT&#10;FsuK2IuEpbgHdknQIN07SFhU8wfgbcP/n2h/AQAA//8DAFBLAQItABQABgAIAAAAIQC2gziS/gAA&#10;AOEBAAATAAAAAAAAAAAAAAAAAAAAAABbQ29udGVudF9UeXBlc10ueG1sUEsBAi0AFAAGAAgAAAAh&#10;ADj9If/WAAAAlAEAAAsAAAAAAAAAAAAAAAAALwEAAF9yZWxzLy5yZWxzUEsBAi0AFAAGAAgAAAAh&#10;AJAt+0VPAgAAqgQAAA4AAAAAAAAAAAAAAAAALgIAAGRycy9lMm9Eb2MueG1sUEsBAi0AFAAGAAgA&#10;AAAhADdL7UjdAAAADAEAAA8AAAAAAAAAAAAAAAAAqQQAAGRycy9kb3ducmV2LnhtbFBLBQYAAAAA&#10;BAAEAPMAAACzBQAAAAA=&#10;" fillcolor="white [3201]" strokeweight=".5pt">
                <v:textbox>
                  <w:txbxContent>
                    <w:p w14:paraId="64758483" w14:textId="77777777" w:rsidR="00AD0177" w:rsidRDefault="009B31A4" w:rsidP="00AD0177">
                      <w:pPr>
                        <w:spacing w:after="0" w:line="240" w:lineRule="auto"/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9AE189C" wp14:editId="2D39BD60">
                            <wp:extent cx="808036" cy="655320"/>
                            <wp:effectExtent l="0" t="0" r="0" b="0"/>
                            <wp:docPr id="223" name="Picture 2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5319" t="39959" r="6119" b="2131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11842" cy="6584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A7A9A" w:rsidRPr="00AD0177">
                        <w:rPr>
                          <w:b/>
                          <w:bCs/>
                          <w:sz w:val="18"/>
                          <w:szCs w:val="18"/>
                        </w:rPr>
                        <w:t>Directional mark making</w:t>
                      </w:r>
                    </w:p>
                    <w:p w14:paraId="223B6D07" w14:textId="60241CE6" w:rsidR="009B31A4" w:rsidRPr="00AD0177" w:rsidRDefault="00AD0177" w:rsidP="00AD0177">
                      <w:pPr>
                        <w:spacing w:after="0" w:line="240" w:lineRule="auto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AD0177">
                        <w:rPr>
                          <w:sz w:val="16"/>
                          <w:szCs w:val="16"/>
                        </w:rPr>
                        <w:t>(Shapes that may be written across the page.)</w:t>
                      </w:r>
                    </w:p>
                    <w:p w14:paraId="06C21ECC" w14:textId="77777777" w:rsidR="00AD0177" w:rsidRDefault="00AD0177" w:rsidP="00AD0177">
                      <w:pPr>
                        <w:spacing w:after="0" w:line="240" w:lineRule="auto"/>
                        <w:contextualSpacing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A49E706" w14:textId="77777777" w:rsidR="00634B4A" w:rsidRPr="00634B4A" w:rsidRDefault="00634B4A" w:rsidP="00634B4A"/>
    <w:p w14:paraId="016C268D" w14:textId="77777777" w:rsidR="00634B4A" w:rsidRPr="00634B4A" w:rsidRDefault="00634B4A" w:rsidP="00634B4A"/>
    <w:p w14:paraId="4B4085F1" w14:textId="77777777" w:rsidR="00634B4A" w:rsidRPr="00634B4A" w:rsidRDefault="00634B4A" w:rsidP="00634B4A"/>
    <w:p w14:paraId="3527F1EE" w14:textId="77777777" w:rsidR="00634B4A" w:rsidRPr="00634B4A" w:rsidRDefault="00634B4A" w:rsidP="00634B4A"/>
    <w:p w14:paraId="3401B208" w14:textId="77777777" w:rsidR="00634B4A" w:rsidRPr="00634B4A" w:rsidRDefault="00634B4A" w:rsidP="00634B4A"/>
    <w:p w14:paraId="65217938" w14:textId="77777777" w:rsidR="00634B4A" w:rsidRPr="00634B4A" w:rsidRDefault="00634B4A" w:rsidP="00634B4A"/>
    <w:p w14:paraId="7DA7E33A" w14:textId="77777777" w:rsidR="00634B4A" w:rsidRPr="00634B4A" w:rsidRDefault="00634B4A" w:rsidP="00634B4A"/>
    <w:p w14:paraId="201D3468" w14:textId="77777777" w:rsidR="00634B4A" w:rsidRPr="00634B4A" w:rsidRDefault="00634B4A" w:rsidP="00634B4A"/>
    <w:p w14:paraId="3C175109" w14:textId="77777777" w:rsidR="00634B4A" w:rsidRPr="00634B4A" w:rsidRDefault="00634B4A" w:rsidP="00634B4A"/>
    <w:p w14:paraId="5B636C52" w14:textId="77777777" w:rsidR="00634B4A" w:rsidRPr="00634B4A" w:rsidRDefault="00634B4A" w:rsidP="00634B4A"/>
    <w:p w14:paraId="6DC82CAE" w14:textId="77777777" w:rsidR="00634B4A" w:rsidRPr="00634B4A" w:rsidRDefault="00634B4A" w:rsidP="00634B4A"/>
    <w:p w14:paraId="1020F15D" w14:textId="77777777" w:rsidR="00634B4A" w:rsidRPr="00634B4A" w:rsidRDefault="00634B4A" w:rsidP="00634B4A"/>
    <w:p w14:paraId="34445A8E" w14:textId="77777777" w:rsidR="00634B4A" w:rsidRDefault="00634B4A" w:rsidP="00634B4A"/>
    <w:p w14:paraId="2A91D049" w14:textId="77777777" w:rsidR="00634B4A" w:rsidRDefault="00634B4A" w:rsidP="00634B4A"/>
    <w:p w14:paraId="54EFB723" w14:textId="77777777" w:rsidR="00034169" w:rsidRDefault="00034169" w:rsidP="00034169"/>
    <w:tbl>
      <w:tblPr>
        <w:tblpPr w:leftFromText="180" w:rightFromText="180" w:vertAnchor="text" w:horzAnchor="page" w:tblpX="1165" w:tblpY="13"/>
        <w:tblOverlap w:val="never"/>
        <w:tblW w:w="73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2597"/>
        <w:gridCol w:w="2717"/>
      </w:tblGrid>
      <w:tr w:rsidR="00034169" w:rsidRPr="00B03D36" w14:paraId="535A22F9" w14:textId="77777777" w:rsidTr="00910757">
        <w:trPr>
          <w:trHeight w:val="603"/>
        </w:trPr>
        <w:tc>
          <w:tcPr>
            <w:tcW w:w="73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F0A126" w14:textId="23CB4723" w:rsidR="00034169" w:rsidRDefault="00034169" w:rsidP="00910757">
            <w:pPr>
              <w:spacing w:after="0" w:line="240" w:lineRule="auto"/>
              <w:jc w:val="center"/>
              <w:textAlignment w:val="baseline"/>
              <w:rPr>
                <w:rFonts w:cstheme="minorHAnsi"/>
                <w:noProof/>
                <w:color w:val="7030A0"/>
                <w:sz w:val="28"/>
                <w:szCs w:val="28"/>
              </w:rPr>
            </w:pPr>
            <w:r w:rsidRPr="00F022C9">
              <w:rPr>
                <w:rFonts w:cstheme="minorHAnsi"/>
                <w:noProof/>
                <w:color w:val="7030A0"/>
                <w:sz w:val="28"/>
                <w:szCs w:val="28"/>
              </w:rPr>
              <w:t>Progression of Scissor</w:t>
            </w:r>
            <w:r w:rsidR="005608C5">
              <w:rPr>
                <w:rFonts w:cstheme="minorHAnsi"/>
                <w:noProof/>
                <w:color w:val="7030A0"/>
                <w:sz w:val="28"/>
                <w:szCs w:val="28"/>
              </w:rPr>
              <w:t xml:space="preserve">/Cutting </w:t>
            </w:r>
            <w:r w:rsidRPr="00F022C9">
              <w:rPr>
                <w:rFonts w:cstheme="minorHAnsi"/>
                <w:noProof/>
                <w:color w:val="7030A0"/>
                <w:sz w:val="28"/>
                <w:szCs w:val="28"/>
              </w:rPr>
              <w:t>Skills:</w:t>
            </w:r>
          </w:p>
          <w:p w14:paraId="0B5191FC" w14:textId="2D277EAA" w:rsidR="00F47248" w:rsidRPr="00B51CA6" w:rsidRDefault="00F47248" w:rsidP="00910757">
            <w:pPr>
              <w:spacing w:after="0" w:line="240" w:lineRule="auto"/>
              <w:jc w:val="center"/>
              <w:textAlignment w:val="baseline"/>
              <w:rPr>
                <w:rFonts w:cstheme="minorHAnsi"/>
                <w:noProof/>
                <w:sz w:val="16"/>
                <w:szCs w:val="16"/>
              </w:rPr>
            </w:pPr>
          </w:p>
        </w:tc>
      </w:tr>
      <w:tr w:rsidR="00034169" w:rsidRPr="00B03D36" w14:paraId="50E0EAAB" w14:textId="77777777" w:rsidTr="00910757">
        <w:trPr>
          <w:trHeight w:val="1635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EE581" w14:textId="77777777" w:rsidR="00034169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2 Years </w:t>
            </w:r>
          </w:p>
          <w:p w14:paraId="43FC8DAA" w14:textId="34A526F3" w:rsidR="003C7578" w:rsidRPr="00B03D36" w:rsidRDefault="00B42C74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D3791D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DDA3CE1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85E5A6F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dough/ cooked pasta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C00DDE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18B15D38" wp14:editId="6751DB46">
                  <wp:extent cx="1397000" cy="1003300"/>
                  <wp:effectExtent l="0" t="0" r="0" b="635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034169" w:rsidRPr="00B03D36" w14:paraId="658ECAFE" w14:textId="77777777" w:rsidTr="00910757">
        <w:trPr>
          <w:trHeight w:val="1663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E1CBEB" w14:textId="77777777" w:rsidR="00034169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2.5 Years </w:t>
            </w:r>
          </w:p>
          <w:p w14:paraId="5F9786F9" w14:textId="5F58CBCA" w:rsidR="00B42C74" w:rsidRPr="00B03D36" w:rsidRDefault="00B42C74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21EB07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57424CF3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58EE537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snips on paper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FC27C6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4A55F388" wp14:editId="5E6C7FD9">
                  <wp:extent cx="1485900" cy="1155700"/>
                  <wp:effectExtent l="0" t="0" r="0" b="6350"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034169" w:rsidRPr="00B03D36" w14:paraId="55C6BE7D" w14:textId="77777777" w:rsidTr="00910757">
        <w:trPr>
          <w:trHeight w:val="1536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577DB9" w14:textId="77777777" w:rsidR="00B42C74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3 Years</w:t>
            </w:r>
          </w:p>
          <w:p w14:paraId="320E5A0D" w14:textId="777F00D7" w:rsidR="00034169" w:rsidRPr="00B03D36" w:rsidRDefault="00B42C74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  <w:r w:rsidR="00034169"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 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A16E26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2B0BA84F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7944A5F4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straight line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9F77E0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037180B3" wp14:editId="346316D7">
                  <wp:extent cx="1409700" cy="1079500"/>
                  <wp:effectExtent l="0" t="0" r="0" b="6350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034169" w:rsidRPr="00B03D36" w14:paraId="681F0588" w14:textId="77777777" w:rsidTr="00910757">
        <w:trPr>
          <w:trHeight w:val="1579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1D572D" w14:textId="77777777" w:rsidR="00034169" w:rsidRDefault="0034637D" w:rsidP="00910757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3.5</w:t>
            </w:r>
            <w:r w:rsidR="00034169"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 xml:space="preserve"> Years </w:t>
            </w:r>
          </w:p>
          <w:p w14:paraId="4486B3C0" w14:textId="3EA648EB" w:rsidR="005608C5" w:rsidRPr="00B03D36" w:rsidRDefault="005608C5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AAADA1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74D3F45E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0252B629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curve line or circle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2E7AF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586FF857" wp14:editId="5A971152">
                  <wp:extent cx="1181100" cy="1079500"/>
                  <wp:effectExtent l="0" t="0" r="0" b="6350"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  <w:tr w:rsidR="00034169" w:rsidRPr="00B03D36" w14:paraId="29F78B8D" w14:textId="77777777" w:rsidTr="00910757">
        <w:trPr>
          <w:trHeight w:val="1734"/>
        </w:trPr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B121DB" w14:textId="77777777" w:rsidR="00034169" w:rsidRDefault="003C7578" w:rsidP="00910757">
            <w:pPr>
              <w:spacing w:after="0" w:line="240" w:lineRule="auto"/>
              <w:jc w:val="center"/>
              <w:textAlignment w:val="baseline"/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</w:pPr>
            <w:r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 xml:space="preserve">4 + </w:t>
            </w:r>
            <w:r w:rsidR="00034169" w:rsidRPr="00B03D36">
              <w:rPr>
                <w:rFonts w:ascii="Collins Handwriting" w:eastAsia="Times New Roman" w:hAnsi="Collins Handwriting" w:cs="Segoe UI"/>
                <w:sz w:val="36"/>
                <w:szCs w:val="36"/>
                <w:lang w:eastAsia="en-GB"/>
              </w:rPr>
              <w:t>Years </w:t>
            </w:r>
          </w:p>
          <w:p w14:paraId="092424E6" w14:textId="146C9658" w:rsidR="005608C5" w:rsidRPr="00B03D36" w:rsidRDefault="005608C5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  <w:t>Approximate age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A85403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36ABC35E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 </w:t>
            </w:r>
          </w:p>
          <w:p w14:paraId="7672C38A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rFonts w:ascii="Collins Handwriting" w:eastAsia="Times New Roman" w:hAnsi="Collins Handwriting" w:cs="Segoe UI"/>
                <w:sz w:val="28"/>
                <w:szCs w:val="28"/>
                <w:lang w:eastAsia="en-GB"/>
              </w:rPr>
              <w:t>Cutting a square 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C46F88" w14:textId="77777777" w:rsidR="00034169" w:rsidRPr="00B03D36" w:rsidRDefault="00034169" w:rsidP="00910757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B03D36">
              <w:rPr>
                <w:noProof/>
              </w:rPr>
              <w:drawing>
                <wp:inline distT="0" distB="0" distL="0" distR="0" wp14:anchorId="70807052" wp14:editId="0A61EB75">
                  <wp:extent cx="1295400" cy="1168400"/>
                  <wp:effectExtent l="0" t="0" r="0" b="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D36">
              <w:rPr>
                <w:rFonts w:ascii="Collins Handwriting" w:eastAsia="Times New Roman" w:hAnsi="Collins Handwriting" w:cs="Segoe UI"/>
                <w:lang w:eastAsia="en-GB"/>
              </w:rPr>
              <w:t> </w:t>
            </w:r>
          </w:p>
        </w:tc>
      </w:tr>
    </w:tbl>
    <w:tbl>
      <w:tblPr>
        <w:tblStyle w:val="TableGrid"/>
        <w:tblpPr w:leftFromText="180" w:rightFromText="180" w:vertAnchor="text" w:horzAnchor="page" w:tblpX="9685" w:tblpY="68"/>
        <w:tblW w:w="0" w:type="auto"/>
        <w:tblLook w:val="04A0" w:firstRow="1" w:lastRow="0" w:firstColumn="1" w:lastColumn="0" w:noHBand="0" w:noVBand="1"/>
      </w:tblPr>
      <w:tblGrid>
        <w:gridCol w:w="2679"/>
        <w:gridCol w:w="2736"/>
      </w:tblGrid>
      <w:tr w:rsidR="00910757" w14:paraId="75DD6937" w14:textId="77777777" w:rsidTr="00910757">
        <w:trPr>
          <w:trHeight w:val="571"/>
        </w:trPr>
        <w:tc>
          <w:tcPr>
            <w:tcW w:w="5415" w:type="dxa"/>
            <w:gridSpan w:val="2"/>
          </w:tcPr>
          <w:p w14:paraId="30563288" w14:textId="77777777" w:rsidR="00910757" w:rsidRPr="00910757" w:rsidRDefault="00910757" w:rsidP="00910757">
            <w:pPr>
              <w:jc w:val="center"/>
              <w:rPr>
                <w:noProof/>
                <w:sz w:val="28"/>
                <w:szCs w:val="28"/>
              </w:rPr>
            </w:pPr>
            <w:r w:rsidRPr="00910757">
              <w:rPr>
                <w:noProof/>
                <w:color w:val="7030A0"/>
                <w:sz w:val="28"/>
                <w:szCs w:val="28"/>
              </w:rPr>
              <w:t>Progression of Scissors:</w:t>
            </w:r>
          </w:p>
        </w:tc>
      </w:tr>
      <w:tr w:rsidR="00910757" w14:paraId="6AC350BA" w14:textId="77777777" w:rsidTr="00910757">
        <w:trPr>
          <w:trHeight w:val="1685"/>
        </w:trPr>
        <w:tc>
          <w:tcPr>
            <w:tcW w:w="2679" w:type="dxa"/>
          </w:tcPr>
          <w:p w14:paraId="4A1A4CB4" w14:textId="77777777" w:rsidR="00910757" w:rsidRDefault="00910757" w:rsidP="00910757"/>
          <w:p w14:paraId="6DFD7A9E" w14:textId="77777777" w:rsidR="00910757" w:rsidRDefault="00910757" w:rsidP="00910757">
            <w:r>
              <w:t>Plastic Playdough Scissor</w:t>
            </w:r>
          </w:p>
        </w:tc>
        <w:tc>
          <w:tcPr>
            <w:tcW w:w="2736" w:type="dxa"/>
          </w:tcPr>
          <w:p w14:paraId="3055E873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71D4A913" wp14:editId="06671F76">
                  <wp:extent cx="1041400" cy="1041400"/>
                  <wp:effectExtent l="0" t="0" r="6350" b="6350"/>
                  <wp:docPr id="235" name="Picture 235" descr="playdough scissors – Pete &amp; Pip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playdough scissors – Pete &amp; Pip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757" w14:paraId="67159CCF" w14:textId="77777777" w:rsidTr="00910757">
        <w:trPr>
          <w:trHeight w:val="1270"/>
        </w:trPr>
        <w:tc>
          <w:tcPr>
            <w:tcW w:w="2679" w:type="dxa"/>
          </w:tcPr>
          <w:p w14:paraId="61FCDE50" w14:textId="77777777" w:rsidR="00910757" w:rsidRDefault="00910757" w:rsidP="00910757">
            <w:r>
              <w:t>Loop Scissor</w:t>
            </w:r>
          </w:p>
        </w:tc>
        <w:tc>
          <w:tcPr>
            <w:tcW w:w="2736" w:type="dxa"/>
          </w:tcPr>
          <w:p w14:paraId="3CE98EBC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3D2EB886" wp14:editId="4469D189">
                  <wp:extent cx="965200" cy="965200"/>
                  <wp:effectExtent l="0" t="0" r="6350" b="6350"/>
                  <wp:docPr id="236" name="Picture 236" descr="Mini Easi-Grip® Sciss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Mini Easi-Grip® Sciss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757" w14:paraId="2E1C721C" w14:textId="77777777" w:rsidTr="00910757">
        <w:trPr>
          <w:trHeight w:val="1575"/>
        </w:trPr>
        <w:tc>
          <w:tcPr>
            <w:tcW w:w="2679" w:type="dxa"/>
          </w:tcPr>
          <w:p w14:paraId="432D9B39" w14:textId="77777777" w:rsidR="00910757" w:rsidRDefault="00910757" w:rsidP="00910757">
            <w:r>
              <w:t>Spring Back Scissor</w:t>
            </w:r>
          </w:p>
        </w:tc>
        <w:tc>
          <w:tcPr>
            <w:tcW w:w="2736" w:type="dxa"/>
          </w:tcPr>
          <w:p w14:paraId="47A8B45F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2A983AFB" wp14:editId="2D1B6A3B">
                  <wp:extent cx="927100" cy="927100"/>
                  <wp:effectExtent l="0" t="0" r="6350" b="6350"/>
                  <wp:docPr id="237" name="Picture 237" descr="Spring Assisted Scissors | Specialist Craf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pring Assisted Scissors | Specialist Craf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757" w14:paraId="21B5790E" w14:textId="77777777" w:rsidTr="00910757">
        <w:trPr>
          <w:trHeight w:val="1487"/>
        </w:trPr>
        <w:tc>
          <w:tcPr>
            <w:tcW w:w="2679" w:type="dxa"/>
          </w:tcPr>
          <w:p w14:paraId="14526E99" w14:textId="77777777" w:rsidR="00910757" w:rsidRDefault="00910757" w:rsidP="00910757">
            <w:r>
              <w:t>4 Holed Scissor</w:t>
            </w:r>
          </w:p>
        </w:tc>
        <w:tc>
          <w:tcPr>
            <w:tcW w:w="2736" w:type="dxa"/>
          </w:tcPr>
          <w:p w14:paraId="39698F91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0FC71202" wp14:editId="630A8F85">
                  <wp:extent cx="812800" cy="812800"/>
                  <wp:effectExtent l="0" t="0" r="6350" b="6350"/>
                  <wp:docPr id="238" name="Picture 238" descr="Training Scissors | Motor Skills Coordination | T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Training Scissors | Motor Skills Coordination | T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757" w14:paraId="35DB8A0C" w14:textId="77777777" w:rsidTr="00910757">
        <w:trPr>
          <w:trHeight w:val="1212"/>
        </w:trPr>
        <w:tc>
          <w:tcPr>
            <w:tcW w:w="2679" w:type="dxa"/>
          </w:tcPr>
          <w:p w14:paraId="49F1DD96" w14:textId="77777777" w:rsidR="00910757" w:rsidRDefault="00910757" w:rsidP="00910757">
            <w:r>
              <w:t>Non-spring Scissor</w:t>
            </w:r>
          </w:p>
        </w:tc>
        <w:tc>
          <w:tcPr>
            <w:tcW w:w="2736" w:type="dxa"/>
          </w:tcPr>
          <w:p w14:paraId="5ECE929D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2730D562" wp14:editId="1776D1F1">
                  <wp:extent cx="698500" cy="1405407"/>
                  <wp:effectExtent l="8572" t="0" r="0" b="0"/>
                  <wp:docPr id="239" name="Picture 239" descr="2Pcs Blunt Tip Kids Scissors with cm Scale, Children Safety Scissors for  DIY Craft, Kids Scissor for Scrapbooking : Amazon.co.uk: Stationery &amp;  Offi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2Pcs Blunt Tip Kids Scissors with cm Scale, Children Safety Scissors for  DIY Craft, Kids Scissor for Scrapbooking : Amazon.co.uk: Stationery &amp;  Office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99"/>
                          <a:stretch/>
                        </pic:blipFill>
                        <pic:spPr bwMode="auto">
                          <a:xfrm rot="5400000">
                            <a:off x="0" y="0"/>
                            <a:ext cx="717760" cy="1444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757" w14:paraId="4197A654" w14:textId="77777777" w:rsidTr="00910757">
        <w:trPr>
          <w:trHeight w:val="1240"/>
        </w:trPr>
        <w:tc>
          <w:tcPr>
            <w:tcW w:w="2679" w:type="dxa"/>
          </w:tcPr>
          <w:p w14:paraId="424BAF3F" w14:textId="77777777" w:rsidR="00910757" w:rsidRDefault="00910757" w:rsidP="00910757">
            <w:r>
              <w:t xml:space="preserve">Patterned Scissor </w:t>
            </w:r>
          </w:p>
        </w:tc>
        <w:tc>
          <w:tcPr>
            <w:tcW w:w="2736" w:type="dxa"/>
          </w:tcPr>
          <w:p w14:paraId="6C8EE943" w14:textId="77777777" w:rsidR="00910757" w:rsidRDefault="00910757" w:rsidP="00910757">
            <w:r>
              <w:rPr>
                <w:noProof/>
              </w:rPr>
              <w:drawing>
                <wp:inline distT="0" distB="0" distL="0" distR="0" wp14:anchorId="4460CD03" wp14:editId="50A5CA59">
                  <wp:extent cx="1435100" cy="681564"/>
                  <wp:effectExtent l="0" t="0" r="0" b="4445"/>
                  <wp:docPr id="240" name="Picture 240" descr="Decorative Edge Craft Scissor Set of 6 – Sprocket Printers 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ecorative Edge Craft Scissor Set of 6 – Sprocket Printers 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475066" cy="70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DB4166" w14:textId="39BCB3C9" w:rsidR="00416753" w:rsidRPr="00416753" w:rsidRDefault="00910757" w:rsidP="00416753">
      <w:r>
        <w:t xml:space="preserve">   </w:t>
      </w:r>
    </w:p>
    <w:p w14:paraId="12DB5741" w14:textId="77777777" w:rsidR="00416753" w:rsidRDefault="00416753" w:rsidP="00416753">
      <w:pPr>
        <w:ind w:firstLine="720"/>
      </w:pPr>
    </w:p>
    <w:p w14:paraId="39691F67" w14:textId="1468C85D" w:rsidR="00634B4A" w:rsidRPr="00634B4A" w:rsidRDefault="00416753" w:rsidP="00634B4A">
      <w:r>
        <w:br w:type="textWrapping" w:clear="all"/>
        <w:t xml:space="preserve"> </w:t>
      </w:r>
    </w:p>
    <w:sectPr w:rsidR="00634B4A" w:rsidRPr="00634B4A" w:rsidSect="008165B9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73702" w14:textId="77777777" w:rsidR="00E26509" w:rsidRDefault="00E26509" w:rsidP="00C81F8B">
      <w:pPr>
        <w:spacing w:after="0" w:line="240" w:lineRule="auto"/>
      </w:pPr>
      <w:r>
        <w:separator/>
      </w:r>
    </w:p>
  </w:endnote>
  <w:endnote w:type="continuationSeparator" w:id="0">
    <w:p w14:paraId="62F9DE58" w14:textId="77777777" w:rsidR="00E26509" w:rsidRDefault="00E26509" w:rsidP="00C8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6042D" w14:textId="77777777" w:rsidR="00E26509" w:rsidRDefault="00E26509" w:rsidP="00C81F8B">
      <w:pPr>
        <w:spacing w:after="0" w:line="240" w:lineRule="auto"/>
      </w:pPr>
      <w:r>
        <w:separator/>
      </w:r>
    </w:p>
  </w:footnote>
  <w:footnote w:type="continuationSeparator" w:id="0">
    <w:p w14:paraId="00B7CD10" w14:textId="77777777" w:rsidR="00E26509" w:rsidRDefault="00E26509" w:rsidP="00C81F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2D0C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516797"/>
    <w:multiLevelType w:val="multilevel"/>
    <w:tmpl w:val="FAF2A8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B3F24CF"/>
    <w:multiLevelType w:val="hybridMultilevel"/>
    <w:tmpl w:val="3AA67D3A"/>
    <w:lvl w:ilvl="0" w:tplc="12E427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F2FEF"/>
    <w:multiLevelType w:val="hybridMultilevel"/>
    <w:tmpl w:val="0CD22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E3DBB"/>
    <w:multiLevelType w:val="hybridMultilevel"/>
    <w:tmpl w:val="FC061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0384B"/>
    <w:multiLevelType w:val="hybridMultilevel"/>
    <w:tmpl w:val="F8E2A502"/>
    <w:lvl w:ilvl="0" w:tplc="9AA0958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64E"/>
    <w:rsid w:val="0000263C"/>
    <w:rsid w:val="000064F5"/>
    <w:rsid w:val="00006F5E"/>
    <w:rsid w:val="00010C7D"/>
    <w:rsid w:val="00013078"/>
    <w:rsid w:val="00017793"/>
    <w:rsid w:val="00021668"/>
    <w:rsid w:val="00022400"/>
    <w:rsid w:val="00031865"/>
    <w:rsid w:val="00034169"/>
    <w:rsid w:val="000362F6"/>
    <w:rsid w:val="0004256F"/>
    <w:rsid w:val="00042C20"/>
    <w:rsid w:val="00043154"/>
    <w:rsid w:val="00050F30"/>
    <w:rsid w:val="00051212"/>
    <w:rsid w:val="00052D18"/>
    <w:rsid w:val="00055192"/>
    <w:rsid w:val="000618E9"/>
    <w:rsid w:val="0006656A"/>
    <w:rsid w:val="00070B7C"/>
    <w:rsid w:val="00080E15"/>
    <w:rsid w:val="00086BC6"/>
    <w:rsid w:val="00092301"/>
    <w:rsid w:val="00095BC1"/>
    <w:rsid w:val="00096854"/>
    <w:rsid w:val="000A1241"/>
    <w:rsid w:val="000A2218"/>
    <w:rsid w:val="000A6618"/>
    <w:rsid w:val="000A7A9A"/>
    <w:rsid w:val="000C0360"/>
    <w:rsid w:val="000C0B77"/>
    <w:rsid w:val="000C346E"/>
    <w:rsid w:val="000E24F5"/>
    <w:rsid w:val="000F66BC"/>
    <w:rsid w:val="000F6F05"/>
    <w:rsid w:val="001038C1"/>
    <w:rsid w:val="00103A37"/>
    <w:rsid w:val="001042FB"/>
    <w:rsid w:val="001051FF"/>
    <w:rsid w:val="00112C74"/>
    <w:rsid w:val="00121358"/>
    <w:rsid w:val="0012494C"/>
    <w:rsid w:val="001271C7"/>
    <w:rsid w:val="001275BE"/>
    <w:rsid w:val="00127F5C"/>
    <w:rsid w:val="001314F6"/>
    <w:rsid w:val="00142D29"/>
    <w:rsid w:val="00142D7F"/>
    <w:rsid w:val="001452EE"/>
    <w:rsid w:val="00146FF0"/>
    <w:rsid w:val="001475F0"/>
    <w:rsid w:val="00147887"/>
    <w:rsid w:val="00150130"/>
    <w:rsid w:val="0015146B"/>
    <w:rsid w:val="0015235B"/>
    <w:rsid w:val="0015242E"/>
    <w:rsid w:val="00153785"/>
    <w:rsid w:val="0015484B"/>
    <w:rsid w:val="001576FA"/>
    <w:rsid w:val="00160266"/>
    <w:rsid w:val="001629C9"/>
    <w:rsid w:val="00163A0B"/>
    <w:rsid w:val="00163D1C"/>
    <w:rsid w:val="00164E1D"/>
    <w:rsid w:val="00167848"/>
    <w:rsid w:val="00170BD9"/>
    <w:rsid w:val="00176D77"/>
    <w:rsid w:val="00177A12"/>
    <w:rsid w:val="00177BA2"/>
    <w:rsid w:val="00181771"/>
    <w:rsid w:val="001827C8"/>
    <w:rsid w:val="001841EB"/>
    <w:rsid w:val="0018498B"/>
    <w:rsid w:val="00185F19"/>
    <w:rsid w:val="0018719B"/>
    <w:rsid w:val="001928C0"/>
    <w:rsid w:val="00193156"/>
    <w:rsid w:val="00193606"/>
    <w:rsid w:val="001A0C12"/>
    <w:rsid w:val="001A0C2E"/>
    <w:rsid w:val="001A3226"/>
    <w:rsid w:val="001A45AD"/>
    <w:rsid w:val="001A4C15"/>
    <w:rsid w:val="001A4FDF"/>
    <w:rsid w:val="001A6309"/>
    <w:rsid w:val="001B0FBB"/>
    <w:rsid w:val="001B3CF8"/>
    <w:rsid w:val="001B711A"/>
    <w:rsid w:val="001B7BD5"/>
    <w:rsid w:val="001C0E19"/>
    <w:rsid w:val="001C1B93"/>
    <w:rsid w:val="001C1D6D"/>
    <w:rsid w:val="001D10EB"/>
    <w:rsid w:val="001D3259"/>
    <w:rsid w:val="001D40E4"/>
    <w:rsid w:val="001E00B8"/>
    <w:rsid w:val="001E15AA"/>
    <w:rsid w:val="001E20C1"/>
    <w:rsid w:val="001E2561"/>
    <w:rsid w:val="001E3CCE"/>
    <w:rsid w:val="001E4274"/>
    <w:rsid w:val="001E5454"/>
    <w:rsid w:val="001F1055"/>
    <w:rsid w:val="001F217F"/>
    <w:rsid w:val="001F308F"/>
    <w:rsid w:val="001F3290"/>
    <w:rsid w:val="001F394B"/>
    <w:rsid w:val="001F7159"/>
    <w:rsid w:val="002022E4"/>
    <w:rsid w:val="0020270E"/>
    <w:rsid w:val="00217CB5"/>
    <w:rsid w:val="002225C7"/>
    <w:rsid w:val="00223EA3"/>
    <w:rsid w:val="00224948"/>
    <w:rsid w:val="00224CDE"/>
    <w:rsid w:val="0022538B"/>
    <w:rsid w:val="002273A3"/>
    <w:rsid w:val="002315BA"/>
    <w:rsid w:val="00233188"/>
    <w:rsid w:val="00235B45"/>
    <w:rsid w:val="0023635F"/>
    <w:rsid w:val="002370D8"/>
    <w:rsid w:val="002417CD"/>
    <w:rsid w:val="00244472"/>
    <w:rsid w:val="002502A7"/>
    <w:rsid w:val="002502FF"/>
    <w:rsid w:val="00250586"/>
    <w:rsid w:val="00251EFE"/>
    <w:rsid w:val="0025370E"/>
    <w:rsid w:val="00255AE5"/>
    <w:rsid w:val="002567A2"/>
    <w:rsid w:val="0026013A"/>
    <w:rsid w:val="002641D9"/>
    <w:rsid w:val="002667D0"/>
    <w:rsid w:val="00276F43"/>
    <w:rsid w:val="00282977"/>
    <w:rsid w:val="0028580E"/>
    <w:rsid w:val="002869F3"/>
    <w:rsid w:val="0029491A"/>
    <w:rsid w:val="00297F54"/>
    <w:rsid w:val="002A2D13"/>
    <w:rsid w:val="002A300E"/>
    <w:rsid w:val="002A3516"/>
    <w:rsid w:val="002A5F41"/>
    <w:rsid w:val="002A6356"/>
    <w:rsid w:val="002B36F2"/>
    <w:rsid w:val="002B3E08"/>
    <w:rsid w:val="002B6B5D"/>
    <w:rsid w:val="002C30DC"/>
    <w:rsid w:val="002C4195"/>
    <w:rsid w:val="002C5591"/>
    <w:rsid w:val="002C710B"/>
    <w:rsid w:val="002C7856"/>
    <w:rsid w:val="002C78E2"/>
    <w:rsid w:val="002D348D"/>
    <w:rsid w:val="002D49AA"/>
    <w:rsid w:val="002D5AEB"/>
    <w:rsid w:val="002E2B96"/>
    <w:rsid w:val="002E479F"/>
    <w:rsid w:val="002F02CC"/>
    <w:rsid w:val="002F2A97"/>
    <w:rsid w:val="002F2D79"/>
    <w:rsid w:val="002F4B0C"/>
    <w:rsid w:val="002F4ED1"/>
    <w:rsid w:val="0030161C"/>
    <w:rsid w:val="00301F28"/>
    <w:rsid w:val="003024A4"/>
    <w:rsid w:val="003024B7"/>
    <w:rsid w:val="0030313D"/>
    <w:rsid w:val="003039F6"/>
    <w:rsid w:val="003059B6"/>
    <w:rsid w:val="00307D04"/>
    <w:rsid w:val="00313E28"/>
    <w:rsid w:val="00321372"/>
    <w:rsid w:val="00321AA2"/>
    <w:rsid w:val="00323DB0"/>
    <w:rsid w:val="00326602"/>
    <w:rsid w:val="00331D93"/>
    <w:rsid w:val="00332C45"/>
    <w:rsid w:val="003363C4"/>
    <w:rsid w:val="003401C6"/>
    <w:rsid w:val="00341659"/>
    <w:rsid w:val="0034637D"/>
    <w:rsid w:val="00352795"/>
    <w:rsid w:val="0035399B"/>
    <w:rsid w:val="003542C6"/>
    <w:rsid w:val="00354520"/>
    <w:rsid w:val="00356F5A"/>
    <w:rsid w:val="00357ED8"/>
    <w:rsid w:val="0036173E"/>
    <w:rsid w:val="00364B66"/>
    <w:rsid w:val="00367AFD"/>
    <w:rsid w:val="00373838"/>
    <w:rsid w:val="0037405A"/>
    <w:rsid w:val="00375C0E"/>
    <w:rsid w:val="003816D2"/>
    <w:rsid w:val="003828EF"/>
    <w:rsid w:val="00383A8F"/>
    <w:rsid w:val="00387479"/>
    <w:rsid w:val="00391306"/>
    <w:rsid w:val="00396D69"/>
    <w:rsid w:val="00397F62"/>
    <w:rsid w:val="003A0201"/>
    <w:rsid w:val="003A0E8D"/>
    <w:rsid w:val="003A3258"/>
    <w:rsid w:val="003A36B9"/>
    <w:rsid w:val="003A4BEB"/>
    <w:rsid w:val="003B0A52"/>
    <w:rsid w:val="003B105E"/>
    <w:rsid w:val="003B1D6E"/>
    <w:rsid w:val="003B464F"/>
    <w:rsid w:val="003C17DC"/>
    <w:rsid w:val="003C2ECA"/>
    <w:rsid w:val="003C322E"/>
    <w:rsid w:val="003C7578"/>
    <w:rsid w:val="003C7DD4"/>
    <w:rsid w:val="003D1A82"/>
    <w:rsid w:val="003D1CE8"/>
    <w:rsid w:val="003D574D"/>
    <w:rsid w:val="003D7FCE"/>
    <w:rsid w:val="003E2692"/>
    <w:rsid w:val="003E2CE8"/>
    <w:rsid w:val="003E38B2"/>
    <w:rsid w:val="003E3B0A"/>
    <w:rsid w:val="003E73A8"/>
    <w:rsid w:val="003F04A4"/>
    <w:rsid w:val="003F52F6"/>
    <w:rsid w:val="003F57E9"/>
    <w:rsid w:val="003F74E1"/>
    <w:rsid w:val="00405803"/>
    <w:rsid w:val="004076BB"/>
    <w:rsid w:val="00410820"/>
    <w:rsid w:val="00412E21"/>
    <w:rsid w:val="00416753"/>
    <w:rsid w:val="004172E0"/>
    <w:rsid w:val="0042056A"/>
    <w:rsid w:val="00420C79"/>
    <w:rsid w:val="004219B7"/>
    <w:rsid w:val="00425C09"/>
    <w:rsid w:val="00431AA5"/>
    <w:rsid w:val="0043382B"/>
    <w:rsid w:val="0043480E"/>
    <w:rsid w:val="004438AC"/>
    <w:rsid w:val="00445B3F"/>
    <w:rsid w:val="0044634E"/>
    <w:rsid w:val="00447340"/>
    <w:rsid w:val="00455AD9"/>
    <w:rsid w:val="00462002"/>
    <w:rsid w:val="004626D1"/>
    <w:rsid w:val="00464721"/>
    <w:rsid w:val="004647FA"/>
    <w:rsid w:val="004661C5"/>
    <w:rsid w:val="00466365"/>
    <w:rsid w:val="004679F4"/>
    <w:rsid w:val="004814DC"/>
    <w:rsid w:val="00481AEA"/>
    <w:rsid w:val="00482AAA"/>
    <w:rsid w:val="00485E6E"/>
    <w:rsid w:val="00487BDD"/>
    <w:rsid w:val="00490112"/>
    <w:rsid w:val="00495B5B"/>
    <w:rsid w:val="004A1FA4"/>
    <w:rsid w:val="004A20D9"/>
    <w:rsid w:val="004A3C8E"/>
    <w:rsid w:val="004A511D"/>
    <w:rsid w:val="004A76B7"/>
    <w:rsid w:val="004B18E1"/>
    <w:rsid w:val="004B375B"/>
    <w:rsid w:val="004B3FEE"/>
    <w:rsid w:val="004B500A"/>
    <w:rsid w:val="004B7781"/>
    <w:rsid w:val="004B7C4C"/>
    <w:rsid w:val="004C02C2"/>
    <w:rsid w:val="004C07FC"/>
    <w:rsid w:val="004C3D6F"/>
    <w:rsid w:val="004C494E"/>
    <w:rsid w:val="004C6F74"/>
    <w:rsid w:val="004D052B"/>
    <w:rsid w:val="004D3FA1"/>
    <w:rsid w:val="004D7238"/>
    <w:rsid w:val="004D7CFF"/>
    <w:rsid w:val="004E09B3"/>
    <w:rsid w:val="004F2123"/>
    <w:rsid w:val="004F2BCA"/>
    <w:rsid w:val="004F4401"/>
    <w:rsid w:val="004F5412"/>
    <w:rsid w:val="004F6284"/>
    <w:rsid w:val="004F77DC"/>
    <w:rsid w:val="004F7BD1"/>
    <w:rsid w:val="0050036E"/>
    <w:rsid w:val="00506D58"/>
    <w:rsid w:val="00512353"/>
    <w:rsid w:val="005129BA"/>
    <w:rsid w:val="005179B6"/>
    <w:rsid w:val="00520F83"/>
    <w:rsid w:val="0053606A"/>
    <w:rsid w:val="00536A76"/>
    <w:rsid w:val="00537F55"/>
    <w:rsid w:val="00542694"/>
    <w:rsid w:val="00543721"/>
    <w:rsid w:val="005440EF"/>
    <w:rsid w:val="0054459E"/>
    <w:rsid w:val="00546B30"/>
    <w:rsid w:val="005476F3"/>
    <w:rsid w:val="0055341F"/>
    <w:rsid w:val="0055503C"/>
    <w:rsid w:val="005608C5"/>
    <w:rsid w:val="005629BE"/>
    <w:rsid w:val="00565FE9"/>
    <w:rsid w:val="0057316F"/>
    <w:rsid w:val="00574240"/>
    <w:rsid w:val="00575192"/>
    <w:rsid w:val="0057702A"/>
    <w:rsid w:val="00580861"/>
    <w:rsid w:val="00580D89"/>
    <w:rsid w:val="00585502"/>
    <w:rsid w:val="005876EC"/>
    <w:rsid w:val="00590D90"/>
    <w:rsid w:val="00592630"/>
    <w:rsid w:val="00593AF7"/>
    <w:rsid w:val="00595A67"/>
    <w:rsid w:val="005A1396"/>
    <w:rsid w:val="005A4659"/>
    <w:rsid w:val="005B164B"/>
    <w:rsid w:val="005B181A"/>
    <w:rsid w:val="005B682D"/>
    <w:rsid w:val="005C05BC"/>
    <w:rsid w:val="005C0EB2"/>
    <w:rsid w:val="005C24C1"/>
    <w:rsid w:val="005C48C7"/>
    <w:rsid w:val="005D01FB"/>
    <w:rsid w:val="005D206E"/>
    <w:rsid w:val="005D214F"/>
    <w:rsid w:val="005D22A7"/>
    <w:rsid w:val="005D2967"/>
    <w:rsid w:val="005D3874"/>
    <w:rsid w:val="005D5BE3"/>
    <w:rsid w:val="005D6AF7"/>
    <w:rsid w:val="005E00F3"/>
    <w:rsid w:val="005E0B82"/>
    <w:rsid w:val="005E1A28"/>
    <w:rsid w:val="005E2066"/>
    <w:rsid w:val="005E22C2"/>
    <w:rsid w:val="005E2E83"/>
    <w:rsid w:val="005E7394"/>
    <w:rsid w:val="005E792E"/>
    <w:rsid w:val="005E7DE3"/>
    <w:rsid w:val="005F1C02"/>
    <w:rsid w:val="005F325B"/>
    <w:rsid w:val="005F3D82"/>
    <w:rsid w:val="005F753C"/>
    <w:rsid w:val="00600921"/>
    <w:rsid w:val="00601195"/>
    <w:rsid w:val="00601721"/>
    <w:rsid w:val="006024EB"/>
    <w:rsid w:val="0060644D"/>
    <w:rsid w:val="00611800"/>
    <w:rsid w:val="00621592"/>
    <w:rsid w:val="00624235"/>
    <w:rsid w:val="006247C9"/>
    <w:rsid w:val="00626377"/>
    <w:rsid w:val="0063095D"/>
    <w:rsid w:val="00634B4A"/>
    <w:rsid w:val="006410FC"/>
    <w:rsid w:val="00641BA0"/>
    <w:rsid w:val="00642FB6"/>
    <w:rsid w:val="006443F1"/>
    <w:rsid w:val="00644BC6"/>
    <w:rsid w:val="006456EF"/>
    <w:rsid w:val="00650320"/>
    <w:rsid w:val="00654235"/>
    <w:rsid w:val="00654FF5"/>
    <w:rsid w:val="006578A3"/>
    <w:rsid w:val="00660F62"/>
    <w:rsid w:val="00662F9A"/>
    <w:rsid w:val="00662FC3"/>
    <w:rsid w:val="006717BC"/>
    <w:rsid w:val="00672D36"/>
    <w:rsid w:val="006731E2"/>
    <w:rsid w:val="00680A25"/>
    <w:rsid w:val="0068401B"/>
    <w:rsid w:val="006864BD"/>
    <w:rsid w:val="006929ED"/>
    <w:rsid w:val="0069380D"/>
    <w:rsid w:val="006942BF"/>
    <w:rsid w:val="00694A3E"/>
    <w:rsid w:val="00695D2D"/>
    <w:rsid w:val="006A17E4"/>
    <w:rsid w:val="006B052C"/>
    <w:rsid w:val="006B404F"/>
    <w:rsid w:val="006B6D6D"/>
    <w:rsid w:val="006C009C"/>
    <w:rsid w:val="006C05F2"/>
    <w:rsid w:val="006C6270"/>
    <w:rsid w:val="006D4051"/>
    <w:rsid w:val="006D465B"/>
    <w:rsid w:val="006D4DDA"/>
    <w:rsid w:val="006D5ECE"/>
    <w:rsid w:val="006D6B33"/>
    <w:rsid w:val="006D7F77"/>
    <w:rsid w:val="006E2A9C"/>
    <w:rsid w:val="006E46CE"/>
    <w:rsid w:val="006E7C3A"/>
    <w:rsid w:val="006F3435"/>
    <w:rsid w:val="006F34CE"/>
    <w:rsid w:val="0070292B"/>
    <w:rsid w:val="00702DF4"/>
    <w:rsid w:val="0070332D"/>
    <w:rsid w:val="00706612"/>
    <w:rsid w:val="00707AFB"/>
    <w:rsid w:val="00710064"/>
    <w:rsid w:val="00713CBD"/>
    <w:rsid w:val="007154C9"/>
    <w:rsid w:val="00715BAF"/>
    <w:rsid w:val="007173DB"/>
    <w:rsid w:val="00722ED5"/>
    <w:rsid w:val="007242D9"/>
    <w:rsid w:val="007271AB"/>
    <w:rsid w:val="0072778E"/>
    <w:rsid w:val="00740326"/>
    <w:rsid w:val="007409EC"/>
    <w:rsid w:val="0074289C"/>
    <w:rsid w:val="00746DA0"/>
    <w:rsid w:val="007546CF"/>
    <w:rsid w:val="0075583E"/>
    <w:rsid w:val="00756F00"/>
    <w:rsid w:val="00760237"/>
    <w:rsid w:val="00772917"/>
    <w:rsid w:val="00773F92"/>
    <w:rsid w:val="00774074"/>
    <w:rsid w:val="0077788C"/>
    <w:rsid w:val="00784681"/>
    <w:rsid w:val="00785063"/>
    <w:rsid w:val="00793339"/>
    <w:rsid w:val="00797A55"/>
    <w:rsid w:val="007A0C3A"/>
    <w:rsid w:val="007A32B9"/>
    <w:rsid w:val="007B388D"/>
    <w:rsid w:val="007B3D75"/>
    <w:rsid w:val="007B3E77"/>
    <w:rsid w:val="007B5314"/>
    <w:rsid w:val="007B7D9C"/>
    <w:rsid w:val="007C0DDF"/>
    <w:rsid w:val="007C1EE8"/>
    <w:rsid w:val="007C1EED"/>
    <w:rsid w:val="007C511B"/>
    <w:rsid w:val="007C6752"/>
    <w:rsid w:val="007D65B7"/>
    <w:rsid w:val="007E0378"/>
    <w:rsid w:val="007E3628"/>
    <w:rsid w:val="007E5EBB"/>
    <w:rsid w:val="007F0235"/>
    <w:rsid w:val="007F23CE"/>
    <w:rsid w:val="007F2A5F"/>
    <w:rsid w:val="007F409C"/>
    <w:rsid w:val="007F44B8"/>
    <w:rsid w:val="007F4506"/>
    <w:rsid w:val="007F7AC6"/>
    <w:rsid w:val="008000E6"/>
    <w:rsid w:val="008023C5"/>
    <w:rsid w:val="00814E82"/>
    <w:rsid w:val="008165B9"/>
    <w:rsid w:val="008213C9"/>
    <w:rsid w:val="00821906"/>
    <w:rsid w:val="00825C7F"/>
    <w:rsid w:val="008267D8"/>
    <w:rsid w:val="00826C05"/>
    <w:rsid w:val="0082737D"/>
    <w:rsid w:val="0083044E"/>
    <w:rsid w:val="00830DDC"/>
    <w:rsid w:val="00831A07"/>
    <w:rsid w:val="00831BE1"/>
    <w:rsid w:val="00832906"/>
    <w:rsid w:val="00833C81"/>
    <w:rsid w:val="0083579F"/>
    <w:rsid w:val="00837D0E"/>
    <w:rsid w:val="0084004B"/>
    <w:rsid w:val="00842F25"/>
    <w:rsid w:val="00843915"/>
    <w:rsid w:val="00853D8D"/>
    <w:rsid w:val="00854708"/>
    <w:rsid w:val="00856AA3"/>
    <w:rsid w:val="00865DE8"/>
    <w:rsid w:val="0086779C"/>
    <w:rsid w:val="00870689"/>
    <w:rsid w:val="00871234"/>
    <w:rsid w:val="00871C93"/>
    <w:rsid w:val="00872BB5"/>
    <w:rsid w:val="00872E78"/>
    <w:rsid w:val="00873C48"/>
    <w:rsid w:val="00876AC2"/>
    <w:rsid w:val="008801E2"/>
    <w:rsid w:val="0088132E"/>
    <w:rsid w:val="00882BAF"/>
    <w:rsid w:val="00885815"/>
    <w:rsid w:val="0089153A"/>
    <w:rsid w:val="0089172C"/>
    <w:rsid w:val="008922F5"/>
    <w:rsid w:val="008937F0"/>
    <w:rsid w:val="00896E57"/>
    <w:rsid w:val="008A4464"/>
    <w:rsid w:val="008A55F6"/>
    <w:rsid w:val="008A65F6"/>
    <w:rsid w:val="008B034E"/>
    <w:rsid w:val="008B0A87"/>
    <w:rsid w:val="008B1368"/>
    <w:rsid w:val="008B1FC8"/>
    <w:rsid w:val="008B2C3C"/>
    <w:rsid w:val="008B49ED"/>
    <w:rsid w:val="008B4C21"/>
    <w:rsid w:val="008B7C06"/>
    <w:rsid w:val="008C1A12"/>
    <w:rsid w:val="008C32BA"/>
    <w:rsid w:val="008C3587"/>
    <w:rsid w:val="008C3E32"/>
    <w:rsid w:val="008C479C"/>
    <w:rsid w:val="008D267C"/>
    <w:rsid w:val="008D2846"/>
    <w:rsid w:val="008E04D8"/>
    <w:rsid w:val="008E11DD"/>
    <w:rsid w:val="008E1396"/>
    <w:rsid w:val="008E2554"/>
    <w:rsid w:val="008E4B9A"/>
    <w:rsid w:val="008E66A9"/>
    <w:rsid w:val="008E711F"/>
    <w:rsid w:val="008F028A"/>
    <w:rsid w:val="008F09B9"/>
    <w:rsid w:val="008F364C"/>
    <w:rsid w:val="008F44BC"/>
    <w:rsid w:val="008F4D6D"/>
    <w:rsid w:val="008F4F3E"/>
    <w:rsid w:val="00901E76"/>
    <w:rsid w:val="00903B98"/>
    <w:rsid w:val="00910704"/>
    <w:rsid w:val="00910757"/>
    <w:rsid w:val="009138F9"/>
    <w:rsid w:val="00915C7A"/>
    <w:rsid w:val="00915E5E"/>
    <w:rsid w:val="009179EE"/>
    <w:rsid w:val="00920D7F"/>
    <w:rsid w:val="00922616"/>
    <w:rsid w:val="00922960"/>
    <w:rsid w:val="00922DC2"/>
    <w:rsid w:val="0092311A"/>
    <w:rsid w:val="00924DF4"/>
    <w:rsid w:val="00925E62"/>
    <w:rsid w:val="0092642B"/>
    <w:rsid w:val="00933218"/>
    <w:rsid w:val="00934464"/>
    <w:rsid w:val="00934FAD"/>
    <w:rsid w:val="00940567"/>
    <w:rsid w:val="009430B5"/>
    <w:rsid w:val="00943366"/>
    <w:rsid w:val="00943D95"/>
    <w:rsid w:val="0094567E"/>
    <w:rsid w:val="009466F3"/>
    <w:rsid w:val="00950D78"/>
    <w:rsid w:val="00955FD5"/>
    <w:rsid w:val="00961727"/>
    <w:rsid w:val="00965FBE"/>
    <w:rsid w:val="009707FE"/>
    <w:rsid w:val="00972738"/>
    <w:rsid w:val="0097479E"/>
    <w:rsid w:val="00975C04"/>
    <w:rsid w:val="0097688F"/>
    <w:rsid w:val="00980284"/>
    <w:rsid w:val="0098218E"/>
    <w:rsid w:val="00982996"/>
    <w:rsid w:val="00991121"/>
    <w:rsid w:val="00991AF5"/>
    <w:rsid w:val="00992D43"/>
    <w:rsid w:val="00994904"/>
    <w:rsid w:val="00995390"/>
    <w:rsid w:val="00996866"/>
    <w:rsid w:val="009A044E"/>
    <w:rsid w:val="009A4ECE"/>
    <w:rsid w:val="009A7A05"/>
    <w:rsid w:val="009B0B7D"/>
    <w:rsid w:val="009B31A4"/>
    <w:rsid w:val="009B3A9C"/>
    <w:rsid w:val="009C0815"/>
    <w:rsid w:val="009C4A7E"/>
    <w:rsid w:val="009C5B08"/>
    <w:rsid w:val="009D5E29"/>
    <w:rsid w:val="009E0DCD"/>
    <w:rsid w:val="009E3C48"/>
    <w:rsid w:val="009E6E14"/>
    <w:rsid w:val="009F3711"/>
    <w:rsid w:val="009F63BD"/>
    <w:rsid w:val="009F6B4F"/>
    <w:rsid w:val="009F7B86"/>
    <w:rsid w:val="00A010BE"/>
    <w:rsid w:val="00A0118D"/>
    <w:rsid w:val="00A014FD"/>
    <w:rsid w:val="00A125AE"/>
    <w:rsid w:val="00A13720"/>
    <w:rsid w:val="00A13803"/>
    <w:rsid w:val="00A154A7"/>
    <w:rsid w:val="00A21FAD"/>
    <w:rsid w:val="00A22A5A"/>
    <w:rsid w:val="00A252EF"/>
    <w:rsid w:val="00A2691C"/>
    <w:rsid w:val="00A3173A"/>
    <w:rsid w:val="00A31D45"/>
    <w:rsid w:val="00A35E18"/>
    <w:rsid w:val="00A37000"/>
    <w:rsid w:val="00A43BB3"/>
    <w:rsid w:val="00A463DE"/>
    <w:rsid w:val="00A47064"/>
    <w:rsid w:val="00A55339"/>
    <w:rsid w:val="00A60707"/>
    <w:rsid w:val="00A60948"/>
    <w:rsid w:val="00A621E2"/>
    <w:rsid w:val="00A63065"/>
    <w:rsid w:val="00A64950"/>
    <w:rsid w:val="00A71175"/>
    <w:rsid w:val="00A72A51"/>
    <w:rsid w:val="00A734F4"/>
    <w:rsid w:val="00A75BFD"/>
    <w:rsid w:val="00A82135"/>
    <w:rsid w:val="00A86553"/>
    <w:rsid w:val="00A86DB1"/>
    <w:rsid w:val="00A95F4F"/>
    <w:rsid w:val="00A97A56"/>
    <w:rsid w:val="00AA0C96"/>
    <w:rsid w:val="00AA1E39"/>
    <w:rsid w:val="00AA28F3"/>
    <w:rsid w:val="00AA528A"/>
    <w:rsid w:val="00AA52E3"/>
    <w:rsid w:val="00AA6080"/>
    <w:rsid w:val="00AA60CA"/>
    <w:rsid w:val="00AB303F"/>
    <w:rsid w:val="00AB3617"/>
    <w:rsid w:val="00AC186A"/>
    <w:rsid w:val="00AC29EE"/>
    <w:rsid w:val="00AC6E49"/>
    <w:rsid w:val="00AD0177"/>
    <w:rsid w:val="00AD2294"/>
    <w:rsid w:val="00AD3692"/>
    <w:rsid w:val="00AE1992"/>
    <w:rsid w:val="00AE415D"/>
    <w:rsid w:val="00AF1D0F"/>
    <w:rsid w:val="00AF37C0"/>
    <w:rsid w:val="00AF47E5"/>
    <w:rsid w:val="00AF5EC0"/>
    <w:rsid w:val="00B00BF6"/>
    <w:rsid w:val="00B02463"/>
    <w:rsid w:val="00B03DB4"/>
    <w:rsid w:val="00B05C23"/>
    <w:rsid w:val="00B05F5A"/>
    <w:rsid w:val="00B104C1"/>
    <w:rsid w:val="00B25091"/>
    <w:rsid w:val="00B321BF"/>
    <w:rsid w:val="00B328F4"/>
    <w:rsid w:val="00B337D2"/>
    <w:rsid w:val="00B34D8E"/>
    <w:rsid w:val="00B4064E"/>
    <w:rsid w:val="00B42072"/>
    <w:rsid w:val="00B42BB1"/>
    <w:rsid w:val="00B42C03"/>
    <w:rsid w:val="00B42C74"/>
    <w:rsid w:val="00B448D1"/>
    <w:rsid w:val="00B47F97"/>
    <w:rsid w:val="00B51CA6"/>
    <w:rsid w:val="00B52BFE"/>
    <w:rsid w:val="00B52EFC"/>
    <w:rsid w:val="00B54745"/>
    <w:rsid w:val="00B55117"/>
    <w:rsid w:val="00B576A3"/>
    <w:rsid w:val="00B61B8C"/>
    <w:rsid w:val="00B64AA4"/>
    <w:rsid w:val="00B65856"/>
    <w:rsid w:val="00B71C81"/>
    <w:rsid w:val="00B72302"/>
    <w:rsid w:val="00B73A8A"/>
    <w:rsid w:val="00B76EA6"/>
    <w:rsid w:val="00B775EC"/>
    <w:rsid w:val="00B876DD"/>
    <w:rsid w:val="00B91764"/>
    <w:rsid w:val="00B963BE"/>
    <w:rsid w:val="00B9792A"/>
    <w:rsid w:val="00BA490E"/>
    <w:rsid w:val="00BA6BE8"/>
    <w:rsid w:val="00BA6DD0"/>
    <w:rsid w:val="00BB1668"/>
    <w:rsid w:val="00BB1F8E"/>
    <w:rsid w:val="00BB373B"/>
    <w:rsid w:val="00BB5C49"/>
    <w:rsid w:val="00BB6B86"/>
    <w:rsid w:val="00BC3EF8"/>
    <w:rsid w:val="00BC6B76"/>
    <w:rsid w:val="00BD0201"/>
    <w:rsid w:val="00BD037D"/>
    <w:rsid w:val="00BD3BFF"/>
    <w:rsid w:val="00BD7081"/>
    <w:rsid w:val="00BE03E5"/>
    <w:rsid w:val="00BE79F7"/>
    <w:rsid w:val="00BF2CF2"/>
    <w:rsid w:val="00BF309F"/>
    <w:rsid w:val="00BF3B06"/>
    <w:rsid w:val="00BF7A83"/>
    <w:rsid w:val="00C00758"/>
    <w:rsid w:val="00C01990"/>
    <w:rsid w:val="00C036D7"/>
    <w:rsid w:val="00C0634F"/>
    <w:rsid w:val="00C06642"/>
    <w:rsid w:val="00C07049"/>
    <w:rsid w:val="00C12016"/>
    <w:rsid w:val="00C2003D"/>
    <w:rsid w:val="00C202F5"/>
    <w:rsid w:val="00C20ADE"/>
    <w:rsid w:val="00C21337"/>
    <w:rsid w:val="00C24DA9"/>
    <w:rsid w:val="00C326B0"/>
    <w:rsid w:val="00C326D4"/>
    <w:rsid w:val="00C34687"/>
    <w:rsid w:val="00C40B5A"/>
    <w:rsid w:val="00C459A6"/>
    <w:rsid w:val="00C47036"/>
    <w:rsid w:val="00C47383"/>
    <w:rsid w:val="00C50263"/>
    <w:rsid w:val="00C50A3F"/>
    <w:rsid w:val="00C53064"/>
    <w:rsid w:val="00C53D47"/>
    <w:rsid w:val="00C556B4"/>
    <w:rsid w:val="00C601A9"/>
    <w:rsid w:val="00C60672"/>
    <w:rsid w:val="00C61C04"/>
    <w:rsid w:val="00C62097"/>
    <w:rsid w:val="00C62FFA"/>
    <w:rsid w:val="00C6531A"/>
    <w:rsid w:val="00C72A27"/>
    <w:rsid w:val="00C72E44"/>
    <w:rsid w:val="00C75DD9"/>
    <w:rsid w:val="00C7708B"/>
    <w:rsid w:val="00C80F9F"/>
    <w:rsid w:val="00C81F8B"/>
    <w:rsid w:val="00C9021D"/>
    <w:rsid w:val="00C97B9A"/>
    <w:rsid w:val="00CA3BAB"/>
    <w:rsid w:val="00CB00DB"/>
    <w:rsid w:val="00CB4068"/>
    <w:rsid w:val="00CB63FC"/>
    <w:rsid w:val="00CB64A6"/>
    <w:rsid w:val="00CC2C60"/>
    <w:rsid w:val="00CC2E14"/>
    <w:rsid w:val="00CC4929"/>
    <w:rsid w:val="00CC6E1A"/>
    <w:rsid w:val="00CD010F"/>
    <w:rsid w:val="00CD02EC"/>
    <w:rsid w:val="00CD20B7"/>
    <w:rsid w:val="00CD20D1"/>
    <w:rsid w:val="00CD406D"/>
    <w:rsid w:val="00CD4E42"/>
    <w:rsid w:val="00CD5B6B"/>
    <w:rsid w:val="00CD7A83"/>
    <w:rsid w:val="00CD7E4E"/>
    <w:rsid w:val="00CD7EEB"/>
    <w:rsid w:val="00CE63BF"/>
    <w:rsid w:val="00CE7638"/>
    <w:rsid w:val="00CE7FEA"/>
    <w:rsid w:val="00CF0027"/>
    <w:rsid w:val="00CF38C1"/>
    <w:rsid w:val="00D04977"/>
    <w:rsid w:val="00D0653D"/>
    <w:rsid w:val="00D06ACB"/>
    <w:rsid w:val="00D12EE8"/>
    <w:rsid w:val="00D14F04"/>
    <w:rsid w:val="00D16FD0"/>
    <w:rsid w:val="00D2001F"/>
    <w:rsid w:val="00D239D6"/>
    <w:rsid w:val="00D26540"/>
    <w:rsid w:val="00D26792"/>
    <w:rsid w:val="00D27149"/>
    <w:rsid w:val="00D32341"/>
    <w:rsid w:val="00D32EC0"/>
    <w:rsid w:val="00D34AA8"/>
    <w:rsid w:val="00D362C7"/>
    <w:rsid w:val="00D36FBF"/>
    <w:rsid w:val="00D42C65"/>
    <w:rsid w:val="00D43739"/>
    <w:rsid w:val="00D46883"/>
    <w:rsid w:val="00D47152"/>
    <w:rsid w:val="00D51F90"/>
    <w:rsid w:val="00D520A9"/>
    <w:rsid w:val="00D5336C"/>
    <w:rsid w:val="00D53444"/>
    <w:rsid w:val="00D559C5"/>
    <w:rsid w:val="00D568AF"/>
    <w:rsid w:val="00D60521"/>
    <w:rsid w:val="00D609CC"/>
    <w:rsid w:val="00D6190C"/>
    <w:rsid w:val="00D61E9D"/>
    <w:rsid w:val="00D63B3D"/>
    <w:rsid w:val="00D63C73"/>
    <w:rsid w:val="00D71002"/>
    <w:rsid w:val="00D71033"/>
    <w:rsid w:val="00D7136A"/>
    <w:rsid w:val="00D75360"/>
    <w:rsid w:val="00D75CA3"/>
    <w:rsid w:val="00D831B1"/>
    <w:rsid w:val="00D85A25"/>
    <w:rsid w:val="00D90189"/>
    <w:rsid w:val="00D92ADF"/>
    <w:rsid w:val="00D92C48"/>
    <w:rsid w:val="00D934AC"/>
    <w:rsid w:val="00D936AF"/>
    <w:rsid w:val="00D9639C"/>
    <w:rsid w:val="00D96BCC"/>
    <w:rsid w:val="00DA0BAF"/>
    <w:rsid w:val="00DA18BF"/>
    <w:rsid w:val="00DA36D1"/>
    <w:rsid w:val="00DA446D"/>
    <w:rsid w:val="00DA4CD5"/>
    <w:rsid w:val="00DB0A1B"/>
    <w:rsid w:val="00DB1E3D"/>
    <w:rsid w:val="00DB2E9E"/>
    <w:rsid w:val="00DB6988"/>
    <w:rsid w:val="00DC0D05"/>
    <w:rsid w:val="00DC20FC"/>
    <w:rsid w:val="00DC27A1"/>
    <w:rsid w:val="00DC74D2"/>
    <w:rsid w:val="00DD0030"/>
    <w:rsid w:val="00DD005F"/>
    <w:rsid w:val="00DD05A6"/>
    <w:rsid w:val="00DD1337"/>
    <w:rsid w:val="00DD5A42"/>
    <w:rsid w:val="00DE4DB7"/>
    <w:rsid w:val="00DE5CE3"/>
    <w:rsid w:val="00DF08EE"/>
    <w:rsid w:val="00E00B6E"/>
    <w:rsid w:val="00E01C7E"/>
    <w:rsid w:val="00E02136"/>
    <w:rsid w:val="00E0392E"/>
    <w:rsid w:val="00E10815"/>
    <w:rsid w:val="00E239F8"/>
    <w:rsid w:val="00E26509"/>
    <w:rsid w:val="00E27727"/>
    <w:rsid w:val="00E277EA"/>
    <w:rsid w:val="00E27DDA"/>
    <w:rsid w:val="00E329F6"/>
    <w:rsid w:val="00E32B07"/>
    <w:rsid w:val="00E3748B"/>
    <w:rsid w:val="00E42FCB"/>
    <w:rsid w:val="00E474C5"/>
    <w:rsid w:val="00E56F6E"/>
    <w:rsid w:val="00E61131"/>
    <w:rsid w:val="00E63497"/>
    <w:rsid w:val="00E65A2C"/>
    <w:rsid w:val="00E70A81"/>
    <w:rsid w:val="00E70B21"/>
    <w:rsid w:val="00E723D2"/>
    <w:rsid w:val="00E736FA"/>
    <w:rsid w:val="00E74E25"/>
    <w:rsid w:val="00E752B5"/>
    <w:rsid w:val="00E76A6E"/>
    <w:rsid w:val="00E8477C"/>
    <w:rsid w:val="00E864F7"/>
    <w:rsid w:val="00E90F50"/>
    <w:rsid w:val="00E92874"/>
    <w:rsid w:val="00E92A82"/>
    <w:rsid w:val="00E9336C"/>
    <w:rsid w:val="00E93B45"/>
    <w:rsid w:val="00E941D8"/>
    <w:rsid w:val="00E95BD4"/>
    <w:rsid w:val="00E9666F"/>
    <w:rsid w:val="00E96EEA"/>
    <w:rsid w:val="00E97549"/>
    <w:rsid w:val="00EA03C6"/>
    <w:rsid w:val="00EA5858"/>
    <w:rsid w:val="00EB52DD"/>
    <w:rsid w:val="00EB69B2"/>
    <w:rsid w:val="00EB7AA5"/>
    <w:rsid w:val="00EC052F"/>
    <w:rsid w:val="00EC13C4"/>
    <w:rsid w:val="00EC1954"/>
    <w:rsid w:val="00EC5D5E"/>
    <w:rsid w:val="00EC5D8C"/>
    <w:rsid w:val="00ED0CAF"/>
    <w:rsid w:val="00ED1E81"/>
    <w:rsid w:val="00ED58DE"/>
    <w:rsid w:val="00ED6DBA"/>
    <w:rsid w:val="00EE165A"/>
    <w:rsid w:val="00EE2FE6"/>
    <w:rsid w:val="00EE7982"/>
    <w:rsid w:val="00EF4728"/>
    <w:rsid w:val="00EF49BC"/>
    <w:rsid w:val="00EF5765"/>
    <w:rsid w:val="00F0102F"/>
    <w:rsid w:val="00F022C9"/>
    <w:rsid w:val="00F034E4"/>
    <w:rsid w:val="00F04E16"/>
    <w:rsid w:val="00F070E2"/>
    <w:rsid w:val="00F11F88"/>
    <w:rsid w:val="00F126CE"/>
    <w:rsid w:val="00F128D6"/>
    <w:rsid w:val="00F14588"/>
    <w:rsid w:val="00F14AD9"/>
    <w:rsid w:val="00F16277"/>
    <w:rsid w:val="00F17FF5"/>
    <w:rsid w:val="00F245E0"/>
    <w:rsid w:val="00F30FBA"/>
    <w:rsid w:val="00F331B1"/>
    <w:rsid w:val="00F35674"/>
    <w:rsid w:val="00F439B1"/>
    <w:rsid w:val="00F47248"/>
    <w:rsid w:val="00F5031F"/>
    <w:rsid w:val="00F5093F"/>
    <w:rsid w:val="00F51B33"/>
    <w:rsid w:val="00F53221"/>
    <w:rsid w:val="00F533E9"/>
    <w:rsid w:val="00F5480F"/>
    <w:rsid w:val="00F56DFC"/>
    <w:rsid w:val="00F575BA"/>
    <w:rsid w:val="00F61590"/>
    <w:rsid w:val="00F62083"/>
    <w:rsid w:val="00F7551C"/>
    <w:rsid w:val="00F80B6D"/>
    <w:rsid w:val="00F80BED"/>
    <w:rsid w:val="00F80F90"/>
    <w:rsid w:val="00F81D10"/>
    <w:rsid w:val="00F82BD4"/>
    <w:rsid w:val="00F96402"/>
    <w:rsid w:val="00FA32D0"/>
    <w:rsid w:val="00FA416E"/>
    <w:rsid w:val="00FA6ABA"/>
    <w:rsid w:val="00FB1E27"/>
    <w:rsid w:val="00FB4021"/>
    <w:rsid w:val="00FB406B"/>
    <w:rsid w:val="00FB5852"/>
    <w:rsid w:val="00FC1EC3"/>
    <w:rsid w:val="00FC696C"/>
    <w:rsid w:val="00FC6BC4"/>
    <w:rsid w:val="00FC7032"/>
    <w:rsid w:val="00FF073B"/>
    <w:rsid w:val="00FF0807"/>
    <w:rsid w:val="00FF1011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5DDA4"/>
  <w15:chartTrackingRefBased/>
  <w15:docId w15:val="{70F3FC1B-544B-4AC8-A3B3-9CE34B58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0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5063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EE7982"/>
    <w:pPr>
      <w:numPr>
        <w:numId w:val="3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7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72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1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F8B"/>
  </w:style>
  <w:style w:type="paragraph" w:styleId="Footer">
    <w:name w:val="footer"/>
    <w:basedOn w:val="Normal"/>
    <w:link w:val="FooterChar"/>
    <w:uiPriority w:val="99"/>
    <w:unhideWhenUsed/>
    <w:rsid w:val="00C81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jpe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image" Target="media/image30.png"/><Relationship Id="rId45" Type="http://schemas.openxmlformats.org/officeDocument/2006/relationships/image" Target="media/image35.jpeg"/><Relationship Id="rId53" Type="http://schemas.openxmlformats.org/officeDocument/2006/relationships/image" Target="media/image43.png"/><Relationship Id="rId58" Type="http://schemas.openxmlformats.org/officeDocument/2006/relationships/image" Target="media/image48.jpeg"/><Relationship Id="rId66" Type="http://schemas.openxmlformats.org/officeDocument/2006/relationships/image" Target="media/image56.png"/><Relationship Id="rId74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image" Target="media/image51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jpeg"/><Relationship Id="rId8" Type="http://schemas.openxmlformats.org/officeDocument/2006/relationships/webSettings" Target="webSettings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endnotes" Target="endnotes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jpeg"/><Relationship Id="rId65" Type="http://schemas.openxmlformats.org/officeDocument/2006/relationships/image" Target="media/image55.png"/><Relationship Id="rId73" Type="http://schemas.openxmlformats.org/officeDocument/2006/relationships/image" Target="media/image63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png"/><Relationship Id="rId7" Type="http://schemas.openxmlformats.org/officeDocument/2006/relationships/settings" Target="settings.xml"/><Relationship Id="rId71" Type="http://schemas.openxmlformats.org/officeDocument/2006/relationships/image" Target="media/image6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4A26754FFD748A6FC5535DFCBE876" ma:contentTypeVersion="16" ma:contentTypeDescription="Create a new document." ma:contentTypeScope="" ma:versionID="7a0da2dddd1c4064e8853b1032e99e05">
  <xsd:schema xmlns:xsd="http://www.w3.org/2001/XMLSchema" xmlns:xs="http://www.w3.org/2001/XMLSchema" xmlns:p="http://schemas.microsoft.com/office/2006/metadata/properties" xmlns:ns2="bd154d16-9a89-4333-8933-dc4a2ff4c3f7" xmlns:ns3="e8922220-89a4-4250-a001-b459cd980d93" targetNamespace="http://schemas.microsoft.com/office/2006/metadata/properties" ma:root="true" ma:fieldsID="d615edc6a2360244767a0ff7b8916aab" ns2:_="" ns3:_="">
    <xsd:import namespace="bd154d16-9a89-4333-8933-dc4a2ff4c3f7"/>
    <xsd:import namespace="e8922220-89a4-4250-a001-b459cd980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4d16-9a89-4333-8933-dc4a2ff4c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22220-89a4-4250-a001-b459cd980d9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7f94b01-691f-405a-bc78-8e3600f203e8}" ma:internalName="TaxCatchAll" ma:showField="CatchAllData" ma:web="e8922220-89a4-4250-a001-b459cd980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922220-89a4-4250-a001-b459cd980d93" xsi:nil="true"/>
    <lcf76f155ced4ddcb4097134ff3c332f xmlns="bd154d16-9a89-4333-8933-dc4a2ff4c3f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1A083A-C4D4-40D1-B3E3-BA5C050527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59798A-D3F8-483E-B0F1-4EAD6693E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54d16-9a89-4333-8933-dc4a2ff4c3f7"/>
    <ds:schemaRef ds:uri="e8922220-89a4-4250-a001-b459cd980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463B4-EBFC-4F1E-9812-8568D37CA169}">
  <ds:schemaRefs>
    <ds:schemaRef ds:uri="http://schemas.microsoft.com/office/2006/metadata/properties"/>
    <ds:schemaRef ds:uri="http://schemas.microsoft.com/office/infopath/2007/PartnerControls"/>
    <ds:schemaRef ds:uri="e8922220-89a4-4250-a001-b459cd980d93"/>
    <ds:schemaRef ds:uri="bd154d16-9a89-4333-8933-dc4a2ff4c3f7"/>
  </ds:schemaRefs>
</ds:datastoreItem>
</file>

<file path=customXml/itemProps4.xml><?xml version="1.0" encoding="utf-8"?>
<ds:datastoreItem xmlns:ds="http://schemas.openxmlformats.org/officeDocument/2006/customXml" ds:itemID="{7CB9169A-EA3C-4984-9875-967666DBC6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3667</Words>
  <Characters>20906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Goodall</dc:creator>
  <cp:keywords/>
  <dc:description/>
  <cp:lastModifiedBy>Z Ward ANS</cp:lastModifiedBy>
  <cp:revision>2</cp:revision>
  <cp:lastPrinted>2023-10-05T12:21:00Z</cp:lastPrinted>
  <dcterms:created xsi:type="dcterms:W3CDTF">2026-09-15T15:55:00Z</dcterms:created>
  <dcterms:modified xsi:type="dcterms:W3CDTF">2026-09-15T15:55:00Z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0x010100B7B4A26754FFD748A6FC5535DFCBE876</vt:lpwstr>
  </property>
  <property fmtid="{D5CDD505-2E9C-101B-9397-08002B2CF9AE}" pid="3" name="MediaServiceImageTags">
    <vt:lpwstr/>
  </property>
</Properties>
</file>